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37EE" w14:textId="77777777" w:rsidR="0038680F" w:rsidRPr="0038680F" w:rsidRDefault="0038680F" w:rsidP="0038680F">
      <w:pPr>
        <w:pStyle w:val="1"/>
        <w:rPr>
          <w:szCs w:val="28"/>
        </w:rPr>
      </w:pPr>
      <w:r w:rsidRPr="0038680F">
        <w:rPr>
          <w:szCs w:val="28"/>
        </w:rPr>
        <w:t xml:space="preserve">АДМИНИСТРАЦИЯ </w:t>
      </w:r>
    </w:p>
    <w:p w14:paraId="101D6D9F" w14:textId="77777777" w:rsidR="0038680F" w:rsidRPr="0038680F" w:rsidRDefault="0038680F" w:rsidP="00386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0F">
        <w:rPr>
          <w:rFonts w:ascii="Times New Roman" w:hAnsi="Times New Roman" w:cs="Times New Roman"/>
          <w:b/>
          <w:sz w:val="28"/>
          <w:szCs w:val="28"/>
        </w:rPr>
        <w:t>НЕХАЕВСКОГО СЕЛЬСКОГО ПОСЕЛЕНИЯ</w:t>
      </w:r>
    </w:p>
    <w:p w14:paraId="54031D2A" w14:textId="77777777" w:rsidR="0038680F" w:rsidRPr="0038680F" w:rsidRDefault="0038680F" w:rsidP="003868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0F">
        <w:rPr>
          <w:rFonts w:ascii="Times New Roman" w:hAnsi="Times New Roman" w:cs="Times New Roman"/>
          <w:b/>
          <w:sz w:val="28"/>
          <w:szCs w:val="28"/>
        </w:rPr>
        <w:t xml:space="preserve">НЕХАЕВСКОГО МУНИЦИПАЛЬНОГО РАЙОНА </w:t>
      </w:r>
    </w:p>
    <w:p w14:paraId="1682BB23" w14:textId="77777777" w:rsidR="0038680F" w:rsidRPr="0038680F" w:rsidRDefault="0038680F" w:rsidP="003868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0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3051F041" w14:textId="77777777" w:rsidR="0038680F" w:rsidRPr="0038680F" w:rsidRDefault="0038680F" w:rsidP="0038680F">
      <w:pPr>
        <w:jc w:val="center"/>
        <w:rPr>
          <w:rFonts w:ascii="Arial" w:hAnsi="Arial" w:cs="Arial"/>
          <w:sz w:val="28"/>
          <w:szCs w:val="28"/>
        </w:rPr>
      </w:pPr>
    </w:p>
    <w:p w14:paraId="3DC3630E" w14:textId="77777777" w:rsidR="007F5855" w:rsidRDefault="007F5855" w:rsidP="007F585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4C73">
        <w:rPr>
          <w:rFonts w:ascii="Times New Roman" w:hAnsi="Times New Roman"/>
          <w:b/>
          <w:bCs/>
          <w:sz w:val="28"/>
          <w:szCs w:val="28"/>
        </w:rPr>
        <w:t xml:space="preserve">П О С Т А Н О В Л Е Н И Е  </w:t>
      </w:r>
    </w:p>
    <w:p w14:paraId="0BBBE8A8" w14:textId="02D1C794" w:rsidR="007F5855" w:rsidRPr="00B15AFF" w:rsidRDefault="007F5855" w:rsidP="007F5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680F">
        <w:rPr>
          <w:rFonts w:ascii="Times New Roman" w:hAnsi="Times New Roman" w:cs="Times New Roman"/>
          <w:sz w:val="28"/>
          <w:szCs w:val="28"/>
        </w:rPr>
        <w:t xml:space="preserve">30 июня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38680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80F">
        <w:rPr>
          <w:rFonts w:ascii="Times New Roman" w:hAnsi="Times New Roman" w:cs="Times New Roman"/>
          <w:sz w:val="28"/>
          <w:szCs w:val="28"/>
        </w:rPr>
        <w:t xml:space="preserve">        </w:t>
      </w:r>
      <w:r w:rsidR="003500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8680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06E36">
        <w:rPr>
          <w:rFonts w:ascii="Times New Roman" w:hAnsi="Times New Roman" w:cs="Times New Roman"/>
          <w:sz w:val="28"/>
          <w:szCs w:val="28"/>
        </w:rPr>
        <w:t>21</w:t>
      </w:r>
    </w:p>
    <w:p w14:paraId="102E8D98" w14:textId="77777777" w:rsidR="0038680F" w:rsidRDefault="0038680F" w:rsidP="007F585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91CF8" w14:textId="07EFA8E2" w:rsidR="007F5855" w:rsidRPr="00B15AFF" w:rsidRDefault="007F5855" w:rsidP="007F5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AFF">
        <w:rPr>
          <w:rFonts w:ascii="Times New Roman" w:hAnsi="Times New Roman" w:cs="Times New Roman"/>
          <w:sz w:val="28"/>
          <w:szCs w:val="28"/>
        </w:rPr>
        <w:t>Об утверждении документации</w:t>
      </w:r>
    </w:p>
    <w:p w14:paraId="1E3928D1" w14:textId="77777777" w:rsidR="007F5855" w:rsidRPr="00B15AFF" w:rsidRDefault="007F5855" w:rsidP="007F5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AFF">
        <w:rPr>
          <w:rFonts w:ascii="Times New Roman" w:hAnsi="Times New Roman" w:cs="Times New Roman"/>
          <w:sz w:val="28"/>
          <w:szCs w:val="28"/>
        </w:rPr>
        <w:t xml:space="preserve">проведения аукциона по продаже </w:t>
      </w:r>
    </w:p>
    <w:p w14:paraId="06806464" w14:textId="77777777" w:rsidR="0038680F" w:rsidRDefault="007F5855" w:rsidP="007F5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14:paraId="7442CBCE" w14:textId="419183F7" w:rsidR="0038680F" w:rsidRDefault="0038680F" w:rsidP="007F5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Нехаевского сельского поселения</w:t>
      </w:r>
    </w:p>
    <w:p w14:paraId="4B4E56EA" w14:textId="75B3E6A7" w:rsidR="007F5855" w:rsidRPr="00B15AFF" w:rsidRDefault="007F5855" w:rsidP="007F5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E3A">
        <w:rPr>
          <w:rFonts w:ascii="Times New Roman" w:hAnsi="Times New Roman" w:cs="Times New Roman"/>
          <w:sz w:val="28"/>
          <w:szCs w:val="28"/>
        </w:rPr>
        <w:t>Нехаевского</w:t>
      </w:r>
      <w:r w:rsidR="0038680F">
        <w:rPr>
          <w:rFonts w:ascii="Times New Roman" w:hAnsi="Times New Roman" w:cs="Times New Roman"/>
          <w:sz w:val="28"/>
          <w:szCs w:val="28"/>
        </w:rPr>
        <w:t xml:space="preserve"> </w:t>
      </w:r>
      <w:r w:rsidRPr="00B15A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17692002" w14:textId="77777777" w:rsidR="007F5855" w:rsidRPr="00B15AFF" w:rsidRDefault="007F5855" w:rsidP="007F585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FDADC4" w14:textId="14100EDC" w:rsidR="007F5855" w:rsidRPr="00006ADE" w:rsidRDefault="00006ADE" w:rsidP="0000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7F5855" w:rsidRPr="00006AD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7F5855" w:rsidRPr="00006ADE">
        <w:rPr>
          <w:rFonts w:ascii="Times New Roman" w:hAnsi="Times New Roman" w:cs="Times New Roman"/>
          <w:sz w:val="28"/>
          <w:szCs w:val="28"/>
        </w:rPr>
        <w:t xml:space="preserve">Федеральным законом от 21.12.2001года № 178-ФЗ «О приватизации государственного и муниципального имущества», </w:t>
      </w:r>
      <w:r w:rsidRPr="00006ADE">
        <w:rPr>
          <w:rFonts w:ascii="Times New Roman" w:eastAsia="Times New Roman" w:hAnsi="Times New Roman" w:cs="Times New Roman"/>
          <w:sz w:val="28"/>
        </w:rPr>
        <w:t xml:space="preserve">Положением о приватизации имущества, находящегося в муниципальной собственности </w:t>
      </w:r>
      <w:r w:rsidRPr="00006ADE">
        <w:rPr>
          <w:rFonts w:ascii="Times New Roman" w:hAnsi="Times New Roman" w:cs="Times New Roman"/>
          <w:iCs/>
          <w:sz w:val="28"/>
          <w:szCs w:val="28"/>
        </w:rPr>
        <w:t>Нехаевского сельского поселения Нехаевского муниципального района Волгоградской области</w:t>
      </w:r>
      <w:r w:rsidR="007F5855" w:rsidRPr="00006ADE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006AD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06ADE">
        <w:rPr>
          <w:rFonts w:ascii="Times New Roman" w:hAnsi="Times New Roman" w:cs="Times New Roman"/>
          <w:iCs/>
          <w:sz w:val="28"/>
          <w:szCs w:val="28"/>
        </w:rPr>
        <w:t xml:space="preserve">Нехаевского сельского поселения </w:t>
      </w:r>
      <w:r w:rsidR="007F5855" w:rsidRPr="00006AD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006ADE">
        <w:rPr>
          <w:rFonts w:ascii="Times New Roman" w:hAnsi="Times New Roman" w:cs="Times New Roman"/>
          <w:color w:val="000000"/>
          <w:sz w:val="28"/>
          <w:szCs w:val="28"/>
        </w:rPr>
        <w:t xml:space="preserve">29 марта </w:t>
      </w:r>
      <w:r w:rsidRPr="00006ADE">
        <w:rPr>
          <w:rFonts w:ascii="Times New Roman" w:hAnsi="Times New Roman" w:cs="Times New Roman"/>
          <w:color w:val="000000"/>
          <w:spacing w:val="7"/>
          <w:sz w:val="28"/>
          <w:szCs w:val="28"/>
        </w:rPr>
        <w:t>2023 г. №59/3</w:t>
      </w:r>
      <w:r w:rsidRPr="00006A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5855" w:rsidRPr="00006A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7F5855" w:rsidRPr="00006ADE">
        <w:rPr>
          <w:rFonts w:ascii="Times New Roman" w:hAnsi="Times New Roman" w:cs="Times New Roman"/>
          <w:sz w:val="28"/>
          <w:szCs w:val="28"/>
        </w:rPr>
        <w:t xml:space="preserve">с планом приватизации муниципального имущества, утвержденным решением </w:t>
      </w:r>
      <w:r w:rsidRPr="00006AD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06ADE">
        <w:rPr>
          <w:rFonts w:ascii="Times New Roman" w:hAnsi="Times New Roman" w:cs="Times New Roman"/>
          <w:iCs/>
          <w:sz w:val="28"/>
          <w:szCs w:val="28"/>
        </w:rPr>
        <w:t xml:space="preserve">Нехаевского сельского поселения </w:t>
      </w:r>
      <w:r w:rsidRPr="00006AD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006ADE">
        <w:rPr>
          <w:rFonts w:ascii="Times New Roman" w:hAnsi="Times New Roman" w:cs="Times New Roman"/>
          <w:color w:val="000000"/>
          <w:sz w:val="28"/>
          <w:szCs w:val="28"/>
        </w:rPr>
        <w:t xml:space="preserve">28 июня </w:t>
      </w:r>
      <w:r w:rsidRPr="00006ADE">
        <w:rPr>
          <w:rFonts w:ascii="Times New Roman" w:hAnsi="Times New Roman" w:cs="Times New Roman"/>
          <w:color w:val="000000"/>
          <w:spacing w:val="7"/>
          <w:sz w:val="28"/>
          <w:szCs w:val="28"/>
        </w:rPr>
        <w:t>2023 г. № 63/3</w:t>
      </w:r>
      <w:r w:rsidR="007F5855" w:rsidRPr="00006ADE">
        <w:rPr>
          <w:rFonts w:ascii="Times New Roman" w:eastAsia="Times New Roman" w:hAnsi="Times New Roman" w:cs="Tahoma"/>
          <w:sz w:val="28"/>
          <w:szCs w:val="28"/>
        </w:rPr>
        <w:t xml:space="preserve"> «Об утверждении прогнозного плана (программы) приватизации муниципального имущества на 2023</w:t>
      </w:r>
      <w:r w:rsidRPr="00006ADE"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="007F5855" w:rsidRPr="00006ADE">
        <w:rPr>
          <w:rFonts w:ascii="Times New Roman" w:eastAsia="Times New Roman" w:hAnsi="Times New Roman" w:cs="Tahoma"/>
          <w:sz w:val="28"/>
          <w:szCs w:val="28"/>
        </w:rPr>
        <w:t>год»</w:t>
      </w:r>
      <w:r w:rsidR="007F5855" w:rsidRPr="00006A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5855" w:rsidRPr="00006ADE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9748A0">
        <w:rPr>
          <w:rFonts w:ascii="Times New Roman" w:hAnsi="Times New Roman" w:cs="Times New Roman"/>
          <w:bCs/>
          <w:sz w:val="28"/>
          <w:szCs w:val="28"/>
        </w:rPr>
        <w:t xml:space="preserve">Нехаевского сельского поселения </w:t>
      </w:r>
      <w:r w:rsidR="007F5855" w:rsidRPr="00006ADE">
        <w:rPr>
          <w:rFonts w:ascii="Times New Roman" w:hAnsi="Times New Roman" w:cs="Times New Roman"/>
          <w:bCs/>
          <w:sz w:val="28"/>
          <w:szCs w:val="28"/>
        </w:rPr>
        <w:t xml:space="preserve">Нехаевского муниципального района от </w:t>
      </w:r>
      <w:r w:rsidR="00A82980">
        <w:rPr>
          <w:rFonts w:ascii="Times New Roman" w:hAnsi="Times New Roman" w:cs="Times New Roman"/>
          <w:bCs/>
          <w:sz w:val="28"/>
          <w:szCs w:val="28"/>
        </w:rPr>
        <w:t>03.07.2023г.</w:t>
      </w:r>
      <w:r w:rsidR="007F5855" w:rsidRPr="00006AD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82980">
        <w:rPr>
          <w:rFonts w:ascii="Times New Roman" w:hAnsi="Times New Roman" w:cs="Times New Roman"/>
          <w:bCs/>
          <w:sz w:val="28"/>
          <w:szCs w:val="28"/>
        </w:rPr>
        <w:t>22</w:t>
      </w:r>
      <w:r w:rsidR="007F5855" w:rsidRPr="00006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855" w:rsidRPr="00006ADE">
        <w:rPr>
          <w:rFonts w:ascii="Times New Roman" w:hAnsi="Times New Roman" w:cs="Times New Roman"/>
          <w:sz w:val="28"/>
          <w:szCs w:val="28"/>
        </w:rPr>
        <w:t xml:space="preserve">«Об организации проведения аукциона по продаже муниципального имущества», администрация </w:t>
      </w:r>
      <w:r w:rsidR="009748A0" w:rsidRPr="00006ADE">
        <w:rPr>
          <w:rFonts w:ascii="Times New Roman" w:hAnsi="Times New Roman" w:cs="Times New Roman"/>
          <w:iCs/>
          <w:sz w:val="28"/>
          <w:szCs w:val="28"/>
        </w:rPr>
        <w:t>Нехаевского сельского поселения</w:t>
      </w:r>
      <w:r w:rsidR="009748A0" w:rsidRPr="00006ADE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006ADE">
        <w:rPr>
          <w:rFonts w:ascii="Times New Roman" w:hAnsi="Times New Roman" w:cs="Times New Roman"/>
          <w:sz w:val="28"/>
          <w:szCs w:val="28"/>
        </w:rPr>
        <w:t>Нехаевского муниципального района</w:t>
      </w:r>
      <w:r w:rsidR="007F5855" w:rsidRPr="00006A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000528" w14:textId="77777777" w:rsidR="007F5855" w:rsidRPr="00B15AFF" w:rsidRDefault="007F5855" w:rsidP="007F5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D297E9" w14:textId="77777777" w:rsidR="007F5855" w:rsidRPr="00B15AFF" w:rsidRDefault="007F5855" w:rsidP="007F5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AF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5E1AB151" w14:textId="77777777" w:rsidR="007F5855" w:rsidRPr="00B15AFF" w:rsidRDefault="007F5855" w:rsidP="007F5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114AF0" w14:textId="30741098" w:rsidR="007F5855" w:rsidRPr="00B15AFF" w:rsidRDefault="007F5855" w:rsidP="007F58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F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15AF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документацию</w:t>
      </w:r>
      <w:r w:rsidRPr="00B15AFF">
        <w:rPr>
          <w:rFonts w:ascii="Times New Roman" w:hAnsi="Times New Roman" w:cs="Times New Roman"/>
          <w:sz w:val="28"/>
          <w:szCs w:val="28"/>
        </w:rPr>
        <w:t xml:space="preserve"> проведения аукциона 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ADE">
        <w:rPr>
          <w:rFonts w:ascii="Times New Roman" w:hAnsi="Times New Roman" w:cs="Times New Roman"/>
          <w:sz w:val="28"/>
          <w:szCs w:val="28"/>
        </w:rPr>
        <w:t>Нехаевского</w:t>
      </w:r>
      <w:r w:rsidR="00C94FC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06AD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15AFF">
        <w:rPr>
          <w:rFonts w:ascii="Times New Roman" w:hAnsi="Times New Roman" w:cs="Times New Roman"/>
          <w:sz w:val="28"/>
          <w:szCs w:val="28"/>
        </w:rPr>
        <w:t>Нехаевского муниципального района</w:t>
      </w:r>
      <w:r w:rsidRPr="00B15AFF"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14:paraId="4F74C336" w14:textId="77777777" w:rsidR="007F5855" w:rsidRPr="00B15AFF" w:rsidRDefault="007F5855" w:rsidP="007F58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FF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D71C948" w14:textId="77777777" w:rsidR="007F5855" w:rsidRDefault="007F5855" w:rsidP="007F5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43A0C1" w14:textId="77777777" w:rsidR="007F5855" w:rsidRPr="00B15AFF" w:rsidRDefault="007F5855" w:rsidP="007F5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7ADE89" w14:textId="77777777" w:rsidR="007F5855" w:rsidRPr="00B15AFF" w:rsidRDefault="007F5855" w:rsidP="007F5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E94A47" w14:textId="75BA8F5F" w:rsidR="007F5855" w:rsidRPr="00B15AFF" w:rsidRDefault="007F5855" w:rsidP="007F5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A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6ADE">
        <w:rPr>
          <w:rFonts w:ascii="Times New Roman" w:hAnsi="Times New Roman" w:cs="Times New Roman"/>
          <w:sz w:val="28"/>
          <w:szCs w:val="28"/>
        </w:rPr>
        <w:t>Нехаевского сельского поселения</w:t>
      </w:r>
      <w:r w:rsidRPr="00B15AFF">
        <w:rPr>
          <w:rFonts w:ascii="Times New Roman" w:hAnsi="Times New Roman" w:cs="Times New Roman"/>
          <w:sz w:val="28"/>
          <w:szCs w:val="28"/>
        </w:rPr>
        <w:t xml:space="preserve"> </w:t>
      </w:r>
      <w:r w:rsidRPr="00B15AF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06ADE">
        <w:rPr>
          <w:rFonts w:ascii="Times New Roman" w:hAnsi="Times New Roman" w:cs="Times New Roman"/>
          <w:sz w:val="28"/>
          <w:szCs w:val="28"/>
        </w:rPr>
        <w:t xml:space="preserve">Н.А. </w:t>
      </w:r>
      <w:r w:rsidR="009748A0">
        <w:rPr>
          <w:rFonts w:ascii="Times New Roman" w:hAnsi="Times New Roman" w:cs="Times New Roman"/>
          <w:sz w:val="28"/>
          <w:szCs w:val="28"/>
        </w:rPr>
        <w:t>И</w:t>
      </w:r>
      <w:r w:rsidR="00006ADE">
        <w:rPr>
          <w:rFonts w:ascii="Times New Roman" w:hAnsi="Times New Roman" w:cs="Times New Roman"/>
          <w:sz w:val="28"/>
          <w:szCs w:val="28"/>
        </w:rPr>
        <w:t>ванов</w:t>
      </w:r>
    </w:p>
    <w:p w14:paraId="16645200" w14:textId="7DA57838" w:rsidR="00C722AE" w:rsidRDefault="00C722AE"/>
    <w:p w14:paraId="5001F38E" w14:textId="75E9681F" w:rsidR="003500DD" w:rsidRDefault="003500DD"/>
    <w:p w14:paraId="35FE5EB9" w14:textId="77777777" w:rsidR="003500DD" w:rsidRDefault="003500DD" w:rsidP="003500D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9D9D46" w14:textId="44E23B01" w:rsidR="003500DD" w:rsidRPr="00486C3B" w:rsidRDefault="003500DD" w:rsidP="003500D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6C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6FA76270" w14:textId="77777777" w:rsidR="003500DD" w:rsidRDefault="003500DD" w:rsidP="003500D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86C3B">
        <w:rPr>
          <w:rFonts w:ascii="Times New Roman" w:hAnsi="Times New Roman" w:cs="Times New Roman"/>
          <w:sz w:val="24"/>
          <w:szCs w:val="24"/>
          <w:lang w:eastAsia="ru-RU"/>
        </w:rPr>
        <w:t xml:space="preserve"> пост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ановлению администрации</w:t>
      </w:r>
    </w:p>
    <w:p w14:paraId="278BF8C4" w14:textId="77777777" w:rsidR="003500DD" w:rsidRDefault="003500DD" w:rsidP="003500D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Нехаевского сельского поселения </w:t>
      </w:r>
    </w:p>
    <w:p w14:paraId="2404DC48" w14:textId="77777777" w:rsidR="003500DD" w:rsidRDefault="003500DD" w:rsidP="003500D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Нехаевского муниципального </w:t>
      </w:r>
    </w:p>
    <w:p w14:paraId="037864FE" w14:textId="2474D21F" w:rsidR="003500DD" w:rsidRDefault="003500DD" w:rsidP="003500D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Района Волгоградской области</w:t>
      </w:r>
    </w:p>
    <w:p w14:paraId="3CC712F4" w14:textId="1811D2E1" w:rsidR="003500DD" w:rsidRPr="00486C3B" w:rsidRDefault="003500DD" w:rsidP="003500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  30.06.2023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№ 21        </w:t>
      </w:r>
    </w:p>
    <w:p w14:paraId="3C2EFAB3" w14:textId="044BEA4E" w:rsidR="003500DD" w:rsidRPr="003500DD" w:rsidRDefault="003500DD" w:rsidP="003500DD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500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Информационное сообщение о проведении продажи муниципального </w:t>
      </w:r>
      <w:proofErr w:type="gramStart"/>
      <w:r w:rsidRPr="003500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имущества,  </w:t>
      </w:r>
      <w:r w:rsidRPr="003500DD">
        <w:rPr>
          <w:rFonts w:ascii="Times New Roman" w:hAnsi="Times New Roman" w:cs="Tahoma"/>
          <w:b/>
          <w:bCs/>
          <w:sz w:val="24"/>
          <w:szCs w:val="24"/>
        </w:rPr>
        <w:t>находящегося</w:t>
      </w:r>
      <w:proofErr w:type="gramEnd"/>
      <w:r w:rsidRPr="003500DD">
        <w:rPr>
          <w:rFonts w:ascii="Times New Roman" w:hAnsi="Times New Roman" w:cs="Tahoma"/>
          <w:b/>
          <w:bCs/>
          <w:sz w:val="24"/>
          <w:szCs w:val="24"/>
        </w:rPr>
        <w:t xml:space="preserve"> в муниципальной собственности Нехаевского сельского поселения Нехаевского муниципального района Волгоградской области</w:t>
      </w:r>
      <w:r w:rsidRPr="003500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 в электронной форме путем проведения аукциона с открытой формой подачи предложений о цене имущества на электронной торговой площадке</w:t>
      </w:r>
    </w:p>
    <w:p w14:paraId="7154799E" w14:textId="77777777" w:rsidR="003500DD" w:rsidRPr="00EC3A6A" w:rsidRDefault="003500DD" w:rsidP="003500D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C3A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1. Общая информация. </w:t>
      </w:r>
    </w:p>
    <w:p w14:paraId="4A04A58C" w14:textId="77777777" w:rsidR="00A31B36" w:rsidRPr="00A31B36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 Федеральным законом от 21.12.2001 № 178-ФЗ «О приватизации государственного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A31B36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Pr="00A31B36">
        <w:rPr>
          <w:rFonts w:ascii="Times New Roman" w:hAnsi="Times New Roman" w:cs="Times New Roman"/>
          <w:iCs/>
          <w:sz w:val="24"/>
          <w:szCs w:val="24"/>
        </w:rPr>
        <w:t xml:space="preserve">Нехаевского сельского поселения </w:t>
      </w:r>
      <w:r w:rsidRPr="00A31B3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31B36">
        <w:rPr>
          <w:rFonts w:ascii="Times New Roman" w:hAnsi="Times New Roman" w:cs="Times New Roman"/>
          <w:color w:val="000000"/>
          <w:sz w:val="24"/>
          <w:szCs w:val="24"/>
        </w:rPr>
        <w:t xml:space="preserve">28 июня </w:t>
      </w:r>
      <w:r w:rsidRPr="00A31B36">
        <w:rPr>
          <w:rFonts w:ascii="Times New Roman" w:hAnsi="Times New Roman" w:cs="Times New Roman"/>
          <w:color w:val="000000"/>
          <w:spacing w:val="7"/>
          <w:sz w:val="24"/>
          <w:szCs w:val="24"/>
        </w:rPr>
        <w:t>2023 г. № 63/3</w:t>
      </w:r>
      <w:r w:rsidRPr="00A31B36">
        <w:rPr>
          <w:rFonts w:ascii="Times New Roman" w:eastAsia="Times New Roman" w:hAnsi="Times New Roman" w:cs="Tahoma"/>
          <w:sz w:val="24"/>
          <w:szCs w:val="24"/>
        </w:rPr>
        <w:t xml:space="preserve"> «Об утверждении прогнозного плана (программы) приватизации муниципального имущества на 2023 год», </w:t>
      </w:r>
      <w:r w:rsidR="00A31B36" w:rsidRPr="00A31B36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Нехаевского сельского поселения Нехаевского муниципального района от 03.07.2023г. № 22 </w:t>
      </w:r>
      <w:r w:rsidR="00A31B36" w:rsidRPr="00A31B36">
        <w:rPr>
          <w:rFonts w:ascii="Times New Roman" w:hAnsi="Times New Roman" w:cs="Times New Roman"/>
          <w:sz w:val="24"/>
          <w:szCs w:val="24"/>
        </w:rPr>
        <w:t>«Об организации проведения аукциона по продаже муниципального имущества»,</w:t>
      </w:r>
    </w:p>
    <w:p w14:paraId="09371AD6" w14:textId="23BDF8F5" w:rsidR="003500DD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Сайт в сети «Интернет», на котором будет проводиться аукцион: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5" w:history="1"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http://www.</w:t>
        </w:r>
        <w:proofErr w:type="spellStart"/>
        <w:r w:rsidRPr="009C1901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fabrikant</w:t>
        </w:r>
        <w:proofErr w:type="spellEnd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ru</w:t>
        </w:r>
        <w:proofErr w:type="spellEnd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/</w:t>
        </w:r>
      </w:hyperlink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– электронная площадка) </w:t>
      </w:r>
    </w:p>
    <w:p w14:paraId="3B428886" w14:textId="77777777" w:rsidR="00A31B36" w:rsidRDefault="003500DD" w:rsidP="00A31B3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Продавец (Организатор торгов): Администрация </w:t>
      </w:r>
      <w:r w:rsidR="00A31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Нехаевского сельского поселения </w:t>
      </w:r>
      <w:proofErr w:type="gramStart"/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Нехаевского  муниципального</w:t>
      </w:r>
      <w:proofErr w:type="gramEnd"/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Волгоградской области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в лице  главы </w:t>
      </w:r>
      <w:r w:rsidR="00A31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Нехаевского сельского поселения </w:t>
      </w:r>
      <w:r w:rsidR="00A31B36"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Нехаевского  муниципального района </w:t>
      </w:r>
      <w:r w:rsidR="00A31B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Волгоградской области</w:t>
      </w:r>
      <w:r w:rsidR="00A31B36"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</w:p>
    <w:p w14:paraId="7020501C" w14:textId="784C2FC2" w:rsidR="003500DD" w:rsidRDefault="003500DD" w:rsidP="00A31B3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C3B">
        <w:rPr>
          <w:rFonts w:ascii="Times New Roman" w:hAnsi="Times New Roman" w:cs="Times New Roman"/>
          <w:sz w:val="24"/>
          <w:szCs w:val="24"/>
          <w:lang w:eastAsia="ru-RU"/>
        </w:rPr>
        <w:t xml:space="preserve">Адрес: 403171, Волгоградская область, Нехаевский р-он, станица </w:t>
      </w:r>
      <w:proofErr w:type="gramStart"/>
      <w:r w:rsidRPr="00486C3B">
        <w:rPr>
          <w:rFonts w:ascii="Times New Roman" w:hAnsi="Times New Roman" w:cs="Times New Roman"/>
          <w:sz w:val="24"/>
          <w:szCs w:val="24"/>
          <w:lang w:eastAsia="ru-RU"/>
        </w:rPr>
        <w:t>Нехаевская,  ул.</w:t>
      </w:r>
      <w:proofErr w:type="gramEnd"/>
      <w:r w:rsidRPr="00486C3B">
        <w:rPr>
          <w:rFonts w:ascii="Times New Roman" w:hAnsi="Times New Roman" w:cs="Times New Roman"/>
          <w:sz w:val="24"/>
          <w:szCs w:val="24"/>
          <w:lang w:eastAsia="ru-RU"/>
        </w:rPr>
        <w:t xml:space="preserve"> Ленина, 47, телефон: 8(84443) 5-10-</w:t>
      </w:r>
      <w:r w:rsidR="00A31B3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86C3B">
        <w:rPr>
          <w:rFonts w:ascii="Times New Roman" w:hAnsi="Times New Roman" w:cs="Times New Roman"/>
          <w:sz w:val="24"/>
          <w:szCs w:val="24"/>
          <w:lang w:eastAsia="ru-RU"/>
        </w:rPr>
        <w:t>4.</w:t>
      </w:r>
    </w:p>
    <w:p w14:paraId="22AE2514" w14:textId="77777777" w:rsidR="003500DD" w:rsidRPr="00486C3B" w:rsidRDefault="003500DD" w:rsidP="003500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D1411E" w14:textId="1003E63F" w:rsidR="003500DD" w:rsidRPr="00486C3B" w:rsidRDefault="003500DD" w:rsidP="003500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C3B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Официальный сайт Продавца: </w:t>
      </w:r>
      <w:r w:rsidRPr="00486C3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86C3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86C3B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A31B36">
        <w:rPr>
          <w:rFonts w:ascii="Times New Roman" w:hAnsi="Times New Roman" w:cs="Times New Roman"/>
          <w:sz w:val="24"/>
          <w:szCs w:val="24"/>
          <w:lang w:val="en-US"/>
        </w:rPr>
        <w:t>chaevskoe</w:t>
      </w:r>
      <w:proofErr w:type="spellEnd"/>
      <w:r w:rsidR="00A31B36" w:rsidRPr="00A31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31B36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48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6C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FBBCF00" w14:textId="6AA4FDC0" w:rsidR="003500DD" w:rsidRPr="00486C3B" w:rsidRDefault="003500DD" w:rsidP="00350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C3B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</w:t>
      </w:r>
      <w:proofErr w:type="gramStart"/>
      <w:r w:rsidRPr="00486C3B">
        <w:rPr>
          <w:rFonts w:ascii="Times New Roman" w:hAnsi="Times New Roman" w:cs="Times New Roman"/>
          <w:sz w:val="24"/>
          <w:szCs w:val="24"/>
          <w:lang w:eastAsia="ru-RU"/>
        </w:rPr>
        <w:t>почты: </w:t>
      </w:r>
      <w:r w:rsidR="00A31B36" w:rsidRPr="00A3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C3B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A31B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6C3B">
        <w:rPr>
          <w:rFonts w:ascii="Times New Roman" w:hAnsi="Times New Roman" w:cs="Times New Roman"/>
          <w:sz w:val="24"/>
          <w:szCs w:val="24"/>
          <w:lang w:val="en-US"/>
        </w:rPr>
        <w:t>haev</w:t>
      </w:r>
      <w:r w:rsidR="00A31B36">
        <w:rPr>
          <w:rFonts w:ascii="Times New Roman" w:hAnsi="Times New Roman" w:cs="Times New Roman"/>
          <w:sz w:val="24"/>
          <w:szCs w:val="24"/>
          <w:lang w:val="en-US"/>
        </w:rPr>
        <w:t>skoesp</w:t>
      </w:r>
      <w:proofErr w:type="spellEnd"/>
      <w:r w:rsidRPr="00486C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31B3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31B36" w:rsidRPr="00A31B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1B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486C3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/>
    </w:p>
    <w:p w14:paraId="53010831" w14:textId="77777777" w:rsidR="003500DD" w:rsidRPr="00486C3B" w:rsidRDefault="003500DD" w:rsidP="003500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C3B">
        <w:rPr>
          <w:rFonts w:ascii="Times New Roman" w:hAnsi="Times New Roman" w:cs="Times New Roman"/>
          <w:sz w:val="24"/>
          <w:szCs w:val="24"/>
          <w:lang w:eastAsia="ru-RU"/>
        </w:rPr>
        <w:t xml:space="preserve">Оператор электронной площадки: </w:t>
      </w:r>
      <w:r w:rsidRPr="00486C3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АО «ЭТС»</w:t>
      </w:r>
    </w:p>
    <w:p w14:paraId="69A42DCB" w14:textId="59F35CA0" w:rsidR="003500DD" w:rsidRPr="00486C3B" w:rsidRDefault="003500DD" w:rsidP="003500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6C3B">
        <w:rPr>
          <w:rFonts w:ascii="Times New Roman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486C3B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местонахождения:  </w:t>
      </w:r>
      <w:r w:rsidRPr="00486C3B">
        <w:rPr>
          <w:rFonts w:ascii="Times New Roman" w:hAnsi="Times New Roman" w:cs="Times New Roman"/>
          <w:sz w:val="24"/>
          <w:szCs w:val="24"/>
        </w:rPr>
        <w:t>123112</w:t>
      </w:r>
      <w:proofErr w:type="gramEnd"/>
      <w:r w:rsidRPr="00486C3B">
        <w:rPr>
          <w:rFonts w:ascii="Times New Roman" w:hAnsi="Times New Roman" w:cs="Times New Roman"/>
          <w:sz w:val="24"/>
          <w:szCs w:val="24"/>
        </w:rPr>
        <w:t>, г. Москва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10, этаж 18 </w:t>
      </w:r>
      <w:r w:rsidRPr="00551A06">
        <w:rPr>
          <w:rStyle w:val="layout"/>
          <w:rFonts w:ascii="Times New Roman" w:hAnsi="Times New Roman" w:cs="Times New Roman"/>
          <w:sz w:val="24"/>
          <w:szCs w:val="24"/>
        </w:rPr>
        <w:t>БЦ «Северная Башня»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6C3B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Pr="00C94FCF">
        <w:rPr>
          <w:rFonts w:ascii="Times New Roman" w:hAnsi="Times New Roman" w:cs="Times New Roman"/>
          <w:sz w:val="24"/>
          <w:szCs w:val="24"/>
          <w:lang w:eastAsia="ru-RU"/>
        </w:rPr>
        <w:t>8-</w:t>
      </w:r>
      <w:r w:rsidR="00C94FCF" w:rsidRPr="00C94FCF">
        <w:rPr>
          <w:rFonts w:ascii="Times New Roman" w:hAnsi="Times New Roman" w:cs="Times New Roman"/>
          <w:sz w:val="24"/>
          <w:szCs w:val="24"/>
          <w:lang w:eastAsia="ru-RU"/>
        </w:rPr>
        <w:t>495</w:t>
      </w:r>
      <w:r w:rsidRPr="00C94F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94FCF" w:rsidRPr="00C94FCF">
        <w:rPr>
          <w:rFonts w:ascii="Times New Roman" w:hAnsi="Times New Roman" w:cs="Times New Roman"/>
          <w:sz w:val="24"/>
          <w:szCs w:val="24"/>
          <w:lang w:eastAsia="ru-RU"/>
        </w:rPr>
        <w:t>109</w:t>
      </w:r>
      <w:r w:rsidRPr="00C94F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94FCF" w:rsidRPr="00C94FCF"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Pr="00C94F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94FCF" w:rsidRPr="00C94FCF">
        <w:rPr>
          <w:rFonts w:ascii="Times New Roman" w:hAnsi="Times New Roman" w:cs="Times New Roman"/>
          <w:sz w:val="24"/>
          <w:szCs w:val="24"/>
          <w:lang w:eastAsia="ru-RU"/>
        </w:rPr>
        <w:t>75</w:t>
      </w:r>
    </w:p>
    <w:p w14:paraId="5A7DB776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Инструкция по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работе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электронной площадки  </w:t>
      </w:r>
      <w:r w:rsidRPr="006A1F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размещена по </w:t>
      </w:r>
      <w:r w:rsidRPr="00B762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адресу: </w:t>
      </w:r>
      <w:hyperlink r:id="rId7" w:history="1"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http://www.</w:t>
        </w:r>
        <w:proofErr w:type="spellStart"/>
        <w:r w:rsidRPr="009C1901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fabrikant</w:t>
        </w:r>
        <w:proofErr w:type="spellEnd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ru</w:t>
        </w:r>
        <w:proofErr w:type="spellEnd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/</w:t>
        </w:r>
      </w:hyperlink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23F4073B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(Организатора) и отправитель несет ответственность за подлинность и достоверность таких документов и сведений. </w:t>
      </w:r>
    </w:p>
    <w:p w14:paraId="63C62258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8" w:history="1"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http://www.</w:t>
        </w:r>
        <w:proofErr w:type="spellStart"/>
        <w:r w:rsidRPr="009C1901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fabrikant</w:t>
        </w:r>
        <w:proofErr w:type="spellEnd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ru</w:t>
        </w:r>
        <w:proofErr w:type="spellEnd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/>
          <w:color w:val="404040"/>
          <w:sz w:val="24"/>
          <w:szCs w:val="24"/>
        </w:rPr>
        <w:t xml:space="preserve">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 </w:t>
      </w:r>
    </w:p>
    <w:p w14:paraId="432087D9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Аукцион проводится: на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Национальной электронной площадке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размещенной на сайте </w:t>
      </w:r>
      <w:hyperlink r:id="rId9" w:history="1"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http://www.</w:t>
        </w:r>
        <w:proofErr w:type="spellStart"/>
        <w:r w:rsidRPr="009C1901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fabrikant</w:t>
        </w:r>
        <w:proofErr w:type="spellEnd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ru</w:t>
        </w:r>
        <w:proofErr w:type="spellEnd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/>
          <w:color w:val="404040"/>
          <w:sz w:val="24"/>
          <w:szCs w:val="24"/>
        </w:rPr>
        <w:t xml:space="preserve">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сети Интернет, в соответствии с требованиями статьи 32.1 Федерального закона от 21.12.2001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АО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ЭТС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(далее – ЭП) в новой редакции. </w:t>
      </w:r>
    </w:p>
    <w:p w14:paraId="52086FAA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 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беспечившие поступление на счет,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14:paraId="28B0B2D0" w14:textId="77777777" w:rsidR="003500DD" w:rsidRPr="00590E44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 </w:t>
      </w:r>
    </w:p>
    <w:p w14:paraId="1DC8982D" w14:textId="77777777" w:rsidR="003500DD" w:rsidRPr="00EC3A6A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C3A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2. Сведения об объекте приватизации. </w:t>
      </w:r>
    </w:p>
    <w:p w14:paraId="3382BC2F" w14:textId="467B4DC2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продаже представлен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1,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согласно приложению №1. </w:t>
      </w:r>
    </w:p>
    <w:p w14:paraId="397A15A4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</w:t>
      </w:r>
      <w:proofErr w:type="gramStart"/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(</w:t>
      </w:r>
      <w:proofErr w:type="gramEnd"/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приложение № 1 к настоящему информационному сообщению). </w:t>
      </w:r>
    </w:p>
    <w:p w14:paraId="1B9D01C2" w14:textId="77777777" w:rsidR="003500DD" w:rsidRPr="00EC3A6A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C3A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3. Сроки, время подачи заявок, проведения аукциона, подведения итогов аукциона. </w:t>
      </w:r>
    </w:p>
    <w:p w14:paraId="71592665" w14:textId="27D80B2A" w:rsidR="003500DD" w:rsidRPr="0060616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61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="006A454F" w:rsidRPr="0060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0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C94FCF" w:rsidRPr="0060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60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1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08:00. </w:t>
      </w:r>
    </w:p>
    <w:p w14:paraId="0422F65E" w14:textId="41ED16AD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61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Дата и время окончания приема заявок на участие в аукционе – </w:t>
      </w:r>
      <w:r w:rsidR="00E671C2" w:rsidRPr="0060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454F" w:rsidRPr="0060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0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671C2" w:rsidRPr="0060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0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60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1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16:00.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4C52296C" w14:textId="1CB98EB5" w:rsidR="003500DD" w:rsidRPr="00A205BB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Дата определения участников аукциона </w:t>
      </w:r>
      <w:r w:rsidRPr="006809D3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6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6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680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070BF3B2" w14:textId="07D8BAF4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E6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8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6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68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10:00. </w:t>
      </w:r>
    </w:p>
    <w:p w14:paraId="7090B6DF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Место проведения аукциона: электронная площадка –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ОАО «ЭТС»</w:t>
      </w:r>
      <w:r w:rsidRPr="00462B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размещенная на сайте </w:t>
      </w:r>
      <w:hyperlink r:id="rId10" w:history="1"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http://www.</w:t>
        </w:r>
        <w:proofErr w:type="spellStart"/>
        <w:r w:rsidRPr="009C1901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fabrikant</w:t>
        </w:r>
        <w:proofErr w:type="spellEnd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ru</w:t>
        </w:r>
        <w:proofErr w:type="spellEnd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/>
          <w:color w:val="404040"/>
          <w:sz w:val="24"/>
          <w:szCs w:val="24"/>
        </w:rPr>
        <w:t xml:space="preserve">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сети Интернет (торговая секция «Приватизация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имущества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»). </w:t>
      </w:r>
    </w:p>
    <w:p w14:paraId="7AC48697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Срок подведения итогов аукциона - процедура аукциона считается завершенной со времени подписания продавцом протокола об итогах аукциона. </w:t>
      </w:r>
    </w:p>
    <w:p w14:paraId="606C392D" w14:textId="77777777" w:rsidR="003500DD" w:rsidRPr="00B25DBA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25D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4. Порядок регистрации на Электронной площадке. </w:t>
      </w:r>
    </w:p>
    <w:p w14:paraId="32DA69F6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обеспечения доступа к участию в аукционе физическим и юридическим лицам, желающим приобрести государственное или муниципальное имущество (далее – претендентам) необходимо пройти процедуру регистрации на электронной площадке. </w:t>
      </w:r>
    </w:p>
    <w:p w14:paraId="001FCA74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Регистрации на электронной площадке подлежат претенденты, ранее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не зарегистрированные на электронной площадке. </w:t>
      </w:r>
    </w:p>
    <w:p w14:paraId="5EA66D93" w14:textId="77777777" w:rsidR="003500DD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проведения торгов в электронной форме по продаже имущества на Национальной электронной площадке.</w:t>
      </w:r>
    </w:p>
    <w:p w14:paraId="31C68B67" w14:textId="0A1B2C37" w:rsidR="003500DD" w:rsidRPr="00831E3A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и время регистрации претендентов на участие в аукционе на электронной площадке на сайте в сети Интернет</w:t>
      </w:r>
      <w:r w:rsidRPr="00831E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Pr="0060616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c </w:t>
      </w:r>
      <w:r w:rsidR="0060616E" w:rsidRPr="0060616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22</w:t>
      </w:r>
      <w:r w:rsidRPr="0060616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</w:t>
      </w:r>
      <w:r w:rsidR="0048536E" w:rsidRPr="0060616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7</w:t>
      </w:r>
      <w:r w:rsidRPr="0060616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.2023</w:t>
      </w:r>
      <w:r w:rsidRPr="0060616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 </w:t>
      </w:r>
      <w:r w:rsidR="0048536E" w:rsidRPr="0060616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</w:t>
      </w:r>
      <w:r w:rsidR="0060616E" w:rsidRPr="0060616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6</w:t>
      </w:r>
      <w:r w:rsidRPr="0060616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</w:t>
      </w:r>
      <w:r w:rsidR="0048536E" w:rsidRPr="0060616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</w:t>
      </w:r>
      <w:r w:rsidRPr="0060616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08:00 до 16:00</w:t>
      </w:r>
      <w:r w:rsidRPr="00831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EBEF8" w14:textId="77777777" w:rsidR="003500DD" w:rsidRPr="00B25DBA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25D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5. Порядок подачи заявки на участие в аукционе. </w:t>
      </w:r>
    </w:p>
    <w:p w14:paraId="0450EDB0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Претенденты подают заявку на участие в аукционе в электронной форме (Приложение № 2 к информационному сообщению). Одно лицо имеет право подать только одну заявку. </w:t>
      </w:r>
    </w:p>
    <w:p w14:paraId="2FBB3841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Личный кабинет Претендента уведомление о регистрации заявки. </w:t>
      </w:r>
    </w:p>
    <w:p w14:paraId="3C69DBBF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Одновременно с заявкой претенденты представляют следующие документы: </w:t>
      </w:r>
    </w:p>
    <w:p w14:paraId="442008D3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1). Физические лица и индивидуальные предприниматели: </w:t>
      </w:r>
    </w:p>
    <w:p w14:paraId="1BFF69B6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 </w:t>
      </w:r>
    </w:p>
    <w:p w14:paraId="3087238A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2). Юридические лица: </w:t>
      </w:r>
    </w:p>
    <w:p w14:paraId="4B6B365B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заверенные копии учредительных документов; </w:t>
      </w:r>
    </w:p>
    <w:p w14:paraId="6B111700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09AC41F5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306AF74C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129DE74B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 </w:t>
      </w:r>
    </w:p>
    <w:p w14:paraId="4EBEE310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Подача заявки осуществляется только посредством интерфейса электронной площадки </w:t>
      </w:r>
      <w:r w:rsidRPr="00462B6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http://www.etp-torgi.ru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(торговая секция «Приватизация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имущества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») из личного кабинета претендента. </w:t>
      </w:r>
    </w:p>
    <w:p w14:paraId="0C19CD35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Типовая форма заявки на участие в электронном аукционе размещена на официальном сайте Российской Федерации для ра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змещения информации о проведении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торгов </w:t>
      </w:r>
      <w:hyperlink r:id="rId11" w:history="1">
        <w:r w:rsidRPr="00252C2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www.torgi.gov.ru</w:t>
        </w:r>
      </w:hyperlink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 на электронной площадке </w:t>
      </w:r>
      <w:hyperlink r:id="rId12" w:history="1"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http://www.</w:t>
        </w:r>
        <w:proofErr w:type="spellStart"/>
        <w:r w:rsidRPr="009C1901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fabrikant</w:t>
        </w:r>
        <w:proofErr w:type="spellEnd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ru</w:t>
        </w:r>
        <w:proofErr w:type="spellEnd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/</w:t>
        </w:r>
      </w:hyperlink>
    </w:p>
    <w:p w14:paraId="54E22F69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Одно лицо имеет право подать только одну заявку на один объект приватизации. </w:t>
      </w:r>
    </w:p>
    <w:p w14:paraId="0441C217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 </w:t>
      </w:r>
    </w:p>
    <w:p w14:paraId="69BF91E4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14:paraId="754CD81A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14:paraId="200B5C73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 </w:t>
      </w:r>
    </w:p>
    <w:p w14:paraId="6EE67D1E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14:paraId="1B5AE3D5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08E326A4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14:paraId="0D4E2744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Продавец вправе: </w:t>
      </w:r>
    </w:p>
    <w:p w14:paraId="0A450C56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отказаться от проведения аукциона в любое время, но не позднее, чем за три дня до наступления даты его проведения. </w:t>
      </w:r>
    </w:p>
    <w:p w14:paraId="15F6EE4D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 </w:t>
      </w:r>
    </w:p>
    <w:p w14:paraId="3D20B625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 </w:t>
      </w:r>
    </w:p>
    <w:p w14:paraId="2AF88FCC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 </w:t>
      </w:r>
    </w:p>
    <w:p w14:paraId="1CB13D3C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 </w:t>
      </w:r>
    </w:p>
    <w:p w14:paraId="5686DC25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 </w:t>
      </w:r>
    </w:p>
    <w:p w14:paraId="0EB85DDF" w14:textId="77777777" w:rsidR="003500DD" w:rsidRPr="00787522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8752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6. Размер задатка, срок и порядок его внесения, необходимые реквизиты счетов и порядок возврата задатка. </w:t>
      </w:r>
    </w:p>
    <w:p w14:paraId="51F5F31A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мационное сообщение о проведение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637C0409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Документом, подтверждающим поступление задатка на счет Продавца, является выписка со счета продавца. </w:t>
      </w:r>
    </w:p>
    <w:p w14:paraId="27B3B413" w14:textId="77777777" w:rsidR="003500DD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Для участия в аукционе Претенденты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перечисляют задаток в размере 1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0 % (процентов) начальной цены продажи имущества, указанной в информационном сообщении в счет обеспечения оплаты приобретаемого имущества.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340FF879" w14:textId="77777777" w:rsidR="003500DD" w:rsidRPr="00583860" w:rsidRDefault="003500DD" w:rsidP="003500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6BC2">
        <w:rPr>
          <w:rFonts w:ascii="Times New Roman" w:hAnsi="Times New Roman" w:cs="Times New Roman"/>
          <w:sz w:val="24"/>
          <w:szCs w:val="24"/>
        </w:rPr>
        <w:t>Претендент на участие вносит денежные средства на расчетный счет Оператора Национальной электронной площадки.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Задаток возвращается всем Участникам аукциона, кроме победителя. Задаток, перечисленный победителем аукциона, засчитывается в сумму пл</w:t>
      </w:r>
      <w:r>
        <w:rPr>
          <w:rFonts w:ascii="Times New Roman" w:hAnsi="Times New Roman" w:cs="Times New Roman"/>
          <w:sz w:val="24"/>
          <w:szCs w:val="24"/>
        </w:rPr>
        <w:t>атежа по договору купли-продажи.</w:t>
      </w:r>
    </w:p>
    <w:p w14:paraId="63BBFCF1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Порядок возврата задатка: </w:t>
      </w:r>
    </w:p>
    <w:p w14:paraId="3DE3923A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14:paraId="5E6D8B64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14:paraId="2B8970BE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претендентам, не допущенным к участию в аукционе, - в течение 5 (</w:t>
      </w:r>
      <w:proofErr w:type="gramStart"/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пяти)  календарных</w:t>
      </w:r>
      <w:proofErr w:type="gramEnd"/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дней со дня подписания протокола о признании претендентов участниками аукциона; </w:t>
      </w:r>
    </w:p>
    <w:p w14:paraId="52B6F4B3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14:paraId="4FD66266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Задаток, перечисленный победителем аукциона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засчитывается в счет оплаты приобретаемого имущества (в сумму платежа по договору купли-продажи). </w:t>
      </w:r>
    </w:p>
    <w:p w14:paraId="6E89C80E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</w:t>
      </w:r>
    </w:p>
    <w:p w14:paraId="36CCBB98" w14:textId="77777777" w:rsidR="003500DD" w:rsidRPr="001F4A88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F4A8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7. Порядок ознакомления с документацией и информацией об имуществе, условиями договора купли-продажи. </w:t>
      </w:r>
    </w:p>
    <w:p w14:paraId="67458F75" w14:textId="3BA8BCA0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252C2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www.torgi.gov.ru</w:t>
        </w:r>
      </w:hyperlink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официальном сайте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Нехаевского</w:t>
      </w:r>
      <w:r w:rsidR="005C49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Нехаевского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района </w:t>
      </w:r>
      <w:r w:rsidR="005C49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Волгоградской области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hyperlink r:id="rId14" w:history="1">
        <w:r w:rsidR="005C49D9" w:rsidRPr="00023A52">
          <w:rPr>
            <w:rStyle w:val="a6"/>
            <w:rFonts w:ascii="Times New Roman" w:hAnsi="Times New Roman" w:cs="Times New Roman"/>
            <w:sz w:val="24"/>
            <w:lang w:val="en-US"/>
          </w:rPr>
          <w:t>http</w:t>
        </w:r>
        <w:r w:rsidR="005C49D9" w:rsidRPr="00023A52">
          <w:rPr>
            <w:rStyle w:val="a6"/>
            <w:rFonts w:ascii="Times New Roman" w:hAnsi="Times New Roman" w:cs="Times New Roman"/>
            <w:sz w:val="24"/>
          </w:rPr>
          <w:t>://</w:t>
        </w:r>
        <w:r w:rsidR="005C49D9" w:rsidRPr="00023A52">
          <w:rPr>
            <w:rStyle w:val="a6"/>
            <w:rFonts w:ascii="Times New Roman" w:hAnsi="Times New Roman" w:cs="Times New Roman"/>
            <w:sz w:val="24"/>
            <w:lang w:val="en-US"/>
          </w:rPr>
          <w:t>nechaevskoe</w:t>
        </w:r>
        <w:r w:rsidR="005C49D9" w:rsidRPr="00023A52">
          <w:rPr>
            <w:rStyle w:val="a6"/>
            <w:rFonts w:ascii="Times New Roman" w:hAnsi="Times New Roman" w:cs="Times New Roman"/>
            <w:sz w:val="24"/>
          </w:rPr>
          <w:t>-</w:t>
        </w:r>
        <w:r w:rsidR="005C49D9" w:rsidRPr="00023A52">
          <w:rPr>
            <w:rStyle w:val="a6"/>
            <w:rFonts w:ascii="Times New Roman" w:hAnsi="Times New Roman" w:cs="Times New Roman"/>
            <w:sz w:val="24"/>
            <w:lang w:val="en-US"/>
          </w:rPr>
          <w:t>sp</w:t>
        </w:r>
        <w:r w:rsidR="005C49D9" w:rsidRPr="00023A52">
          <w:rPr>
            <w:rStyle w:val="a6"/>
            <w:rFonts w:ascii="Times New Roman" w:hAnsi="Times New Roman" w:cs="Times New Roman"/>
            <w:sz w:val="24"/>
          </w:rPr>
          <w:t>.</w:t>
        </w:r>
        <w:r w:rsidR="005C49D9" w:rsidRPr="00023A52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на электронной площадке </w:t>
      </w:r>
      <w:hyperlink r:id="rId15" w:history="1"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http://www.</w:t>
        </w:r>
        <w:proofErr w:type="spellStart"/>
        <w:r w:rsidRPr="009C1901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fabrikant</w:t>
        </w:r>
        <w:proofErr w:type="spellEnd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ru</w:t>
        </w:r>
        <w:proofErr w:type="spellEnd"/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/>
          <w:color w:val="404040"/>
          <w:sz w:val="24"/>
          <w:szCs w:val="24"/>
        </w:rPr>
        <w:t>.</w:t>
      </w:r>
    </w:p>
    <w:p w14:paraId="729D6227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 </w:t>
      </w:r>
    </w:p>
    <w:p w14:paraId="1ACB6C87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</w:t>
      </w:r>
    </w:p>
    <w:p w14:paraId="090F4259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14:paraId="297118DD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недвижимости. </w:t>
      </w:r>
    </w:p>
    <w:p w14:paraId="72D3A987" w14:textId="6BE467FC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осмотра имущества необходимо предварительно позвонить по телефону специалистов Администрации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Нехаевского</w:t>
      </w:r>
      <w:r w:rsidR="005C49D9" w:rsidRPr="005C49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C7C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 Нехаевского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района</w:t>
      </w:r>
      <w:r w:rsidR="00FC7C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Волгоградской области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ответственных за показ объектов </w:t>
      </w:r>
      <w:proofErr w:type="gramStart"/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муниципального  имущества</w:t>
      </w:r>
      <w:proofErr w:type="gramEnd"/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2013BC" w:rsidRPr="00A31B36">
        <w:rPr>
          <w:rFonts w:ascii="Times New Roman" w:hAnsi="Times New Roman" w:cs="Times New Roman"/>
          <w:bCs/>
          <w:sz w:val="24"/>
          <w:szCs w:val="24"/>
        </w:rPr>
        <w:t>Нехаевского сельского поселения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тел. 8(84443)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5-</w:t>
      </w:r>
      <w:r w:rsidR="00FC7C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-7</w:t>
      </w:r>
      <w:r w:rsidR="00FC7C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8(84443)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5-</w:t>
      </w:r>
      <w:r w:rsidR="00FC7C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13-89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14:paraId="3D1B98AE" w14:textId="1A878BD9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Нехаевского</w:t>
      </w:r>
      <w:r w:rsidR="00FC7C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Нехаевского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района</w:t>
      </w:r>
      <w:r w:rsidR="00FC7C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адресу: Волгоградская область, Нехаевский район,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станица Нехаевская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 Ленина, 47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ежедневно в рабочие дни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08:00 до 16:12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можно ознакомиться с условиями продажи, наличием обременений, технической документацией (при наличии </w:t>
      </w:r>
      <w:proofErr w:type="spellStart"/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флеш</w:t>
      </w:r>
      <w:proofErr w:type="spellEnd"/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-карты, выдается в электронном виде), порядком проведения аукциона, с условиями типового договора купли-продажи. </w:t>
      </w:r>
    </w:p>
    <w:p w14:paraId="66BD0FC5" w14:textId="77777777" w:rsidR="003500DD" w:rsidRPr="0070110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0110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8. Ограничения участия отдельных категорий физических лиц и юридических лиц в приватизации муниципального имущества. </w:t>
      </w:r>
    </w:p>
    <w:p w14:paraId="7E12DA1F" w14:textId="77777777" w:rsidR="003500DD" w:rsidRPr="00A535DB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35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14:paraId="3446C422" w14:textId="77777777" w:rsidR="003500DD" w:rsidRPr="00A535DB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35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19DF2359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16" w:anchor="/document/12125505/entry/25" w:history="1">
        <w:r w:rsidRPr="00252C2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статьей 25</w:t>
        </w:r>
      </w:hyperlink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настоящего Федерального закона от 21 декабря 2001 года № 178-ФЗ «О приватизации государственного и муниципального имущества»; </w:t>
      </w:r>
    </w:p>
    <w:p w14:paraId="205BBC64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 </w:t>
      </w:r>
    </w:p>
    <w:p w14:paraId="7A56FE80" w14:textId="77777777" w:rsidR="003500DD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Понятие "контролирующее лицо" используется в том же значении, что и в </w:t>
      </w:r>
      <w:hyperlink r:id="rId17" w:history="1">
        <w:r w:rsidRPr="00252C2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статье 5</w:t>
        </w:r>
      </w:hyperlink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</w:t>
      </w:r>
      <w:hyperlink r:id="rId18" w:history="1">
        <w:r w:rsidRPr="00252C2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статье 3</w:t>
        </w:r>
      </w:hyperlink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 </w:t>
      </w:r>
    </w:p>
    <w:p w14:paraId="766E5AD9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 </w:t>
      </w:r>
    </w:p>
    <w:p w14:paraId="02A03BD5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 </w:t>
      </w:r>
    </w:p>
    <w:p w14:paraId="58241DBD" w14:textId="77777777" w:rsidR="003500DD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 </w:t>
      </w:r>
    </w:p>
    <w:p w14:paraId="7C95C0D0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 </w:t>
      </w:r>
    </w:p>
    <w:p w14:paraId="1812E4A6" w14:textId="77777777" w:rsidR="003500DD" w:rsidRPr="0070110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0110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9. Условия допуска и отказа в допуске к участию в аукционе. </w:t>
      </w:r>
    </w:p>
    <w:p w14:paraId="27DA7C2A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участию в аукционе допускаются претенденты, признанные продавцом в соответствии с Законом о приватизации участниками. </w:t>
      </w:r>
    </w:p>
    <w:p w14:paraId="03DA1228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о признании Претендентов участниками аукциона. </w:t>
      </w:r>
    </w:p>
    <w:p w14:paraId="5FF7332A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Претендент не допускается к участию в аукционе по следующим основаниям: </w:t>
      </w:r>
    </w:p>
    <w:p w14:paraId="2972B9A9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представленные документы не подтверждают право претендента быть покупателем имущества в соответствии с законодательством Российской Федерации; </w:t>
      </w:r>
    </w:p>
    <w:p w14:paraId="31495559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 </w:t>
      </w:r>
    </w:p>
    <w:p w14:paraId="655BFFB6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не подтверждено поступление в установленный срок задатка на счет организатора, указанный в информационном сообщении; </w:t>
      </w:r>
    </w:p>
    <w:p w14:paraId="156DD4CB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заявка подана лицом, не уполномоченным претендентом на осуществление таких действий. </w:t>
      </w:r>
    </w:p>
    <w:p w14:paraId="318923E6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 </w:t>
      </w:r>
    </w:p>
    <w:p w14:paraId="7532F236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3E8302A5" w14:textId="344704E6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9" w:history="1">
        <w:r w:rsidRPr="00252C2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www.torgi.gov.ru</w:t>
        </w:r>
      </w:hyperlink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официальном сайте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  <w:r w:rsidR="002013BC" w:rsidRPr="00A31B36">
        <w:rPr>
          <w:rFonts w:ascii="Times New Roman" w:hAnsi="Times New Roman" w:cs="Times New Roman"/>
          <w:bCs/>
          <w:sz w:val="24"/>
          <w:szCs w:val="24"/>
        </w:rPr>
        <w:t>Нехаевского сельского поселения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hyperlink r:id="rId20" w:history="1">
        <w:r w:rsidR="00490EC9" w:rsidRPr="00023A52">
          <w:rPr>
            <w:rStyle w:val="a6"/>
            <w:rFonts w:ascii="Times New Roman" w:hAnsi="Times New Roman" w:cs="Times New Roman"/>
            <w:sz w:val="24"/>
            <w:lang w:val="en-US"/>
          </w:rPr>
          <w:t>http</w:t>
        </w:r>
        <w:r w:rsidR="00490EC9" w:rsidRPr="00023A52">
          <w:rPr>
            <w:rStyle w:val="a6"/>
            <w:rFonts w:ascii="Times New Roman" w:hAnsi="Times New Roman" w:cs="Times New Roman"/>
            <w:sz w:val="24"/>
          </w:rPr>
          <w:t>://</w:t>
        </w:r>
        <w:r w:rsidR="00490EC9" w:rsidRPr="00023A52">
          <w:rPr>
            <w:rStyle w:val="a6"/>
            <w:rFonts w:ascii="Times New Roman" w:hAnsi="Times New Roman" w:cs="Times New Roman"/>
            <w:sz w:val="24"/>
            <w:lang w:val="en-US"/>
          </w:rPr>
          <w:t>nechaevskoe</w:t>
        </w:r>
        <w:r w:rsidR="00490EC9" w:rsidRPr="00023A52">
          <w:rPr>
            <w:rStyle w:val="a6"/>
            <w:rFonts w:ascii="Times New Roman" w:hAnsi="Times New Roman" w:cs="Times New Roman"/>
            <w:sz w:val="24"/>
          </w:rPr>
          <w:t>-</w:t>
        </w:r>
        <w:r w:rsidR="00490EC9" w:rsidRPr="00023A52">
          <w:rPr>
            <w:rStyle w:val="a6"/>
            <w:rFonts w:ascii="Times New Roman" w:hAnsi="Times New Roman" w:cs="Times New Roman"/>
            <w:sz w:val="24"/>
            <w:lang w:val="en-US"/>
          </w:rPr>
          <w:t>sp</w:t>
        </w:r>
        <w:r w:rsidR="00490EC9" w:rsidRPr="00023A52">
          <w:rPr>
            <w:rStyle w:val="a6"/>
            <w:rFonts w:ascii="Times New Roman" w:hAnsi="Times New Roman" w:cs="Times New Roman"/>
            <w:sz w:val="24"/>
          </w:rPr>
          <w:t>.</w:t>
        </w:r>
        <w:r w:rsidR="00490EC9" w:rsidRPr="00023A52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</w:hyperlink>
      <w:r w:rsidRPr="00854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 электронной площадке </w:t>
      </w:r>
      <w:hyperlink r:id="rId21" w:history="1"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http://www.</w:t>
        </w:r>
        <w:r w:rsidRPr="009C1901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fabrikant</w:t>
        </w:r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.ru/</w:t>
        </w:r>
      </w:hyperlink>
      <w:r>
        <w:rPr>
          <w:rFonts w:ascii="Times New Roman" w:eastAsia="Times New Roman" w:hAnsi="Times New Roman"/>
          <w:color w:val="404040"/>
          <w:sz w:val="24"/>
          <w:szCs w:val="24"/>
        </w:rPr>
        <w:t>.</w:t>
      </w:r>
    </w:p>
    <w:p w14:paraId="430945B0" w14:textId="77777777" w:rsidR="003500DD" w:rsidRPr="00F37290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3729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10. Порядок проведения аукциона, определения его победителя и место подведения итогов продажи муниципального имущества. </w:t>
      </w:r>
    </w:p>
    <w:p w14:paraId="55C3514B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14:paraId="41129AB7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«Шаг аукциона» составляет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% (процентов) начальной цены продажи имущества, указанной в информационном сообщении. «Шаг аукциона» не изменяется в течени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всего аукциона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Форма подачи предложений о цене открытая. </w:t>
      </w:r>
    </w:p>
    <w:p w14:paraId="01C62A9D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14:paraId="2A5D6B21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Со времени начала проведения процедуры аукциона организатором размещается: </w:t>
      </w:r>
    </w:p>
    <w:p w14:paraId="5CE39D44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 </w:t>
      </w:r>
    </w:p>
    <w:p w14:paraId="2315271A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</w:t>
      </w:r>
    </w:p>
    <w:p w14:paraId="7D89CB69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тва по начальной цене. В случае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если в течение указанного времени: </w:t>
      </w:r>
    </w:p>
    <w:p w14:paraId="2A4D797A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14:paraId="7939FA62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4047833A" w14:textId="77777777" w:rsidR="003500DD" w:rsidRDefault="003500DD" w:rsidP="003500DD">
      <w:pPr>
        <w:shd w:val="clear" w:color="auto" w:fill="FFFFFF"/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Во время проведения процедуры аукциона программными средствами электронной площадки обеспечивается: </w:t>
      </w:r>
    </w:p>
    <w:p w14:paraId="12822B34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"шага аукциона"; </w:t>
      </w:r>
    </w:p>
    <w:p w14:paraId="26C02948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14:paraId="34FC7C42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1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имущества. </w:t>
      </w:r>
    </w:p>
    <w:p w14:paraId="5537C64B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14:paraId="57BF0EAD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57A2DE1C" w14:textId="77777777" w:rsidR="003500DD" w:rsidRPr="007E069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6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Аукцион признается несостоявшимся в следующих случаях: </w:t>
      </w:r>
    </w:p>
    <w:p w14:paraId="1E2FBB28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не было подано ни одной заявки на участие либо ни один из претендентов не признан участником; </w:t>
      </w:r>
    </w:p>
    <w:p w14:paraId="282B9EFC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принято решение о признании только одного претендента участником; </w:t>
      </w:r>
    </w:p>
    <w:p w14:paraId="2C7EFEE4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ни один из участников не сделал предложение о начальной цене имущества. </w:t>
      </w:r>
    </w:p>
    <w:p w14:paraId="1F054666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Решение о признании аукциона несостоявшимся оформляется протоколом об итогах аукциона. </w:t>
      </w:r>
    </w:p>
    <w:p w14:paraId="286A7B2B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14:paraId="1803D85F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наименование имущества и иные позволяющие его индивидуализировать сведения; </w:t>
      </w:r>
    </w:p>
    <w:p w14:paraId="66906D61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цена сделки; </w:t>
      </w:r>
    </w:p>
    <w:p w14:paraId="4DC11D45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фамилия, имя, отчество физического лица или наименование юридического лица – победителя. </w:t>
      </w:r>
    </w:p>
    <w:p w14:paraId="048CC3A6" w14:textId="77777777" w:rsidR="003500DD" w:rsidRPr="00F37290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3729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11. Срок заключения договора купли-продажи, оплата приобретенного имущества. </w:t>
      </w:r>
    </w:p>
    <w:p w14:paraId="273A7A24" w14:textId="72C156A2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Договор купли-продажи имущества (Приложение № 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информационному сообщению о проведении электронного аукциона, размещено на официальном сайте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  <w:r w:rsidR="002013BC" w:rsidRPr="00A31B36">
        <w:rPr>
          <w:rFonts w:ascii="Times New Roman" w:hAnsi="Times New Roman" w:cs="Times New Roman"/>
          <w:bCs/>
          <w:sz w:val="24"/>
          <w:szCs w:val="24"/>
        </w:rPr>
        <w:t>Нехаевского сельского поселения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информационно-телекоммуникационной сети Интернет </w:t>
      </w:r>
      <w:hyperlink r:id="rId22" w:history="1">
        <w:r w:rsidR="00490EC9" w:rsidRPr="00023A52">
          <w:rPr>
            <w:rStyle w:val="a6"/>
            <w:rFonts w:ascii="Times New Roman" w:hAnsi="Times New Roman" w:cs="Times New Roman"/>
            <w:sz w:val="24"/>
            <w:lang w:val="en-US"/>
          </w:rPr>
          <w:t>http</w:t>
        </w:r>
        <w:r w:rsidR="00490EC9" w:rsidRPr="00023A52">
          <w:rPr>
            <w:rStyle w:val="a6"/>
            <w:rFonts w:ascii="Times New Roman" w:hAnsi="Times New Roman" w:cs="Times New Roman"/>
            <w:sz w:val="24"/>
          </w:rPr>
          <w:t>://</w:t>
        </w:r>
        <w:r w:rsidR="00490EC9" w:rsidRPr="00023A52">
          <w:rPr>
            <w:rStyle w:val="a6"/>
            <w:rFonts w:ascii="Times New Roman" w:hAnsi="Times New Roman" w:cs="Times New Roman"/>
            <w:sz w:val="24"/>
            <w:lang w:val="en-US"/>
          </w:rPr>
          <w:t>nechaevskoe</w:t>
        </w:r>
        <w:r w:rsidR="00490EC9" w:rsidRPr="00023A52">
          <w:rPr>
            <w:rStyle w:val="a6"/>
            <w:rFonts w:ascii="Times New Roman" w:hAnsi="Times New Roman" w:cs="Times New Roman"/>
            <w:sz w:val="24"/>
          </w:rPr>
          <w:t>-</w:t>
        </w:r>
        <w:r w:rsidR="00490EC9" w:rsidRPr="00023A52">
          <w:rPr>
            <w:rStyle w:val="a6"/>
            <w:rFonts w:ascii="Times New Roman" w:hAnsi="Times New Roman" w:cs="Times New Roman"/>
            <w:sz w:val="24"/>
            <w:lang w:val="en-US"/>
          </w:rPr>
          <w:t>sp</w:t>
        </w:r>
        <w:r w:rsidR="00490EC9" w:rsidRPr="00023A52">
          <w:rPr>
            <w:rStyle w:val="a6"/>
            <w:rFonts w:ascii="Times New Roman" w:hAnsi="Times New Roman" w:cs="Times New Roman"/>
            <w:sz w:val="24"/>
          </w:rPr>
          <w:t>.</w:t>
        </w:r>
        <w:r w:rsidR="00490EC9" w:rsidRPr="00023A52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</w:hyperlink>
      <w:r w:rsidRPr="001118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 официальном сайте продавца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23" w:history="1"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http://www.</w:t>
        </w:r>
        <w:r w:rsidRPr="009C1901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fabrikant</w:t>
        </w:r>
        <w:r w:rsidRPr="009C1901">
          <w:rPr>
            <w:rStyle w:val="a6"/>
            <w:rFonts w:ascii="Times New Roman" w:eastAsia="Times New Roman" w:hAnsi="Times New Roman"/>
            <w:sz w:val="24"/>
            <w:szCs w:val="24"/>
          </w:rPr>
          <w:t>.ru/</w:t>
        </w:r>
      </w:hyperlink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заключается между продавцом и победителем аукциона в соответствии с Гражданским </w:t>
      </w: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кодексом Российской Федерации, Законом о приватизации в течение 5 (пяти) рабочих дней со дня подведения итогов аукциона. </w:t>
      </w:r>
    </w:p>
    <w:p w14:paraId="096C91D2" w14:textId="77777777" w:rsidR="003500DD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Договор купли-продажи имущества заключается в простой письменной форме по мест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нахождения продавца.                                                                                                                    </w:t>
      </w:r>
    </w:p>
    <w:p w14:paraId="2522D77E" w14:textId="77777777" w:rsidR="003500DD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возвращается. </w:t>
      </w:r>
    </w:p>
    <w:p w14:paraId="44B1CB13" w14:textId="77777777" w:rsidR="003500DD" w:rsidRPr="00252C2E" w:rsidRDefault="003500DD" w:rsidP="003500D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Оплата приобретенного на аукционе имущества производится победителем аукциона единовременно в 30-дневный срок с момента подписания договора купли-продажи, в соответствии с условиями договора купли-продажи имущества. Задаток, внесенный покупателем на счет продавца,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 </w:t>
      </w:r>
    </w:p>
    <w:p w14:paraId="6547A39C" w14:textId="77777777" w:rsidR="00491BE7" w:rsidRPr="00B531AA" w:rsidRDefault="003500DD" w:rsidP="003500D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1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Покупатель перечисляет денежные средства на расчетный счет</w:t>
      </w:r>
    </w:p>
    <w:p w14:paraId="2BFB2C0A" w14:textId="5746270C" w:rsidR="00E42CA8" w:rsidRPr="00E42CA8" w:rsidRDefault="00E42CA8" w:rsidP="00E4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</w:t>
      </w:r>
      <w:r w:rsidRPr="00E42C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03100643000000012900 УФК по Волгоградской области (Администрация Нехаевского сельского поселения Нехаевского муниципального района, л.с.04293028630)</w:t>
      </w:r>
    </w:p>
    <w:p w14:paraId="5DD54224" w14:textId="77777777" w:rsidR="00E42CA8" w:rsidRPr="00E42CA8" w:rsidRDefault="00E42CA8" w:rsidP="00E4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42C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Банк получателя: ОТДЕЛЕНИЕ ВОЛГОГРАД БАНКА РОССИИ//</w:t>
      </w:r>
      <w:proofErr w:type="gramStart"/>
      <w:r w:rsidRPr="00E42C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УФК  по</w:t>
      </w:r>
      <w:proofErr w:type="gramEnd"/>
      <w:r w:rsidRPr="00E42C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Волгоградской области г. Волгоград, </w:t>
      </w:r>
      <w:proofErr w:type="spellStart"/>
      <w:r w:rsidRPr="00E42C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</w:t>
      </w:r>
      <w:proofErr w:type="spellEnd"/>
      <w:r w:rsidRPr="00E42C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/счет 40102810445370000021. ИНН 3417004765, КПП 341701001,</w:t>
      </w:r>
    </w:p>
    <w:p w14:paraId="73C86A9F" w14:textId="4740E0A6" w:rsidR="003500DD" w:rsidRDefault="00E42CA8" w:rsidP="00E42C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2C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БИК 011806101, </w:t>
      </w:r>
      <w:proofErr w:type="gramStart"/>
      <w:r w:rsidRPr="00E42C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КБК  </w:t>
      </w:r>
      <w:r w:rsidRPr="005E29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94711402053100000410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42C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ОКТМО18634426</w:t>
      </w:r>
      <w:r w:rsidR="003500DD" w:rsidRPr="00E42C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AF43FB" w14:textId="77777777" w:rsidR="003500DD" w:rsidRDefault="003500DD" w:rsidP="003500DD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2C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 </w:t>
      </w:r>
    </w:p>
    <w:p w14:paraId="60CFD584" w14:textId="77777777" w:rsidR="003500DD" w:rsidRDefault="003500DD" w:rsidP="003500DD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03F00EC" w14:textId="77777777" w:rsidR="003500DD" w:rsidRDefault="003500DD" w:rsidP="003500DD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C131AA7" w14:textId="207B1C54" w:rsidR="003500DD" w:rsidRDefault="003500DD" w:rsidP="003500DD">
      <w:pPr>
        <w:spacing w:line="240" w:lineRule="atLeast"/>
        <w:ind w:firstLine="708"/>
        <w:jc w:val="both"/>
      </w:pPr>
    </w:p>
    <w:p w14:paraId="2DFA7FE2" w14:textId="7E08D1DF" w:rsidR="00490EC9" w:rsidRDefault="00490EC9" w:rsidP="003500DD">
      <w:pPr>
        <w:spacing w:line="240" w:lineRule="atLeast"/>
        <w:ind w:firstLine="708"/>
        <w:jc w:val="both"/>
      </w:pPr>
    </w:p>
    <w:p w14:paraId="336850DF" w14:textId="43F35467" w:rsidR="00490EC9" w:rsidRDefault="00490EC9" w:rsidP="003500DD">
      <w:pPr>
        <w:spacing w:line="240" w:lineRule="atLeast"/>
        <w:ind w:firstLine="708"/>
        <w:jc w:val="both"/>
      </w:pPr>
    </w:p>
    <w:p w14:paraId="68F9C1A4" w14:textId="5086A2B1" w:rsidR="00490EC9" w:rsidRDefault="00490EC9" w:rsidP="003500DD">
      <w:pPr>
        <w:spacing w:line="240" w:lineRule="atLeast"/>
        <w:ind w:firstLine="708"/>
        <w:jc w:val="both"/>
      </w:pPr>
    </w:p>
    <w:p w14:paraId="581C52A4" w14:textId="519B3E76" w:rsidR="00490EC9" w:rsidRDefault="00490EC9" w:rsidP="003500DD">
      <w:pPr>
        <w:spacing w:line="240" w:lineRule="atLeast"/>
        <w:ind w:firstLine="708"/>
        <w:jc w:val="both"/>
      </w:pPr>
    </w:p>
    <w:p w14:paraId="4BB80963" w14:textId="6E4CF09B" w:rsidR="00490EC9" w:rsidRDefault="00490EC9" w:rsidP="003500DD">
      <w:pPr>
        <w:spacing w:line="240" w:lineRule="atLeast"/>
        <w:ind w:firstLine="708"/>
        <w:jc w:val="both"/>
      </w:pPr>
    </w:p>
    <w:p w14:paraId="18B75BC1" w14:textId="4D47AEE3" w:rsidR="00490EC9" w:rsidRDefault="00490EC9" w:rsidP="003500DD">
      <w:pPr>
        <w:spacing w:line="240" w:lineRule="atLeast"/>
        <w:ind w:firstLine="708"/>
        <w:jc w:val="both"/>
      </w:pPr>
    </w:p>
    <w:p w14:paraId="520D2802" w14:textId="5DC4C3FE" w:rsidR="00490EC9" w:rsidRDefault="00490EC9" w:rsidP="003500DD">
      <w:pPr>
        <w:spacing w:line="240" w:lineRule="atLeast"/>
        <w:ind w:firstLine="708"/>
        <w:jc w:val="both"/>
      </w:pPr>
    </w:p>
    <w:p w14:paraId="609FDD5C" w14:textId="6FFBF673" w:rsidR="00490EC9" w:rsidRDefault="00490EC9" w:rsidP="003500DD">
      <w:pPr>
        <w:spacing w:line="240" w:lineRule="atLeast"/>
        <w:ind w:firstLine="708"/>
        <w:jc w:val="both"/>
      </w:pPr>
    </w:p>
    <w:p w14:paraId="302A866D" w14:textId="6A73C5C2" w:rsidR="00490EC9" w:rsidRDefault="00490EC9" w:rsidP="003500DD">
      <w:pPr>
        <w:spacing w:line="240" w:lineRule="atLeast"/>
        <w:ind w:firstLine="708"/>
        <w:jc w:val="both"/>
      </w:pPr>
    </w:p>
    <w:p w14:paraId="76768C39" w14:textId="77777777" w:rsidR="00490EC9" w:rsidRDefault="00490EC9" w:rsidP="003500DD">
      <w:pPr>
        <w:spacing w:line="240" w:lineRule="atLeast"/>
        <w:ind w:firstLine="708"/>
        <w:jc w:val="both"/>
      </w:pPr>
    </w:p>
    <w:p w14:paraId="73F245FE" w14:textId="77777777" w:rsidR="003500DD" w:rsidRDefault="003500DD" w:rsidP="003500DD">
      <w:pPr>
        <w:pStyle w:val="a9"/>
        <w:spacing w:after="0"/>
        <w:ind w:left="0"/>
        <w:jc w:val="right"/>
        <w:rPr>
          <w:lang w:val="ru-RU"/>
        </w:rPr>
      </w:pPr>
    </w:p>
    <w:p w14:paraId="30740C7F" w14:textId="77777777" w:rsidR="003500DD" w:rsidRPr="00A04FD0" w:rsidRDefault="003500DD" w:rsidP="003500DD">
      <w:pPr>
        <w:pStyle w:val="a9"/>
        <w:spacing w:after="0"/>
        <w:ind w:left="0"/>
        <w:jc w:val="right"/>
        <w:rPr>
          <w:lang w:val="ru-RU"/>
        </w:rPr>
      </w:pPr>
      <w:r w:rsidRPr="00A04FD0">
        <w:rPr>
          <w:lang w:val="ru-RU"/>
        </w:rPr>
        <w:t xml:space="preserve">Приложение №1 </w:t>
      </w:r>
    </w:p>
    <w:p w14:paraId="6F103B47" w14:textId="77777777" w:rsidR="003500DD" w:rsidRPr="00A04FD0" w:rsidRDefault="003500DD" w:rsidP="003500DD">
      <w:pPr>
        <w:pStyle w:val="a9"/>
        <w:spacing w:after="0"/>
        <w:ind w:left="0"/>
        <w:jc w:val="right"/>
        <w:rPr>
          <w:lang w:val="ru-RU"/>
        </w:rPr>
      </w:pPr>
      <w:r w:rsidRPr="00A04FD0">
        <w:rPr>
          <w:lang w:val="ru-RU"/>
        </w:rPr>
        <w:t>к информационному сообщению</w:t>
      </w:r>
    </w:p>
    <w:p w14:paraId="5CBEF625" w14:textId="77777777" w:rsidR="003500DD" w:rsidRPr="00A04FD0" w:rsidRDefault="003500DD" w:rsidP="003500DD">
      <w:pPr>
        <w:pStyle w:val="a9"/>
        <w:spacing w:after="0"/>
        <w:ind w:left="0"/>
        <w:jc w:val="right"/>
        <w:rPr>
          <w:lang w:val="ru-RU"/>
        </w:rPr>
      </w:pPr>
    </w:p>
    <w:p w14:paraId="24F5E440" w14:textId="77777777" w:rsidR="003500DD" w:rsidRPr="00A04FD0" w:rsidRDefault="003500DD" w:rsidP="003500DD">
      <w:pPr>
        <w:pStyle w:val="a9"/>
        <w:spacing w:after="0"/>
        <w:ind w:left="0"/>
        <w:jc w:val="right"/>
        <w:rPr>
          <w:lang w:val="ru-RU"/>
        </w:rPr>
      </w:pPr>
    </w:p>
    <w:p w14:paraId="084239EE" w14:textId="1F627DA6" w:rsidR="003500DD" w:rsidRPr="00A04FD0" w:rsidRDefault="003500DD" w:rsidP="003500DD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4FD0">
        <w:rPr>
          <w:rFonts w:ascii="Times New Roman" w:hAnsi="Times New Roman" w:cs="Times New Roman"/>
          <w:b/>
          <w:sz w:val="24"/>
          <w:szCs w:val="24"/>
        </w:rPr>
        <w:t xml:space="preserve">Перечень лотов, </w:t>
      </w:r>
      <w:r w:rsidRPr="00A04FD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находящихся в собственности Нехаевского </w:t>
      </w:r>
      <w:r w:rsidR="00490EC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сельского поселения Нехаевского </w:t>
      </w:r>
      <w:r w:rsidRPr="00A04FD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муниципального района, подлежащих продаже </w:t>
      </w:r>
      <w:r w:rsidRPr="00A04FD0">
        <w:rPr>
          <w:rFonts w:ascii="Times New Roman" w:hAnsi="Times New Roman" w:cs="Times New Roman"/>
          <w:b/>
          <w:color w:val="000000"/>
          <w:sz w:val="24"/>
          <w:szCs w:val="24"/>
        </w:rPr>
        <w:t>в электронной форме путем проведения аукциона с открытой формой подачи предложений о цене имущества</w:t>
      </w:r>
    </w:p>
    <w:p w14:paraId="6FB5084B" w14:textId="77777777" w:rsidR="003500DD" w:rsidRDefault="003500DD" w:rsidP="003500DD">
      <w:pPr>
        <w:jc w:val="center"/>
        <w:rPr>
          <w:b/>
          <w:snapToGrid w:val="0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60"/>
        <w:gridCol w:w="1417"/>
        <w:gridCol w:w="1560"/>
        <w:gridCol w:w="1559"/>
      </w:tblGrid>
      <w:tr w:rsidR="003500DD" w:rsidRPr="00A04FD0" w14:paraId="573FB281" w14:textId="77777777" w:rsidTr="002B7560">
        <w:trPr>
          <w:trHeight w:val="140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F0C253A" w14:textId="77777777" w:rsidR="003500DD" w:rsidRPr="00A04FD0" w:rsidRDefault="003500DD" w:rsidP="002B7560">
            <w:pPr>
              <w:pStyle w:val="a9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A04FD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A04FD0">
              <w:rPr>
                <w:b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FFCDED6" w14:textId="77777777" w:rsidR="003500DD" w:rsidRPr="00A04FD0" w:rsidRDefault="003500DD" w:rsidP="002B756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04FD0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14:paraId="02FD9D80" w14:textId="77777777" w:rsidR="003500DD" w:rsidRPr="00A04FD0" w:rsidRDefault="003500DD" w:rsidP="002B756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04FD0">
              <w:rPr>
                <w:rFonts w:ascii="Times New Roman" w:hAnsi="Times New Roman" w:cs="Times New Roman"/>
                <w:b/>
              </w:rPr>
              <w:t>Индивидуализирующие характеристики  объекта</w:t>
            </w:r>
          </w:p>
        </w:tc>
        <w:tc>
          <w:tcPr>
            <w:tcW w:w="1560" w:type="dxa"/>
            <w:shd w:val="clear" w:color="auto" w:fill="auto"/>
          </w:tcPr>
          <w:p w14:paraId="568FDE3D" w14:textId="77777777" w:rsidR="003500DD" w:rsidRPr="00A04FD0" w:rsidRDefault="003500DD" w:rsidP="002B7560">
            <w:pPr>
              <w:spacing w:after="60"/>
              <w:ind w:hanging="108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A04FD0">
              <w:rPr>
                <w:rFonts w:ascii="Times New Roman" w:hAnsi="Times New Roman" w:cs="Times New Roman"/>
                <w:b/>
                <w:snapToGrid w:val="0"/>
              </w:rPr>
              <w:t>Начальная цена (руб.)</w:t>
            </w:r>
          </w:p>
        </w:tc>
        <w:tc>
          <w:tcPr>
            <w:tcW w:w="1417" w:type="dxa"/>
          </w:tcPr>
          <w:p w14:paraId="684DA07A" w14:textId="77777777" w:rsidR="003500DD" w:rsidRPr="00A04FD0" w:rsidRDefault="003500DD" w:rsidP="002B7560">
            <w:pPr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A04FD0">
              <w:rPr>
                <w:rFonts w:ascii="Times New Roman" w:hAnsi="Times New Roman" w:cs="Times New Roman"/>
                <w:b/>
                <w:snapToGrid w:val="0"/>
              </w:rPr>
              <w:t xml:space="preserve">Задаток (руб.) </w:t>
            </w:r>
            <w:r>
              <w:rPr>
                <w:rFonts w:ascii="Times New Roman" w:hAnsi="Times New Roman" w:cs="Times New Roman"/>
                <w:b/>
                <w:snapToGrid w:val="0"/>
              </w:rPr>
              <w:t>1</w:t>
            </w:r>
            <w:r w:rsidRPr="00A04FD0">
              <w:rPr>
                <w:rFonts w:ascii="Times New Roman" w:hAnsi="Times New Roman" w:cs="Times New Roman"/>
                <w:b/>
                <w:snapToGrid w:val="0"/>
              </w:rPr>
              <w:t>0% от начальной цены</w:t>
            </w:r>
          </w:p>
        </w:tc>
        <w:tc>
          <w:tcPr>
            <w:tcW w:w="1560" w:type="dxa"/>
          </w:tcPr>
          <w:p w14:paraId="051262C2" w14:textId="77777777" w:rsidR="003500DD" w:rsidRPr="00A04FD0" w:rsidRDefault="003500DD" w:rsidP="002B7560">
            <w:pPr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Шаг аукциона (руб.) 3</w:t>
            </w:r>
            <w:r w:rsidRPr="00A04FD0">
              <w:rPr>
                <w:rFonts w:ascii="Times New Roman" w:hAnsi="Times New Roman" w:cs="Times New Roman"/>
                <w:b/>
                <w:snapToGrid w:val="0"/>
              </w:rPr>
              <w:t>% от начальной цены</w:t>
            </w:r>
          </w:p>
        </w:tc>
        <w:tc>
          <w:tcPr>
            <w:tcW w:w="1559" w:type="dxa"/>
          </w:tcPr>
          <w:p w14:paraId="2D635850" w14:textId="77777777" w:rsidR="003500DD" w:rsidRPr="00A04FD0" w:rsidRDefault="003500DD" w:rsidP="002B7560">
            <w:pPr>
              <w:spacing w:after="6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A04FD0">
              <w:rPr>
                <w:rFonts w:ascii="Times New Roman" w:hAnsi="Times New Roman" w:cs="Times New Roman"/>
                <w:b/>
                <w:snapToGrid w:val="0"/>
              </w:rPr>
              <w:t>Предыдущие торги</w:t>
            </w:r>
          </w:p>
        </w:tc>
      </w:tr>
      <w:tr w:rsidR="00490EC9" w:rsidRPr="009169C7" w14:paraId="79859652" w14:textId="77777777" w:rsidTr="002B756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1AFD69B" w14:textId="4F61008C" w:rsidR="00490EC9" w:rsidRPr="002C7CB3" w:rsidRDefault="00490EC9" w:rsidP="00490E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F6DF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1C8C6B0" w14:textId="6C8E4323" w:rsidR="00490EC9" w:rsidRPr="002C7CB3" w:rsidRDefault="00490EC9" w:rsidP="00490EC9">
            <w:pPr>
              <w:rPr>
                <w:rFonts w:ascii="Times New Roman" w:hAnsi="Times New Roman"/>
                <w:color w:val="000000"/>
                <w:sz w:val="24"/>
              </w:rPr>
            </w:pPr>
            <w:r w:rsidRPr="00EF6DF6">
              <w:rPr>
                <w:rFonts w:ascii="Times New Roman" w:hAnsi="Times New Roman"/>
                <w:color w:val="000000"/>
                <w:sz w:val="24"/>
              </w:rPr>
              <w:t>Автомобиль ВАЗ 21214</w:t>
            </w:r>
          </w:p>
        </w:tc>
        <w:tc>
          <w:tcPr>
            <w:tcW w:w="1701" w:type="dxa"/>
            <w:shd w:val="clear" w:color="auto" w:fill="auto"/>
          </w:tcPr>
          <w:p w14:paraId="5E7B0143" w14:textId="628DB3D0" w:rsidR="00490EC9" w:rsidRPr="002C7CB3" w:rsidRDefault="00490EC9" w:rsidP="00490E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6DF6">
              <w:rPr>
                <w:rFonts w:ascii="Times New Roman" w:hAnsi="Times New Roman"/>
                <w:sz w:val="24"/>
              </w:rPr>
              <w:t>Идентификационный номер (</w:t>
            </w:r>
            <w:r w:rsidRPr="00EF6DF6">
              <w:rPr>
                <w:rFonts w:ascii="Times New Roman" w:hAnsi="Times New Roman"/>
                <w:sz w:val="24"/>
                <w:lang w:val="en-US"/>
              </w:rPr>
              <w:t>VIN</w:t>
            </w:r>
            <w:r w:rsidRPr="00EF6DF6">
              <w:rPr>
                <w:rFonts w:ascii="Times New Roman" w:hAnsi="Times New Roman"/>
                <w:sz w:val="24"/>
              </w:rPr>
              <w:t>) ХТА21214061811696 года выпуска 2006, цвет сине-зеленый</w:t>
            </w:r>
          </w:p>
        </w:tc>
        <w:tc>
          <w:tcPr>
            <w:tcW w:w="1560" w:type="dxa"/>
            <w:shd w:val="clear" w:color="auto" w:fill="auto"/>
          </w:tcPr>
          <w:p w14:paraId="2FEC5171" w14:textId="12318FB3" w:rsidR="00490EC9" w:rsidRPr="004A0BF6" w:rsidRDefault="00490EC9" w:rsidP="00490E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F6DF6">
              <w:rPr>
                <w:rFonts w:ascii="Times New Roman" w:hAnsi="Times New Roman"/>
                <w:color w:val="000000"/>
                <w:sz w:val="24"/>
              </w:rPr>
              <w:t>96 000,00</w:t>
            </w:r>
          </w:p>
        </w:tc>
        <w:tc>
          <w:tcPr>
            <w:tcW w:w="1417" w:type="dxa"/>
            <w:shd w:val="clear" w:color="auto" w:fill="auto"/>
          </w:tcPr>
          <w:p w14:paraId="17FD1752" w14:textId="54C155C5" w:rsidR="00490EC9" w:rsidRPr="0004624E" w:rsidRDefault="00490EC9" w:rsidP="00490EC9">
            <w:pPr>
              <w:pStyle w:val="a9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9 600,00</w:t>
            </w:r>
          </w:p>
        </w:tc>
        <w:tc>
          <w:tcPr>
            <w:tcW w:w="1560" w:type="dxa"/>
            <w:shd w:val="clear" w:color="auto" w:fill="auto"/>
          </w:tcPr>
          <w:p w14:paraId="63747243" w14:textId="206BBB67" w:rsidR="00490EC9" w:rsidRPr="0004624E" w:rsidRDefault="00490EC9" w:rsidP="00490EC9">
            <w:pPr>
              <w:pStyle w:val="a9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2 880,00</w:t>
            </w:r>
          </w:p>
        </w:tc>
        <w:tc>
          <w:tcPr>
            <w:tcW w:w="1559" w:type="dxa"/>
          </w:tcPr>
          <w:p w14:paraId="05506D81" w14:textId="77777777" w:rsidR="00490EC9" w:rsidRPr="003D2577" w:rsidRDefault="00490EC9" w:rsidP="00490EC9">
            <w:pPr>
              <w:pStyle w:val="a9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14:paraId="5F000731" w14:textId="77777777" w:rsidR="003500DD" w:rsidRDefault="003500DD" w:rsidP="003500DD">
      <w:pPr>
        <w:rPr>
          <w:b/>
          <w:snapToGrid w:val="0"/>
        </w:rPr>
      </w:pPr>
    </w:p>
    <w:p w14:paraId="1F20D66B" w14:textId="77777777" w:rsidR="003500DD" w:rsidRDefault="003500DD" w:rsidP="003500DD">
      <w:pPr>
        <w:pStyle w:val="a7"/>
        <w:spacing w:after="0"/>
        <w:jc w:val="both"/>
        <w:rPr>
          <w:lang w:val="ru-RU"/>
        </w:rPr>
      </w:pPr>
      <w:r w:rsidRPr="00DC3578">
        <w:rPr>
          <w:b/>
          <w:lang w:val="ru-RU"/>
        </w:rPr>
        <w:t>Порядок оплаты:</w:t>
      </w:r>
      <w:r w:rsidRPr="00DC3578">
        <w:rPr>
          <w:lang w:val="ru-RU"/>
        </w:rPr>
        <w:t xml:space="preserve"> оплата муниципального имущества производится единовременно в 30-дневный срок с момента подписания договора купли-продажи. </w:t>
      </w:r>
    </w:p>
    <w:p w14:paraId="49CE84C3" w14:textId="77777777" w:rsidR="003500DD" w:rsidRDefault="003500DD" w:rsidP="003500DD">
      <w:pPr>
        <w:pStyle w:val="a7"/>
        <w:spacing w:after="0"/>
        <w:jc w:val="both"/>
        <w:rPr>
          <w:lang w:val="ru-RU"/>
        </w:rPr>
      </w:pPr>
    </w:p>
    <w:p w14:paraId="12C80808" w14:textId="77777777" w:rsidR="003500DD" w:rsidRDefault="003500DD" w:rsidP="003500DD">
      <w:pPr>
        <w:pStyle w:val="a7"/>
        <w:spacing w:after="0"/>
        <w:jc w:val="both"/>
        <w:rPr>
          <w:lang w:val="ru-RU"/>
        </w:rPr>
      </w:pPr>
    </w:p>
    <w:p w14:paraId="0B2F86A0" w14:textId="77777777" w:rsidR="003500DD" w:rsidRDefault="003500DD" w:rsidP="003500DD">
      <w:pPr>
        <w:pStyle w:val="a7"/>
        <w:spacing w:after="0"/>
        <w:jc w:val="both"/>
        <w:rPr>
          <w:lang w:val="ru-RU"/>
        </w:rPr>
      </w:pPr>
    </w:p>
    <w:p w14:paraId="394C6425" w14:textId="77777777" w:rsidR="003500DD" w:rsidRPr="00A04FD0" w:rsidRDefault="003500DD" w:rsidP="003500DD">
      <w:pPr>
        <w:pStyle w:val="a3"/>
        <w:jc w:val="right"/>
        <w:rPr>
          <w:rFonts w:ascii="Times New Roman" w:hAnsi="Times New Roman" w:cs="Times New Roman"/>
          <w:snapToGrid w:val="0"/>
        </w:rPr>
      </w:pPr>
      <w:r w:rsidRPr="00A04FD0">
        <w:rPr>
          <w:rFonts w:ascii="Times New Roman" w:hAnsi="Times New Roman" w:cs="Times New Roman"/>
          <w:snapToGrid w:val="0"/>
        </w:rPr>
        <w:t>Приложение № 2 к информационному сообщению</w:t>
      </w:r>
    </w:p>
    <w:p w14:paraId="42AAA5E0" w14:textId="77777777" w:rsidR="003500DD" w:rsidRPr="003E6DDF" w:rsidRDefault="003500DD" w:rsidP="003500DD">
      <w:pPr>
        <w:pStyle w:val="a3"/>
        <w:jc w:val="right"/>
        <w:rPr>
          <w:rFonts w:ascii="Times New Roman" w:hAnsi="Times New Roman" w:cs="Times New Roman"/>
          <w:snapToGrid w:val="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8789"/>
      </w:tblGrid>
      <w:tr w:rsidR="003500DD" w:rsidRPr="00A04FD0" w14:paraId="4465F57D" w14:textId="77777777" w:rsidTr="002B7560">
        <w:tc>
          <w:tcPr>
            <w:tcW w:w="817" w:type="dxa"/>
          </w:tcPr>
          <w:p w14:paraId="27AA5253" w14:textId="77777777" w:rsidR="003500DD" w:rsidRPr="00A04FD0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4C250CB9" w14:textId="77777777" w:rsidR="003500DD" w:rsidRPr="00A04FD0" w:rsidRDefault="003500DD" w:rsidP="002B75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87A5E9" w14:textId="77777777" w:rsidR="003500DD" w:rsidRPr="003E6DDF" w:rsidRDefault="003500DD" w:rsidP="00350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DF">
        <w:rPr>
          <w:rFonts w:ascii="Times New Roman" w:hAnsi="Times New Roman" w:cs="Times New Roman"/>
          <w:b/>
          <w:sz w:val="24"/>
          <w:szCs w:val="24"/>
        </w:rPr>
        <w:t>ЗАЯВКА НА УЧАСТИЕ В ЭЛЕКТРОННОМ АУКЦИОНЕ</w:t>
      </w:r>
    </w:p>
    <w:p w14:paraId="6CF4ABE4" w14:textId="77777777" w:rsidR="003500DD" w:rsidRPr="003E6DDF" w:rsidRDefault="003500DD" w:rsidP="003500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DF">
        <w:rPr>
          <w:rFonts w:ascii="Times New Roman" w:hAnsi="Times New Roman" w:cs="Times New Roman"/>
          <w:b/>
          <w:sz w:val="24"/>
          <w:szCs w:val="24"/>
        </w:rPr>
        <w:t>ПО ПРОДАЖЕ ОБЪЕКТА МУНИЦИПАЛЬНОГО ИМУЩЕСТВА</w:t>
      </w:r>
    </w:p>
    <w:p w14:paraId="01733847" w14:textId="77777777" w:rsidR="003500DD" w:rsidRPr="00A04FD0" w:rsidRDefault="003500DD" w:rsidP="003500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(Лот № ___) </w:t>
      </w:r>
    </w:p>
    <w:p w14:paraId="3C42A561" w14:textId="77777777" w:rsidR="003500DD" w:rsidRPr="003E6DDF" w:rsidRDefault="003500DD" w:rsidP="003500D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2023 год</w:t>
      </w:r>
    </w:p>
    <w:p w14:paraId="63CF4CCF" w14:textId="77777777" w:rsidR="003500DD" w:rsidRPr="003E6DDF" w:rsidRDefault="003500DD" w:rsidP="003500DD">
      <w:pPr>
        <w:pStyle w:val="a3"/>
        <w:jc w:val="right"/>
        <w:rPr>
          <w:rFonts w:ascii="Times New Roman" w:hAnsi="Times New Roman" w:cs="Times New Roman"/>
        </w:rPr>
      </w:pPr>
      <w:r w:rsidRPr="003E6DDF">
        <w:rPr>
          <w:rFonts w:ascii="Times New Roman" w:hAnsi="Times New Roman" w:cs="Times New Roman"/>
        </w:rPr>
        <w:t xml:space="preserve">                                                                  (дата проведения электронного аукциона)</w:t>
      </w:r>
    </w:p>
    <w:p w14:paraId="22C28CF3" w14:textId="77777777" w:rsidR="003500DD" w:rsidRDefault="003500DD" w:rsidP="003500DD">
      <w:pPr>
        <w:pStyle w:val="a3"/>
      </w:pPr>
    </w:p>
    <w:p w14:paraId="1CA60166" w14:textId="77777777" w:rsidR="003500DD" w:rsidRPr="00A04FD0" w:rsidRDefault="003500DD" w:rsidP="003500DD">
      <w:pPr>
        <w:pStyle w:val="a3"/>
      </w:pPr>
    </w:p>
    <w:tbl>
      <w:tblPr>
        <w:tblW w:w="98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4"/>
      </w:tblGrid>
      <w:tr w:rsidR="003500DD" w:rsidRPr="00A04FD0" w14:paraId="69965341" w14:textId="77777777" w:rsidTr="002B7560">
        <w:trPr>
          <w:trHeight w:val="475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06598" w14:textId="77777777" w:rsidR="003500DD" w:rsidRPr="00A04FD0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500DD" w:rsidRPr="00A04FD0" w14:paraId="2007ABE7" w14:textId="77777777" w:rsidTr="002B7560">
        <w:trPr>
          <w:trHeight w:val="490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4D90D" w14:textId="77777777" w:rsidR="003500DD" w:rsidRPr="00A04FD0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615A9123" w14:textId="77777777" w:rsidR="003500DD" w:rsidRPr="00A04FD0" w:rsidRDefault="003500DD" w:rsidP="003500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лица, подающего заявку) (фамилия, имя, отчество и паспортные данные физического лица, подающего заявку)</w:t>
      </w:r>
    </w:p>
    <w:p w14:paraId="6A7ECBD8" w14:textId="77777777" w:rsidR="003500DD" w:rsidRPr="00A04FD0" w:rsidRDefault="003500DD" w:rsidP="003500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именуемый далее Претендент, в лице 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14:paraId="1D5F1F66" w14:textId="77777777" w:rsidR="003500DD" w:rsidRPr="00A04FD0" w:rsidRDefault="003500DD" w:rsidP="003500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A04FD0">
        <w:rPr>
          <w:rFonts w:ascii="Times New Roman" w:hAnsi="Times New Roman" w:cs="Times New Roman"/>
          <w:color w:val="000000"/>
          <w:sz w:val="24"/>
          <w:szCs w:val="24"/>
        </w:rPr>
        <w:t xml:space="preserve">     (фамилия, имя, отчество, должность)</w:t>
      </w:r>
    </w:p>
    <w:p w14:paraId="65443E2E" w14:textId="77777777" w:rsidR="003500DD" w:rsidRPr="00A04FD0" w:rsidRDefault="003500DD" w:rsidP="003500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14:paraId="06125869" w14:textId="77777777" w:rsidR="003500DD" w:rsidRPr="003C5A3F" w:rsidRDefault="003500DD" w:rsidP="003500D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color w:val="000000"/>
          <w:sz w:val="24"/>
          <w:szCs w:val="24"/>
        </w:rPr>
        <w:t>действующий на основании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A04FD0">
        <w:rPr>
          <w:rFonts w:ascii="Times New Roman" w:hAnsi="Times New Roman" w:cs="Times New Roman"/>
          <w:color w:val="000000"/>
          <w:sz w:val="24"/>
          <w:szCs w:val="24"/>
        </w:rPr>
        <w:t xml:space="preserve">______, </w:t>
      </w:r>
      <w:r w:rsidRPr="00A04F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сообщении, </w:t>
      </w:r>
      <w:r w:rsidRPr="00A04FD0">
        <w:rPr>
          <w:rFonts w:ascii="Times New Roman" w:hAnsi="Times New Roman" w:cs="Times New Roman"/>
          <w:color w:val="000000"/>
          <w:sz w:val="24"/>
          <w:szCs w:val="24"/>
        </w:rPr>
        <w:t>принимая решение об участии в аукционе по продаже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A04FD0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08D664A0" w14:textId="77777777" w:rsidR="003500DD" w:rsidRPr="00A04FD0" w:rsidRDefault="003500DD" w:rsidP="003500D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__________________________________________________________________________________________________________________________________________________________,  обязуюсь:</w:t>
      </w:r>
    </w:p>
    <w:p w14:paraId="23DF159C" w14:textId="7FF2A151" w:rsidR="003500DD" w:rsidRPr="00A04FD0" w:rsidRDefault="003500DD" w:rsidP="003500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color w:val="000000"/>
          <w:sz w:val="24"/>
          <w:szCs w:val="24"/>
        </w:rPr>
        <w:t>1) соблюдать условия аукциона, содержащиеся в информационном сообщении о проведении  аукциона,  опубликованном  в газете «Нехаевские  вести» № __________ (______</w:t>
      </w:r>
      <w:r>
        <w:rPr>
          <w:rFonts w:ascii="Times New Roman" w:hAnsi="Times New Roman" w:cs="Times New Roman"/>
          <w:color w:val="000000"/>
          <w:sz w:val="24"/>
          <w:szCs w:val="24"/>
        </w:rPr>
        <w:t>__) от «_____» ___________ 2023</w:t>
      </w:r>
      <w:r w:rsidRPr="00A04FD0">
        <w:rPr>
          <w:rFonts w:ascii="Times New Roman" w:hAnsi="Times New Roman" w:cs="Times New Roman"/>
          <w:color w:val="000000"/>
          <w:sz w:val="24"/>
          <w:szCs w:val="24"/>
        </w:rPr>
        <w:t>г. и размещенном на сайте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3BC" w:rsidRPr="00A31B36">
        <w:rPr>
          <w:rFonts w:ascii="Times New Roman" w:hAnsi="Times New Roman" w:cs="Times New Roman"/>
          <w:bCs/>
          <w:sz w:val="24"/>
          <w:szCs w:val="24"/>
        </w:rPr>
        <w:t>Нехаевского сельского поселения</w:t>
      </w:r>
      <w:r w:rsidRPr="00A04FD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C5A3F">
        <w:rPr>
          <w:rFonts w:ascii="Times New Roman" w:hAnsi="Times New Roman" w:cs="Times New Roman"/>
          <w:sz w:val="24"/>
        </w:rPr>
        <w:t xml:space="preserve"> </w:t>
      </w:r>
      <w:hyperlink r:id="rId24" w:history="1">
        <w:r w:rsidR="00490EC9" w:rsidRPr="00023A52">
          <w:rPr>
            <w:rStyle w:val="a6"/>
            <w:rFonts w:ascii="Times New Roman" w:hAnsi="Times New Roman" w:cs="Times New Roman"/>
            <w:sz w:val="24"/>
            <w:lang w:val="en-US"/>
          </w:rPr>
          <w:t>http</w:t>
        </w:r>
        <w:r w:rsidR="00490EC9" w:rsidRPr="00023A52">
          <w:rPr>
            <w:rStyle w:val="a6"/>
            <w:rFonts w:ascii="Times New Roman" w:hAnsi="Times New Roman" w:cs="Times New Roman"/>
            <w:sz w:val="24"/>
          </w:rPr>
          <w:t>://</w:t>
        </w:r>
        <w:proofErr w:type="spellStart"/>
        <w:r w:rsidR="00490EC9" w:rsidRPr="00023A52">
          <w:rPr>
            <w:rStyle w:val="a6"/>
            <w:rFonts w:ascii="Times New Roman" w:hAnsi="Times New Roman" w:cs="Times New Roman"/>
            <w:sz w:val="24"/>
            <w:lang w:val="en-US"/>
          </w:rPr>
          <w:t>nechaevskoe</w:t>
        </w:r>
        <w:proofErr w:type="spellEnd"/>
        <w:r w:rsidR="00490EC9" w:rsidRPr="00023A52">
          <w:rPr>
            <w:rStyle w:val="a6"/>
            <w:rFonts w:ascii="Times New Roman" w:hAnsi="Times New Roman" w:cs="Times New Roman"/>
            <w:sz w:val="24"/>
          </w:rPr>
          <w:t>-</w:t>
        </w:r>
        <w:proofErr w:type="spellStart"/>
        <w:r w:rsidR="00490EC9" w:rsidRPr="00023A52">
          <w:rPr>
            <w:rStyle w:val="a6"/>
            <w:rFonts w:ascii="Times New Roman" w:hAnsi="Times New Roman" w:cs="Times New Roman"/>
            <w:sz w:val="24"/>
            <w:lang w:val="en-US"/>
          </w:rPr>
          <w:t>sp</w:t>
        </w:r>
        <w:proofErr w:type="spellEnd"/>
        <w:r w:rsidR="00490EC9" w:rsidRPr="00023A52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="00490EC9" w:rsidRPr="00023A52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A04FD0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Федерального закона от 21 декабря 2001 года №178-ФЗ «О приватизации государственного и муниципального имущества» </w:t>
      </w:r>
      <w:r w:rsidRPr="00A04FD0">
        <w:rPr>
          <w:rFonts w:ascii="Times New Roman" w:hAnsi="Times New Roman" w:cs="Times New Roman"/>
          <w:sz w:val="24"/>
          <w:szCs w:val="24"/>
        </w:rPr>
        <w:t>(с изменениями), Постановления Правительства РФ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A04F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4CC016" w14:textId="77777777" w:rsidR="003500DD" w:rsidRPr="003C5A3F" w:rsidRDefault="003500DD" w:rsidP="003500DD">
      <w:pPr>
        <w:jc w:val="both"/>
        <w:rPr>
          <w:rFonts w:ascii="Times New Roman" w:hAnsi="Times New Roman" w:cs="Times New Roman"/>
          <w:sz w:val="24"/>
          <w:szCs w:val="24"/>
        </w:rPr>
      </w:pPr>
      <w:r w:rsidRPr="003C5A3F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с Продавцом договор купли-продажи в течение пяти рабочих дней с даты подведения итогов аукциона, и уплатить Продавцу стоимость имущества, установленную по результатам аукциона, в сроки, определяемые договором купли-продажи.</w:t>
      </w:r>
    </w:p>
    <w:p w14:paraId="5B71F198" w14:textId="77777777" w:rsidR="003500DD" w:rsidRPr="003C5A3F" w:rsidRDefault="003500DD" w:rsidP="00350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 w:rsidRPr="003C5A3F">
        <w:rPr>
          <w:rFonts w:ascii="Times New Roman" w:hAnsi="Times New Roman" w:cs="Times New Roman"/>
          <w:sz w:val="24"/>
          <w:szCs w:val="24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14:paraId="3D4E39BF" w14:textId="77777777" w:rsidR="003500DD" w:rsidRPr="00A04FD0" w:rsidRDefault="003500DD" w:rsidP="003500DD">
      <w:pPr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 w:rsidRPr="00A04FD0">
        <w:rPr>
          <w:rFonts w:ascii="Times New Roman" w:hAnsi="Times New Roman" w:cs="Times New Roman"/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A04FD0"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 w:rsidRPr="00A04FD0">
        <w:rPr>
          <w:rFonts w:ascii="Times New Roman" w:hAnsi="Times New Roman" w:cs="Times New Roman"/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A04FD0"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 w:rsidRPr="00A04FD0">
        <w:rPr>
          <w:rFonts w:ascii="Times New Roman" w:hAnsi="Times New Roman" w:cs="Times New Roman"/>
          <w:sz w:val="24"/>
          <w:szCs w:val="24"/>
        </w:rPr>
        <w:t>, претензий к Продавцу не имеет.</w:t>
      </w:r>
    </w:p>
    <w:p w14:paraId="7D0A32F1" w14:textId="77777777" w:rsidR="003500DD" w:rsidRPr="00A04FD0" w:rsidRDefault="003500DD" w:rsidP="003500DD">
      <w:pPr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bCs/>
          <w:color w:val="000000"/>
          <w:sz w:val="24"/>
          <w:szCs w:val="24"/>
        </w:rPr>
        <w:t>Настоящей заявкой подтверждаем(-ю), что:</w:t>
      </w:r>
    </w:p>
    <w:p w14:paraId="0B515099" w14:textId="77777777" w:rsidR="003500DD" w:rsidRPr="00A04FD0" w:rsidRDefault="003500DD" w:rsidP="003500DD">
      <w:pPr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bCs/>
          <w:color w:val="000000"/>
          <w:sz w:val="24"/>
          <w:szCs w:val="24"/>
        </w:rPr>
        <w:t>- против нас (меня) не проводится процедура ликвидации;</w:t>
      </w:r>
    </w:p>
    <w:p w14:paraId="498DB999" w14:textId="77777777" w:rsidR="003500DD" w:rsidRPr="00A04FD0" w:rsidRDefault="003500DD" w:rsidP="003500DD">
      <w:pPr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5D160F60" w14:textId="77777777" w:rsidR="003500DD" w:rsidRPr="00A04FD0" w:rsidRDefault="003500DD" w:rsidP="003500DD">
      <w:pPr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наша (моя) деятельность не приостановлена в порядке, предусмотренном Кодексом РФ об административных правонарушениях.</w:t>
      </w:r>
    </w:p>
    <w:p w14:paraId="3258CC30" w14:textId="77777777" w:rsidR="003500DD" w:rsidRPr="00A04FD0" w:rsidRDefault="003500DD" w:rsidP="003500DD">
      <w:pPr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9E2003" w14:textId="77777777" w:rsidR="003500DD" w:rsidRPr="00A04FD0" w:rsidRDefault="003500DD" w:rsidP="003500DD">
      <w:pPr>
        <w:ind w:righ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343ECD03" w14:textId="77777777" w:rsidR="003500DD" w:rsidRPr="00A04FD0" w:rsidRDefault="003500DD" w:rsidP="00350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BAF39" w14:textId="77777777" w:rsidR="003500DD" w:rsidRPr="00A04FD0" w:rsidRDefault="003500DD" w:rsidP="003500DD">
      <w:pPr>
        <w:jc w:val="both"/>
        <w:rPr>
          <w:rFonts w:ascii="Times New Roman" w:hAnsi="Times New Roman" w:cs="Times New Roman"/>
          <w:sz w:val="24"/>
          <w:szCs w:val="24"/>
        </w:rPr>
      </w:pPr>
      <w:r w:rsidRPr="00A04FD0">
        <w:rPr>
          <w:rFonts w:ascii="Times New Roman" w:hAnsi="Times New Roman" w:cs="Times New Roman"/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 w14:paraId="3A8E1452" w14:textId="77777777" w:rsidR="003500DD" w:rsidRDefault="003500DD" w:rsidP="003500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color w:val="000000"/>
          <w:sz w:val="24"/>
          <w:szCs w:val="24"/>
        </w:rPr>
        <w:t>Адрес, телефон и банковские реквизиты Претендента: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77AE55DE" w14:textId="77777777" w:rsidR="003500DD" w:rsidRPr="00A04FD0" w:rsidRDefault="003500DD" w:rsidP="003500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6211BCF" w14:textId="77777777" w:rsidR="003500DD" w:rsidRDefault="003500DD" w:rsidP="003500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color w:val="000000"/>
          <w:sz w:val="24"/>
          <w:szCs w:val="24"/>
        </w:rPr>
        <w:t>Реквизиты для возврата задатка Претендента: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6F34BF45" w14:textId="77777777" w:rsidR="003500DD" w:rsidRPr="00A04FD0" w:rsidRDefault="003500DD" w:rsidP="003500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59AA9A2" w14:textId="77777777" w:rsidR="003500DD" w:rsidRPr="00A04FD0" w:rsidRDefault="003500DD" w:rsidP="003500DD">
      <w:pPr>
        <w:jc w:val="both"/>
        <w:rPr>
          <w:rFonts w:ascii="Times New Roman" w:hAnsi="Times New Roman" w:cs="Times New Roman"/>
          <w:sz w:val="24"/>
          <w:szCs w:val="24"/>
        </w:rPr>
      </w:pPr>
      <w:r w:rsidRPr="00A04FD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96A9786" w14:textId="77777777" w:rsidR="003500DD" w:rsidRPr="00A04FD0" w:rsidRDefault="003500DD" w:rsidP="003500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4FD0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14:paraId="7943CA31" w14:textId="77777777" w:rsidR="003500DD" w:rsidRPr="00A04FD0" w:rsidRDefault="003500DD" w:rsidP="003500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FD0">
        <w:rPr>
          <w:rFonts w:ascii="Times New Roman" w:hAnsi="Times New Roman" w:cs="Times New Roman"/>
          <w:sz w:val="24"/>
          <w:szCs w:val="24"/>
        </w:rPr>
        <w:t>1.  заверенные копии учредительных документов;</w:t>
      </w:r>
    </w:p>
    <w:p w14:paraId="38B0A3D3" w14:textId="77777777" w:rsidR="003500DD" w:rsidRPr="00A04FD0" w:rsidRDefault="003500DD" w:rsidP="003500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FD0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6B89B063" w14:textId="77777777" w:rsidR="003500DD" w:rsidRPr="00A04FD0" w:rsidRDefault="003500DD" w:rsidP="003500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FD0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C40C4E5" w14:textId="77777777" w:rsidR="003500DD" w:rsidRPr="00A04FD0" w:rsidRDefault="003500DD" w:rsidP="003500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FD0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BCE53A3" w14:textId="77777777" w:rsidR="003500DD" w:rsidRPr="00A04FD0" w:rsidRDefault="003500DD" w:rsidP="003500D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FD0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proofErr w:type="gramStart"/>
      <w:r w:rsidRPr="00A04FD0">
        <w:rPr>
          <w:rFonts w:ascii="Times New Roman" w:hAnsi="Times New Roman" w:cs="Times New Roman"/>
          <w:sz w:val="24"/>
          <w:szCs w:val="24"/>
        </w:rPr>
        <w:t>заявки:_</w:t>
      </w:r>
      <w:proofErr w:type="gramEnd"/>
      <w:r w:rsidRPr="00A04FD0">
        <w:rPr>
          <w:rFonts w:ascii="Times New Roman" w:hAnsi="Times New Roman" w:cs="Times New Roman"/>
          <w:sz w:val="24"/>
          <w:szCs w:val="24"/>
        </w:rPr>
        <w:t>__________.</w:t>
      </w:r>
    </w:p>
    <w:p w14:paraId="356B9B3D" w14:textId="77777777" w:rsidR="003500DD" w:rsidRPr="00A04FD0" w:rsidRDefault="003500DD" w:rsidP="003500DD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4FD0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14:paraId="7C2F32EC" w14:textId="77777777" w:rsidR="003500DD" w:rsidRPr="00A04FD0" w:rsidRDefault="003500DD" w:rsidP="003500DD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F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4FD0">
        <w:rPr>
          <w:rFonts w:ascii="Times New Roman" w:hAnsi="Times New Roman" w:cs="Times New Roman"/>
          <w:sz w:val="24"/>
          <w:szCs w:val="24"/>
        </w:rPr>
        <w:t>копии всех листов документа</w:t>
      </w:r>
      <w:proofErr w:type="gramEnd"/>
      <w:r w:rsidRPr="00A04FD0">
        <w:rPr>
          <w:rFonts w:ascii="Times New Roman" w:hAnsi="Times New Roman" w:cs="Times New Roman"/>
          <w:sz w:val="24"/>
          <w:szCs w:val="24"/>
        </w:rPr>
        <w:t xml:space="preserve"> удостоверяющего личность.</w:t>
      </w:r>
    </w:p>
    <w:p w14:paraId="39C177AE" w14:textId="77777777" w:rsidR="003500DD" w:rsidRPr="00A04FD0" w:rsidRDefault="003500DD" w:rsidP="003500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FD0">
        <w:rPr>
          <w:rFonts w:ascii="Times New Roman" w:hAnsi="Times New Roman" w:cs="Times New Roman"/>
          <w:sz w:val="24"/>
          <w:szCs w:val="24"/>
        </w:rPr>
        <w:lastRenderedPageBreak/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14:paraId="4E191013" w14:textId="77777777" w:rsidR="003500DD" w:rsidRPr="00A04FD0" w:rsidRDefault="003500DD" w:rsidP="003500D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</w:t>
      </w:r>
      <w:proofErr w:type="gramStart"/>
      <w:r w:rsidRPr="00A04FD0">
        <w:rPr>
          <w:rFonts w:ascii="Times New Roman" w:hAnsi="Times New Roman" w:cs="Times New Roman"/>
          <w:sz w:val="24"/>
          <w:szCs w:val="24"/>
        </w:rPr>
        <w:t>заявки :</w:t>
      </w:r>
      <w:proofErr w:type="gramEnd"/>
      <w:r w:rsidRPr="00A04FD0">
        <w:rPr>
          <w:rFonts w:ascii="Times New Roman" w:hAnsi="Times New Roman" w:cs="Times New Roman"/>
          <w:sz w:val="24"/>
          <w:szCs w:val="24"/>
        </w:rPr>
        <w:t>__________.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6"/>
        <w:gridCol w:w="5247"/>
      </w:tblGrid>
      <w:tr w:rsidR="003500DD" w:rsidRPr="00A04FD0" w14:paraId="0DA3672C" w14:textId="77777777" w:rsidTr="002B7560">
        <w:tc>
          <w:tcPr>
            <w:tcW w:w="4926" w:type="dxa"/>
          </w:tcPr>
          <w:p w14:paraId="328A75C8" w14:textId="77777777" w:rsidR="003500DD" w:rsidRPr="00A04FD0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_________________ 2023</w:t>
            </w:r>
            <w:r w:rsidRPr="00A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14:paraId="04D53B13" w14:textId="77777777" w:rsidR="003500DD" w:rsidRPr="00A04FD0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47EAF9" w14:textId="77777777" w:rsidR="003500DD" w:rsidRPr="00A04FD0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14:paraId="790E063B" w14:textId="77777777" w:rsidR="003500DD" w:rsidRPr="00A04FD0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A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Претендента (его </w:t>
            </w:r>
            <w:r w:rsidRPr="00A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полномочного представителя)</w:t>
            </w:r>
          </w:p>
          <w:p w14:paraId="2A11F2FC" w14:textId="77777777" w:rsidR="003500DD" w:rsidRPr="00A04FD0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B9AA3F" w14:textId="77777777" w:rsidR="003500DD" w:rsidRPr="00A04FD0" w:rsidRDefault="003500DD" w:rsidP="003500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3500DD" w:rsidRPr="00A04FD0" w14:paraId="73EDAAFA" w14:textId="77777777" w:rsidTr="002B7560">
        <w:tc>
          <w:tcPr>
            <w:tcW w:w="4926" w:type="dxa"/>
          </w:tcPr>
          <w:p w14:paraId="7DC5139E" w14:textId="77777777" w:rsidR="003500DD" w:rsidRPr="00A04FD0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принята продавцом</w:t>
            </w:r>
          </w:p>
          <w:p w14:paraId="0C8E8159" w14:textId="77777777" w:rsidR="003500DD" w:rsidRPr="00A04FD0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_____ </w:t>
            </w:r>
            <w:r w:rsidRPr="00A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____» _____________2023</w:t>
            </w:r>
            <w:r w:rsidRPr="00A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14:paraId="5204EB01" w14:textId="77777777" w:rsidR="003500DD" w:rsidRPr="00A04FD0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№ ________</w:t>
            </w:r>
          </w:p>
        </w:tc>
        <w:tc>
          <w:tcPr>
            <w:tcW w:w="4926" w:type="dxa"/>
          </w:tcPr>
          <w:p w14:paraId="21B85DA2" w14:textId="77777777" w:rsidR="003500DD" w:rsidRPr="00A04FD0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ECC247" w14:textId="77777777" w:rsidR="003500DD" w:rsidRPr="00A04FD0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E600FF" w14:textId="77777777" w:rsidR="003500DD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C1235C" w14:textId="77777777" w:rsidR="003500DD" w:rsidRPr="00A04FD0" w:rsidRDefault="003500DD" w:rsidP="002B7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14:paraId="2B76497B" w14:textId="77777777" w:rsidR="003500DD" w:rsidRPr="00A04FD0" w:rsidRDefault="003500DD" w:rsidP="002B7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уполномоченного лица</w:t>
            </w:r>
          </w:p>
        </w:tc>
      </w:tr>
    </w:tbl>
    <w:p w14:paraId="7FC53AF8" w14:textId="77777777" w:rsidR="003500DD" w:rsidRPr="00A04FD0" w:rsidRDefault="003500DD" w:rsidP="003500DD">
      <w:pPr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C742990" w14:textId="77777777" w:rsidR="003500DD" w:rsidRPr="00A04FD0" w:rsidRDefault="003500DD" w:rsidP="003500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color w:val="000000"/>
          <w:sz w:val="24"/>
          <w:szCs w:val="24"/>
        </w:rPr>
        <w:t>В приеме заявки отказано по следующим причинам:</w:t>
      </w:r>
    </w:p>
    <w:p w14:paraId="1F6B61B1" w14:textId="77777777" w:rsidR="003500DD" w:rsidRPr="00A04FD0" w:rsidRDefault="003500DD" w:rsidP="003500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758F77BF" w14:textId="77777777" w:rsidR="003500DD" w:rsidRPr="00A04FD0" w:rsidRDefault="003500DD" w:rsidP="003500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1BF1E049" w14:textId="77777777" w:rsidR="003500DD" w:rsidRPr="00A04FD0" w:rsidRDefault="003500DD" w:rsidP="003500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D0">
        <w:rPr>
          <w:rFonts w:ascii="Times New Roman" w:hAnsi="Times New Roman" w:cs="Times New Roman"/>
          <w:color w:val="000000"/>
          <w:sz w:val="24"/>
          <w:szCs w:val="24"/>
        </w:rPr>
        <w:t>«______» ______________ _______ г.                                                  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14:paraId="29361AC6" w14:textId="77777777" w:rsidR="003500DD" w:rsidRDefault="003500DD" w:rsidP="003500DD">
      <w:pPr>
        <w:pStyle w:val="a7"/>
        <w:spacing w:after="0"/>
        <w:jc w:val="both"/>
        <w:rPr>
          <w:lang w:val="ru-RU"/>
        </w:rPr>
      </w:pPr>
    </w:p>
    <w:p w14:paraId="1BADF7FF" w14:textId="77777777" w:rsidR="003500DD" w:rsidRDefault="003500DD" w:rsidP="003500DD">
      <w:pPr>
        <w:pStyle w:val="a7"/>
        <w:spacing w:after="0"/>
        <w:jc w:val="both"/>
        <w:rPr>
          <w:lang w:val="ru-RU"/>
        </w:rPr>
      </w:pPr>
    </w:p>
    <w:p w14:paraId="7C0FB1D9" w14:textId="77777777" w:rsidR="003500DD" w:rsidRDefault="003500DD" w:rsidP="003500DD">
      <w:pPr>
        <w:pStyle w:val="a7"/>
        <w:spacing w:after="0"/>
        <w:jc w:val="both"/>
        <w:rPr>
          <w:lang w:val="ru-RU"/>
        </w:rPr>
      </w:pPr>
    </w:p>
    <w:p w14:paraId="0126C53A" w14:textId="77777777" w:rsidR="003500DD" w:rsidRDefault="003500DD" w:rsidP="003500DD">
      <w:pPr>
        <w:pStyle w:val="a7"/>
        <w:spacing w:after="0"/>
        <w:jc w:val="both"/>
        <w:rPr>
          <w:lang w:val="ru-RU"/>
        </w:rPr>
      </w:pPr>
    </w:p>
    <w:p w14:paraId="4768EB0E" w14:textId="77777777" w:rsidR="003500DD" w:rsidRDefault="003500DD" w:rsidP="003500DD">
      <w:pPr>
        <w:pStyle w:val="a7"/>
        <w:spacing w:after="0"/>
        <w:jc w:val="both"/>
        <w:rPr>
          <w:lang w:val="ru-RU"/>
        </w:rPr>
      </w:pPr>
    </w:p>
    <w:p w14:paraId="1F0E5FA4" w14:textId="77777777" w:rsidR="003500DD" w:rsidRDefault="003500DD" w:rsidP="003500DD">
      <w:pPr>
        <w:pStyle w:val="a7"/>
        <w:spacing w:after="0"/>
        <w:jc w:val="both"/>
        <w:rPr>
          <w:lang w:val="ru-RU"/>
        </w:rPr>
      </w:pPr>
    </w:p>
    <w:p w14:paraId="0577D692" w14:textId="77777777" w:rsidR="003500DD" w:rsidRDefault="003500DD" w:rsidP="003500DD">
      <w:pPr>
        <w:pStyle w:val="a7"/>
        <w:spacing w:after="0"/>
        <w:jc w:val="both"/>
        <w:rPr>
          <w:lang w:val="ru-RU"/>
        </w:rPr>
      </w:pPr>
    </w:p>
    <w:p w14:paraId="616F5729" w14:textId="77777777" w:rsidR="003500DD" w:rsidRDefault="003500DD" w:rsidP="003500DD">
      <w:pPr>
        <w:pStyle w:val="a7"/>
        <w:spacing w:after="0"/>
        <w:jc w:val="both"/>
        <w:rPr>
          <w:lang w:val="ru-RU"/>
        </w:rPr>
      </w:pPr>
    </w:p>
    <w:p w14:paraId="076F9B9C" w14:textId="77777777" w:rsidR="003500DD" w:rsidRDefault="003500DD" w:rsidP="003500DD">
      <w:pPr>
        <w:pStyle w:val="a7"/>
        <w:spacing w:after="0"/>
        <w:jc w:val="both"/>
        <w:rPr>
          <w:lang w:val="ru-RU"/>
        </w:rPr>
      </w:pPr>
    </w:p>
    <w:p w14:paraId="5FB16FBC" w14:textId="7352D4D1" w:rsidR="003500DD" w:rsidRDefault="003500DD" w:rsidP="003500DD">
      <w:pPr>
        <w:pStyle w:val="a7"/>
        <w:spacing w:after="0"/>
        <w:jc w:val="both"/>
        <w:rPr>
          <w:lang w:val="ru-RU"/>
        </w:rPr>
      </w:pPr>
    </w:p>
    <w:p w14:paraId="4BBB5AB3" w14:textId="6D9359C5" w:rsidR="00490EC9" w:rsidRDefault="00490EC9" w:rsidP="003500DD">
      <w:pPr>
        <w:pStyle w:val="a7"/>
        <w:spacing w:after="0"/>
        <w:jc w:val="both"/>
        <w:rPr>
          <w:lang w:val="ru-RU"/>
        </w:rPr>
      </w:pPr>
    </w:p>
    <w:p w14:paraId="48E7C51D" w14:textId="7E81CEC3" w:rsidR="00490EC9" w:rsidRDefault="00490EC9" w:rsidP="003500DD">
      <w:pPr>
        <w:pStyle w:val="a7"/>
        <w:spacing w:after="0"/>
        <w:jc w:val="both"/>
        <w:rPr>
          <w:lang w:val="ru-RU"/>
        </w:rPr>
      </w:pPr>
    </w:p>
    <w:p w14:paraId="54E5F7E3" w14:textId="1563B2C8" w:rsidR="00490EC9" w:rsidRDefault="00490EC9" w:rsidP="003500DD">
      <w:pPr>
        <w:pStyle w:val="a7"/>
        <w:spacing w:after="0"/>
        <w:jc w:val="both"/>
        <w:rPr>
          <w:lang w:val="ru-RU"/>
        </w:rPr>
      </w:pPr>
    </w:p>
    <w:p w14:paraId="2CCE6B0A" w14:textId="05ED23F2" w:rsidR="00490EC9" w:rsidRDefault="00490EC9" w:rsidP="003500DD">
      <w:pPr>
        <w:pStyle w:val="a7"/>
        <w:spacing w:after="0"/>
        <w:jc w:val="both"/>
        <w:rPr>
          <w:lang w:val="ru-RU"/>
        </w:rPr>
      </w:pPr>
    </w:p>
    <w:p w14:paraId="7588AF10" w14:textId="17B0E2D7" w:rsidR="00490EC9" w:rsidRDefault="00490EC9" w:rsidP="003500DD">
      <w:pPr>
        <w:pStyle w:val="a7"/>
        <w:spacing w:after="0"/>
        <w:jc w:val="both"/>
        <w:rPr>
          <w:lang w:val="ru-RU"/>
        </w:rPr>
      </w:pPr>
    </w:p>
    <w:p w14:paraId="77FB067A" w14:textId="7434753F" w:rsidR="00490EC9" w:rsidRDefault="00490EC9" w:rsidP="003500DD">
      <w:pPr>
        <w:pStyle w:val="a7"/>
        <w:spacing w:after="0"/>
        <w:jc w:val="both"/>
        <w:rPr>
          <w:lang w:val="ru-RU"/>
        </w:rPr>
      </w:pPr>
    </w:p>
    <w:p w14:paraId="1B82E6B4" w14:textId="77777777" w:rsidR="00490EC9" w:rsidRDefault="00490EC9" w:rsidP="003500DD">
      <w:pPr>
        <w:pStyle w:val="a7"/>
        <w:spacing w:after="0"/>
        <w:jc w:val="both"/>
        <w:rPr>
          <w:lang w:val="ru-RU"/>
        </w:rPr>
      </w:pPr>
    </w:p>
    <w:p w14:paraId="351864C0" w14:textId="77777777" w:rsidR="003500DD" w:rsidRDefault="003500DD" w:rsidP="003500DD">
      <w:pPr>
        <w:pStyle w:val="a7"/>
        <w:spacing w:after="0"/>
        <w:jc w:val="both"/>
        <w:rPr>
          <w:lang w:val="ru-RU"/>
        </w:rPr>
      </w:pPr>
    </w:p>
    <w:p w14:paraId="03DDF158" w14:textId="77777777" w:rsidR="003500DD" w:rsidRPr="00BD41F9" w:rsidRDefault="003500DD" w:rsidP="00350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D41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 3 </w:t>
      </w:r>
    </w:p>
    <w:p w14:paraId="74807D67" w14:textId="77777777" w:rsidR="003500DD" w:rsidRDefault="003500DD" w:rsidP="00350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D41F9">
        <w:rPr>
          <w:rFonts w:ascii="Times New Roman" w:hAnsi="Times New Roman" w:cs="Times New Roman"/>
          <w:sz w:val="24"/>
          <w:szCs w:val="24"/>
        </w:rPr>
        <w:t>к информационному сообщению</w:t>
      </w:r>
    </w:p>
    <w:p w14:paraId="0057E0B7" w14:textId="77777777" w:rsidR="003500DD" w:rsidRPr="00BD41F9" w:rsidRDefault="003500DD" w:rsidP="003500DD">
      <w:pPr>
        <w:pStyle w:val="a3"/>
        <w:jc w:val="right"/>
      </w:pPr>
    </w:p>
    <w:p w14:paraId="46548F8B" w14:textId="77777777" w:rsidR="003500DD" w:rsidRPr="007A4D30" w:rsidRDefault="003500DD" w:rsidP="00350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D30">
        <w:rPr>
          <w:rFonts w:ascii="Times New Roman" w:hAnsi="Times New Roman" w:cs="Times New Roman"/>
          <w:sz w:val="24"/>
          <w:szCs w:val="24"/>
        </w:rPr>
        <w:t>ПРОЕКТ</w:t>
      </w:r>
    </w:p>
    <w:p w14:paraId="351390C7" w14:textId="77777777" w:rsidR="003500DD" w:rsidRPr="007A4D30" w:rsidRDefault="003500DD" w:rsidP="00350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D30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7A4D30">
        <w:rPr>
          <w:rFonts w:ascii="Times New Roman" w:hAnsi="Times New Roman" w:cs="Times New Roman"/>
          <w:sz w:val="24"/>
          <w:szCs w:val="24"/>
        </w:rPr>
        <w:tab/>
      </w:r>
      <w:r w:rsidRPr="007A4D30">
        <w:rPr>
          <w:rFonts w:ascii="Times New Roman" w:hAnsi="Times New Roman" w:cs="Times New Roman"/>
          <w:sz w:val="24"/>
          <w:szCs w:val="24"/>
        </w:rPr>
        <w:tab/>
      </w:r>
    </w:p>
    <w:p w14:paraId="4AA5FCE2" w14:textId="516BF8B7" w:rsidR="003500DD" w:rsidRPr="00B531AA" w:rsidRDefault="00B531AA" w:rsidP="00350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1AA">
        <w:rPr>
          <w:rFonts w:ascii="Times New Roman" w:hAnsi="Times New Roman" w:cs="Times New Roman"/>
          <w:sz w:val="24"/>
          <w:szCs w:val="24"/>
        </w:rPr>
        <w:t>Администрация  Нехаевского</w:t>
      </w:r>
      <w:proofErr w:type="gramEnd"/>
      <w:r w:rsidRPr="00B531AA">
        <w:rPr>
          <w:rFonts w:ascii="Times New Roman" w:hAnsi="Times New Roman" w:cs="Times New Roman"/>
          <w:sz w:val="24"/>
          <w:szCs w:val="24"/>
        </w:rPr>
        <w:t xml:space="preserve"> сельского поселения Нехаевского муниципального района  Волгоградской области.</w:t>
      </w:r>
      <w:r w:rsidRPr="00B531AA">
        <w:t xml:space="preserve"> </w:t>
      </w:r>
      <w:r w:rsidRPr="00B531AA">
        <w:rPr>
          <w:rFonts w:ascii="Times New Roman" w:hAnsi="Times New Roman" w:cs="Times New Roman"/>
          <w:sz w:val="24"/>
          <w:szCs w:val="24"/>
        </w:rPr>
        <w:t>Юридический адрес: 403171 Волгоградская область, ст. Нехаевская, ул. Ленина, 4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531AA">
        <w:rPr>
          <w:rFonts w:ascii="Times New Roman" w:hAnsi="Times New Roman" w:cs="Times New Roman"/>
          <w:sz w:val="24"/>
          <w:szCs w:val="24"/>
        </w:rPr>
        <w:t>ИНН 3417004765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1AA">
        <w:rPr>
          <w:rFonts w:ascii="Times New Roman" w:hAnsi="Times New Roman" w:cs="Times New Roman"/>
          <w:sz w:val="24"/>
          <w:szCs w:val="24"/>
        </w:rPr>
        <w:t xml:space="preserve"> КПП 341701001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31AA">
        <w:rPr>
          <w:rFonts w:ascii="Times New Roman" w:hAnsi="Times New Roman" w:cs="Times New Roman"/>
          <w:sz w:val="24"/>
          <w:szCs w:val="24"/>
        </w:rPr>
        <w:t>БИК 011806101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31AA">
        <w:rPr>
          <w:rFonts w:ascii="Times New Roman" w:hAnsi="Times New Roman" w:cs="Times New Roman"/>
          <w:sz w:val="24"/>
          <w:szCs w:val="24"/>
        </w:rPr>
        <w:t>ОТДЕЛЕНИЕ ВОЛГОГРАД БАНКА РОССИИ// УФК по Волгоградской области г. Волгоград, к/счет 40102810445370000021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Рас.счет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1AA">
        <w:rPr>
          <w:rFonts w:ascii="Times New Roman" w:hAnsi="Times New Roman" w:cs="Times New Roman"/>
          <w:sz w:val="24"/>
          <w:szCs w:val="24"/>
        </w:rPr>
        <w:t>03231643186344262901</w:t>
      </w:r>
      <w:r w:rsidR="003500DD" w:rsidRPr="00B531AA">
        <w:rPr>
          <w:rFonts w:ascii="Times New Roman" w:hAnsi="Times New Roman" w:cs="Times New Roman"/>
          <w:sz w:val="24"/>
          <w:szCs w:val="24"/>
        </w:rPr>
        <w:t>, в лице главы Нехаевского</w:t>
      </w:r>
      <w:r w:rsidRPr="00B531AA">
        <w:rPr>
          <w:rFonts w:ascii="Times New Roman" w:hAnsi="Times New Roman" w:cs="Times New Roman"/>
          <w:sz w:val="24"/>
          <w:szCs w:val="24"/>
        </w:rPr>
        <w:t xml:space="preserve"> сельского поселения Нехаевского </w:t>
      </w:r>
      <w:r w:rsidR="003500DD" w:rsidRPr="00B531A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531AA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3500DD" w:rsidRPr="00B531AA">
        <w:rPr>
          <w:rFonts w:ascii="Times New Roman" w:hAnsi="Times New Roman" w:cs="Times New Roman"/>
          <w:sz w:val="24"/>
          <w:szCs w:val="24"/>
        </w:rPr>
        <w:t xml:space="preserve">  </w:t>
      </w:r>
      <w:r w:rsidR="002013BC">
        <w:rPr>
          <w:rFonts w:ascii="Times New Roman" w:hAnsi="Times New Roman" w:cs="Times New Roman"/>
          <w:sz w:val="24"/>
          <w:szCs w:val="24"/>
        </w:rPr>
        <w:t>____________________________</w:t>
      </w:r>
      <w:r w:rsidRPr="00B531AA">
        <w:rPr>
          <w:rFonts w:ascii="Times New Roman" w:hAnsi="Times New Roman" w:cs="Times New Roman"/>
          <w:sz w:val="24"/>
          <w:szCs w:val="24"/>
        </w:rPr>
        <w:t xml:space="preserve"> </w:t>
      </w:r>
      <w:r w:rsidR="003500DD" w:rsidRPr="00B531A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именуемая в дальнейшем </w:t>
      </w:r>
      <w:r w:rsidR="003500DD" w:rsidRPr="00B531AA">
        <w:rPr>
          <w:rFonts w:ascii="Times New Roman" w:hAnsi="Times New Roman" w:cs="Times New Roman"/>
          <w:bCs/>
          <w:sz w:val="24"/>
          <w:szCs w:val="24"/>
        </w:rPr>
        <w:t>«ПРОДАВЕЦ»</w:t>
      </w:r>
      <w:r w:rsidR="003500DD" w:rsidRPr="00B531AA">
        <w:rPr>
          <w:rFonts w:ascii="Times New Roman" w:hAnsi="Times New Roman" w:cs="Times New Roman"/>
          <w:sz w:val="24"/>
          <w:szCs w:val="24"/>
        </w:rPr>
        <w:t>, с одной стороны</w:t>
      </w:r>
      <w:r w:rsidR="003500DD" w:rsidRPr="00A13004">
        <w:rPr>
          <w:rFonts w:ascii="Times New Roman" w:hAnsi="Times New Roman" w:cs="Times New Roman"/>
          <w:sz w:val="24"/>
          <w:szCs w:val="24"/>
        </w:rPr>
        <w:t xml:space="preserve"> и</w:t>
      </w:r>
      <w:r w:rsidR="003500DD" w:rsidRPr="00A13004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3500D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3500DD" w:rsidRPr="00A1300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500D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5CE334BB" w14:textId="77777777" w:rsidR="003500DD" w:rsidRDefault="003500DD" w:rsidP="003500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13004"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</w:t>
      </w:r>
      <w:r w:rsidRPr="00A13004">
        <w:rPr>
          <w:rFonts w:ascii="Times New Roman" w:eastAsia="Times New Roman" w:hAnsi="Times New Roman" w:cs="Times New Roman"/>
          <w:bCs/>
          <w:sz w:val="24"/>
          <w:szCs w:val="24"/>
        </w:rPr>
        <w:t>«ПОКУПАТЕЛЬ»</w:t>
      </w:r>
      <w:r w:rsidRPr="00A13004">
        <w:rPr>
          <w:rFonts w:ascii="Times New Roman" w:eastAsia="Times New Roman" w:hAnsi="Times New Roman" w:cs="Times New Roman"/>
          <w:sz w:val="24"/>
          <w:szCs w:val="24"/>
        </w:rPr>
        <w:t>, с другой стороны, и именуемые в дальнейшем</w:t>
      </w:r>
      <w:r w:rsidRPr="00A13004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«Стороны»</w:t>
      </w:r>
      <w:r w:rsidRPr="00A13004">
        <w:rPr>
          <w:rFonts w:ascii="Times New Roman" w:hAnsi="Times New Roman" w:cs="Times New Roman"/>
          <w:sz w:val="24"/>
          <w:szCs w:val="24"/>
        </w:rPr>
        <w:t xml:space="preserve">, </w:t>
      </w:r>
      <w:r w:rsidRPr="00A13004">
        <w:rPr>
          <w:rFonts w:ascii="Times New Roman" w:eastAsia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14:paraId="136AC07B" w14:textId="77777777" w:rsidR="003500DD" w:rsidRPr="00A13004" w:rsidRDefault="003500DD" w:rsidP="00350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66DA4C" w14:textId="77777777" w:rsidR="003500DD" w:rsidRPr="00B31FF3" w:rsidRDefault="003500DD" w:rsidP="003500D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321503">
        <w:rPr>
          <w:rFonts w:ascii="Times New Roman" w:hAnsi="Times New Roman"/>
          <w:sz w:val="24"/>
        </w:rPr>
        <w:t>ПРЕДМЕТ ДОГОВОРА.</w:t>
      </w:r>
    </w:p>
    <w:p w14:paraId="61D13E25" w14:textId="77777777" w:rsidR="003500DD" w:rsidRPr="00CB03DF" w:rsidRDefault="003500DD" w:rsidP="003500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3DF">
        <w:rPr>
          <w:rFonts w:ascii="Times New Roman" w:hAnsi="Times New Roman" w:cs="Times New Roman"/>
          <w:sz w:val="24"/>
          <w:szCs w:val="24"/>
        </w:rPr>
        <w:t xml:space="preserve">1.1. «Продавец» продает, а «Покупатель» принимает и оплачивает предложенную цену за </w:t>
      </w:r>
      <w:proofErr w:type="gramStart"/>
      <w:r w:rsidRPr="00CB03DF">
        <w:rPr>
          <w:rFonts w:ascii="Times New Roman" w:hAnsi="Times New Roman" w:cs="Times New Roman"/>
          <w:sz w:val="24"/>
          <w:szCs w:val="24"/>
        </w:rPr>
        <w:t>автомобиль  _</w:t>
      </w:r>
      <w:proofErr w:type="gramEnd"/>
      <w:r w:rsidRPr="00CB03D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349F58C" w14:textId="77777777" w:rsidR="003500DD" w:rsidRPr="00CB03DF" w:rsidRDefault="003500DD" w:rsidP="00350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3D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03DF">
        <w:rPr>
          <w:rFonts w:ascii="Times New Roman" w:hAnsi="Times New Roman" w:cs="Times New Roman"/>
          <w:sz w:val="24"/>
          <w:szCs w:val="24"/>
        </w:rPr>
        <w:t>__________</w:t>
      </w:r>
    </w:p>
    <w:p w14:paraId="375DD493" w14:textId="77777777" w:rsidR="003500DD" w:rsidRPr="00CB03DF" w:rsidRDefault="003500DD" w:rsidP="003500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3DF">
        <w:rPr>
          <w:rFonts w:ascii="Times New Roman" w:hAnsi="Times New Roman" w:cs="Times New Roman"/>
          <w:sz w:val="24"/>
          <w:szCs w:val="24"/>
        </w:rPr>
        <w:t>1.2.  «Продавец» гарантирует, что до подписания настоящего договора автомобиль не продан, не является предметом залога, не обременен правами третьих лиц, в споре и под арестом не состоит.</w:t>
      </w:r>
    </w:p>
    <w:p w14:paraId="25B0E7A4" w14:textId="77777777" w:rsidR="003500DD" w:rsidRPr="00CB03DF" w:rsidRDefault="003500DD" w:rsidP="003500D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03DF">
        <w:rPr>
          <w:rFonts w:ascii="Times New Roman" w:hAnsi="Times New Roman" w:cs="Times New Roman"/>
          <w:sz w:val="24"/>
          <w:szCs w:val="24"/>
        </w:rPr>
        <w:t>1.3 Автомобиль принадлежит «Продавцу» на основании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B03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EB3490F" w14:textId="77777777" w:rsidR="003500DD" w:rsidRPr="00CB03DF" w:rsidRDefault="003500DD" w:rsidP="003500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3DF">
        <w:rPr>
          <w:rFonts w:ascii="Times New Roman" w:hAnsi="Times New Roman" w:cs="Times New Roman"/>
          <w:sz w:val="24"/>
          <w:szCs w:val="24"/>
        </w:rPr>
        <w:t>1.4. Оплата приобретаемого покупателем муниципального имущества производится единовременно не позднее 30 рабочих дней со дня заключения договора купли-продажи путем перечисления денежных средств.</w:t>
      </w:r>
    </w:p>
    <w:p w14:paraId="0F068D0F" w14:textId="77777777" w:rsidR="003500DD" w:rsidRPr="00321503" w:rsidRDefault="003500DD" w:rsidP="003500DD">
      <w:pPr>
        <w:jc w:val="center"/>
        <w:rPr>
          <w:rFonts w:ascii="Times New Roman" w:hAnsi="Times New Roman"/>
          <w:sz w:val="24"/>
        </w:rPr>
      </w:pPr>
      <w:r w:rsidRPr="00321503">
        <w:rPr>
          <w:rFonts w:ascii="Times New Roman" w:hAnsi="Times New Roman"/>
          <w:sz w:val="24"/>
        </w:rPr>
        <w:t>2. ПРАВА И ОБЯЗАННОСТИ СТОРОН</w:t>
      </w:r>
    </w:p>
    <w:p w14:paraId="095E2C4E" w14:textId="77777777" w:rsidR="003500DD" w:rsidRPr="00CB03DF" w:rsidRDefault="003500DD" w:rsidP="003500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B03DF">
        <w:rPr>
          <w:rFonts w:ascii="Times New Roman" w:hAnsi="Times New Roman" w:cs="Times New Roman"/>
          <w:sz w:val="24"/>
          <w:szCs w:val="24"/>
        </w:rPr>
        <w:t>2.1. «Продавец» обязуется:</w:t>
      </w:r>
    </w:p>
    <w:p w14:paraId="7CD6541F" w14:textId="77777777" w:rsidR="003500DD" w:rsidRPr="00CB03DF" w:rsidRDefault="003500DD" w:rsidP="003500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B03DF">
        <w:rPr>
          <w:rFonts w:ascii="Times New Roman" w:hAnsi="Times New Roman" w:cs="Times New Roman"/>
          <w:sz w:val="24"/>
          <w:szCs w:val="24"/>
        </w:rPr>
        <w:t>2.1.1. Передать автомобиль не позднее чем через тридцать дней после дня полной оплаты имущества.</w:t>
      </w:r>
    </w:p>
    <w:p w14:paraId="45661469" w14:textId="77777777" w:rsidR="003500DD" w:rsidRPr="00CB03DF" w:rsidRDefault="003500DD" w:rsidP="003500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B03DF"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14:paraId="7829D064" w14:textId="77777777" w:rsidR="003500DD" w:rsidRPr="00CB03DF" w:rsidRDefault="003500DD" w:rsidP="003500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B03DF">
        <w:rPr>
          <w:rFonts w:ascii="Times New Roman" w:hAnsi="Times New Roman" w:cs="Times New Roman"/>
          <w:sz w:val="24"/>
          <w:szCs w:val="24"/>
        </w:rPr>
        <w:t>2.2.1. Принять и оплатить Автомобиль.</w:t>
      </w:r>
    </w:p>
    <w:p w14:paraId="772C7AC5" w14:textId="3DB8CAD6" w:rsidR="003500DD" w:rsidRDefault="003500DD" w:rsidP="003500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B03DF">
        <w:rPr>
          <w:rFonts w:ascii="Times New Roman" w:hAnsi="Times New Roman" w:cs="Times New Roman"/>
          <w:sz w:val="24"/>
          <w:szCs w:val="24"/>
        </w:rPr>
        <w:t xml:space="preserve">2.2.2. Поставить Автомобиль на учет в органах </w:t>
      </w:r>
      <w:r w:rsidR="002013BC">
        <w:rPr>
          <w:rFonts w:ascii="Times New Roman" w:hAnsi="Times New Roman" w:cs="Times New Roman"/>
          <w:sz w:val="24"/>
          <w:szCs w:val="24"/>
        </w:rPr>
        <w:t>ГИБДД</w:t>
      </w:r>
      <w:r w:rsidRPr="00CB03DF">
        <w:rPr>
          <w:rFonts w:ascii="Times New Roman" w:hAnsi="Times New Roman" w:cs="Times New Roman"/>
          <w:sz w:val="24"/>
          <w:szCs w:val="24"/>
        </w:rPr>
        <w:t>.</w:t>
      </w:r>
    </w:p>
    <w:p w14:paraId="006ECDE2" w14:textId="77777777" w:rsidR="003500DD" w:rsidRPr="00CB03DF" w:rsidRDefault="003500DD" w:rsidP="003500D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DD0363" w14:textId="77777777" w:rsidR="003500DD" w:rsidRPr="00321503" w:rsidRDefault="003500DD" w:rsidP="003500DD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321503">
        <w:rPr>
          <w:rFonts w:ascii="Times New Roman" w:hAnsi="Times New Roman"/>
          <w:sz w:val="24"/>
        </w:rPr>
        <w:t>ЦЕНА  И</w:t>
      </w:r>
      <w:proofErr w:type="gramEnd"/>
      <w:r w:rsidRPr="00321503">
        <w:rPr>
          <w:rFonts w:ascii="Times New Roman" w:hAnsi="Times New Roman"/>
          <w:sz w:val="24"/>
        </w:rPr>
        <w:t xml:space="preserve"> ПОРЯДОК РАСЧЕТОВ</w:t>
      </w:r>
    </w:p>
    <w:p w14:paraId="7AD7ADDA" w14:textId="77777777" w:rsidR="003500DD" w:rsidRPr="00321503" w:rsidRDefault="003500DD" w:rsidP="003500DD">
      <w:pPr>
        <w:ind w:firstLine="708"/>
        <w:jc w:val="both"/>
        <w:rPr>
          <w:rFonts w:ascii="Times New Roman" w:hAnsi="Times New Roman"/>
          <w:sz w:val="24"/>
        </w:rPr>
      </w:pPr>
      <w:r w:rsidRPr="00321503">
        <w:rPr>
          <w:rFonts w:ascii="Times New Roman" w:hAnsi="Times New Roman"/>
          <w:sz w:val="24"/>
        </w:rPr>
        <w:t xml:space="preserve">3.1. Продажная </w:t>
      </w:r>
      <w:proofErr w:type="gramStart"/>
      <w:r w:rsidRPr="00321503">
        <w:rPr>
          <w:rFonts w:ascii="Times New Roman" w:hAnsi="Times New Roman"/>
          <w:sz w:val="24"/>
        </w:rPr>
        <w:t>цена  выкупаемого</w:t>
      </w:r>
      <w:proofErr w:type="gramEnd"/>
      <w:r w:rsidRPr="00321503">
        <w:rPr>
          <w:rFonts w:ascii="Times New Roman" w:hAnsi="Times New Roman"/>
          <w:sz w:val="24"/>
        </w:rPr>
        <w:t xml:space="preserve"> автомобиля составляет </w:t>
      </w:r>
      <w:r>
        <w:rPr>
          <w:rFonts w:ascii="Times New Roman" w:hAnsi="Times New Roman"/>
          <w:sz w:val="24"/>
        </w:rPr>
        <w:t>_________________ рублей без учета</w:t>
      </w:r>
      <w:r w:rsidRPr="00321503">
        <w:rPr>
          <w:rFonts w:ascii="Times New Roman" w:hAnsi="Times New Roman"/>
          <w:sz w:val="24"/>
        </w:rPr>
        <w:t xml:space="preserve"> НДС на основании протокола №</w:t>
      </w:r>
      <w:r>
        <w:rPr>
          <w:rFonts w:ascii="Times New Roman" w:hAnsi="Times New Roman"/>
          <w:sz w:val="24"/>
        </w:rPr>
        <w:t xml:space="preserve"> __ от __________ </w:t>
      </w:r>
      <w:r w:rsidRPr="00321503">
        <w:rPr>
          <w:rFonts w:ascii="Times New Roman" w:hAnsi="Times New Roman"/>
          <w:sz w:val="24"/>
        </w:rPr>
        <w:t xml:space="preserve">заседания комиссии по организации продажи на аукционе муниципального имущества, находящегося в муниципальной собственности Нехаевского муниципального района. </w:t>
      </w:r>
    </w:p>
    <w:p w14:paraId="3F35750A" w14:textId="77777777" w:rsidR="003500DD" w:rsidRPr="00321503" w:rsidRDefault="003500DD" w:rsidP="003500DD">
      <w:pPr>
        <w:ind w:firstLine="708"/>
        <w:jc w:val="both"/>
        <w:rPr>
          <w:rFonts w:ascii="Times New Roman" w:hAnsi="Times New Roman"/>
          <w:sz w:val="24"/>
        </w:rPr>
      </w:pPr>
      <w:r w:rsidRPr="00321503">
        <w:rPr>
          <w:rFonts w:ascii="Times New Roman" w:hAnsi="Times New Roman"/>
          <w:sz w:val="24"/>
        </w:rPr>
        <w:t xml:space="preserve">3.2. Задаток в сумме </w:t>
      </w:r>
      <w:r>
        <w:rPr>
          <w:rFonts w:ascii="Times New Roman" w:hAnsi="Times New Roman"/>
          <w:sz w:val="24"/>
        </w:rPr>
        <w:t>__________________________ руб.</w:t>
      </w:r>
      <w:r w:rsidRPr="00321503">
        <w:rPr>
          <w:rFonts w:ascii="Times New Roman" w:hAnsi="Times New Roman"/>
          <w:sz w:val="24"/>
        </w:rPr>
        <w:t>, внесенный «Покупателем» на счет «Продавца» засчитывается в счет оплаты «Имущества», являющегося предметом настоящего Договора.</w:t>
      </w:r>
    </w:p>
    <w:p w14:paraId="0E372C99" w14:textId="5B918FA9" w:rsidR="00BC3AB5" w:rsidRDefault="003500DD" w:rsidP="00BC3AB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531AA">
        <w:rPr>
          <w:rFonts w:ascii="Times New Roman" w:hAnsi="Times New Roman"/>
          <w:sz w:val="24"/>
        </w:rPr>
        <w:lastRenderedPageBreak/>
        <w:t xml:space="preserve">3.3. </w:t>
      </w:r>
      <w:r w:rsidR="00E42CA8">
        <w:rPr>
          <w:rFonts w:ascii="Times New Roman" w:hAnsi="Times New Roman"/>
          <w:sz w:val="24"/>
        </w:rPr>
        <w:t xml:space="preserve">№ </w:t>
      </w:r>
      <w:r w:rsidR="00BC3AB5" w:rsidRPr="00BC3AB5">
        <w:rPr>
          <w:rFonts w:ascii="Times New Roman" w:hAnsi="Times New Roman"/>
          <w:sz w:val="24"/>
        </w:rPr>
        <w:t>03100643000000012900</w:t>
      </w:r>
      <w:r w:rsidR="00BC3AB5">
        <w:rPr>
          <w:rFonts w:ascii="Times New Roman" w:hAnsi="Times New Roman"/>
          <w:sz w:val="24"/>
        </w:rPr>
        <w:t xml:space="preserve"> </w:t>
      </w:r>
      <w:r w:rsidR="00BC3AB5" w:rsidRPr="00BC3AB5">
        <w:rPr>
          <w:rFonts w:ascii="Times New Roman" w:hAnsi="Times New Roman"/>
          <w:sz w:val="24"/>
        </w:rPr>
        <w:t>УФК по Волгоградской области (Администрация Нехаевского</w:t>
      </w:r>
      <w:r w:rsidR="00BC3AB5">
        <w:rPr>
          <w:rFonts w:ascii="Times New Roman" w:hAnsi="Times New Roman"/>
          <w:sz w:val="24"/>
        </w:rPr>
        <w:t xml:space="preserve"> </w:t>
      </w:r>
      <w:r w:rsidR="00BC3AB5" w:rsidRPr="00BC3AB5">
        <w:rPr>
          <w:rFonts w:ascii="Times New Roman" w:hAnsi="Times New Roman"/>
          <w:sz w:val="24"/>
        </w:rPr>
        <w:t>сельского поселения Нехаевского муниципального района, л.с.04293028630)</w:t>
      </w:r>
    </w:p>
    <w:p w14:paraId="31CBA1D4" w14:textId="39FE3ECF" w:rsidR="00BC3AB5" w:rsidRPr="00BC3AB5" w:rsidRDefault="00BC3AB5" w:rsidP="00BC3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BC3AB5">
        <w:rPr>
          <w:rFonts w:ascii="Times New Roman" w:hAnsi="Times New Roman"/>
          <w:sz w:val="24"/>
        </w:rPr>
        <w:t>Банк получателя: ОТДЕЛЕНИЕ ВОЛГОГРАД БАНКА РОССИИ//</w:t>
      </w:r>
      <w:proofErr w:type="gramStart"/>
      <w:r w:rsidRPr="00BC3AB5">
        <w:rPr>
          <w:rFonts w:ascii="Times New Roman" w:hAnsi="Times New Roman"/>
          <w:sz w:val="24"/>
        </w:rPr>
        <w:t>УФК  по</w:t>
      </w:r>
      <w:proofErr w:type="gramEnd"/>
      <w:r w:rsidRPr="00BC3AB5">
        <w:rPr>
          <w:rFonts w:ascii="Times New Roman" w:hAnsi="Times New Roman"/>
          <w:sz w:val="24"/>
        </w:rPr>
        <w:t xml:space="preserve">  Волгоградской области г. Волгоград, </w:t>
      </w:r>
      <w:proofErr w:type="spellStart"/>
      <w:r w:rsidRPr="00BC3AB5">
        <w:rPr>
          <w:rFonts w:ascii="Times New Roman" w:hAnsi="Times New Roman"/>
          <w:sz w:val="24"/>
        </w:rPr>
        <w:t>кор</w:t>
      </w:r>
      <w:proofErr w:type="spellEnd"/>
      <w:r w:rsidRPr="00BC3AB5">
        <w:rPr>
          <w:rFonts w:ascii="Times New Roman" w:hAnsi="Times New Roman"/>
          <w:sz w:val="24"/>
        </w:rPr>
        <w:t>/счет 40102810445370000021</w:t>
      </w:r>
      <w:r>
        <w:rPr>
          <w:rFonts w:ascii="Times New Roman" w:hAnsi="Times New Roman"/>
          <w:sz w:val="24"/>
        </w:rPr>
        <w:t xml:space="preserve">. </w:t>
      </w:r>
      <w:r w:rsidRPr="00BC3AB5">
        <w:rPr>
          <w:rFonts w:ascii="Times New Roman" w:hAnsi="Times New Roman"/>
          <w:sz w:val="24"/>
        </w:rPr>
        <w:t>ИНН 3417004765</w:t>
      </w:r>
      <w:r>
        <w:rPr>
          <w:rFonts w:ascii="Times New Roman" w:hAnsi="Times New Roman"/>
          <w:sz w:val="24"/>
        </w:rPr>
        <w:t>,</w:t>
      </w:r>
      <w:r w:rsidRPr="00BC3AB5">
        <w:rPr>
          <w:rFonts w:ascii="Times New Roman" w:hAnsi="Times New Roman"/>
          <w:sz w:val="24"/>
        </w:rPr>
        <w:t xml:space="preserve"> КПП 341701001</w:t>
      </w:r>
      <w:r>
        <w:rPr>
          <w:rFonts w:ascii="Times New Roman" w:hAnsi="Times New Roman"/>
          <w:sz w:val="24"/>
        </w:rPr>
        <w:t>,</w:t>
      </w:r>
    </w:p>
    <w:p w14:paraId="5F4F16B2" w14:textId="654F0981" w:rsidR="00BC3AB5" w:rsidRDefault="00BC3AB5" w:rsidP="00BC3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BC3AB5">
        <w:rPr>
          <w:rFonts w:ascii="Times New Roman" w:hAnsi="Times New Roman"/>
          <w:sz w:val="24"/>
        </w:rPr>
        <w:t>БИК 011806101,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КБК  </w:t>
      </w:r>
      <w:r w:rsidRPr="005E294E">
        <w:rPr>
          <w:rFonts w:ascii="Times New Roman" w:hAnsi="Times New Roman"/>
          <w:sz w:val="24"/>
        </w:rPr>
        <w:t>94711402053100000410</w:t>
      </w:r>
      <w:proofErr w:type="gramEnd"/>
      <w:r w:rsidRPr="00BC3AB5">
        <w:rPr>
          <w:rFonts w:ascii="Times New Roman" w:hAnsi="Times New Roman"/>
          <w:sz w:val="24"/>
        </w:rPr>
        <w:t xml:space="preserve"> ОКТМО 18634426</w:t>
      </w:r>
      <w:r>
        <w:rPr>
          <w:rFonts w:ascii="Times New Roman" w:hAnsi="Times New Roman"/>
          <w:sz w:val="24"/>
        </w:rPr>
        <w:t xml:space="preserve"> </w:t>
      </w:r>
      <w:r w:rsidRPr="00BC3AB5">
        <w:rPr>
          <w:rFonts w:ascii="Times New Roman" w:hAnsi="Times New Roman"/>
          <w:sz w:val="24"/>
        </w:rPr>
        <w:t>денежные средства в размере _______________________________ рублей без учета НДС.</w:t>
      </w:r>
    </w:p>
    <w:p w14:paraId="693D8A0B" w14:textId="77777777" w:rsidR="00BC3AB5" w:rsidRDefault="00BC3AB5" w:rsidP="003500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55C31D" w14:textId="77777777" w:rsidR="003500DD" w:rsidRPr="00B31FF3" w:rsidRDefault="003500DD" w:rsidP="003500DD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2B1BD0" w14:textId="77777777" w:rsidR="003500DD" w:rsidRPr="00321503" w:rsidRDefault="003500DD" w:rsidP="003500DD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321503">
        <w:rPr>
          <w:rFonts w:ascii="Times New Roman" w:hAnsi="Times New Roman"/>
          <w:sz w:val="24"/>
        </w:rPr>
        <w:t>ОТВЕТСТВЕННОСТЬ СТОРОН</w:t>
      </w:r>
    </w:p>
    <w:p w14:paraId="4AD6A559" w14:textId="77777777" w:rsidR="003500DD" w:rsidRPr="00321503" w:rsidRDefault="003500DD" w:rsidP="003500DD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3215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21503">
        <w:rPr>
          <w:rFonts w:ascii="Times New Roman" w:hAnsi="Times New Roman"/>
          <w:sz w:val="24"/>
        </w:rPr>
        <w:t>4.1. В случае неисполнения или ненадлежащего исполнения принятых на себя обязательств, виновная сторона возмещает другой стороне причиненные убытки в полном объеме.</w:t>
      </w:r>
    </w:p>
    <w:p w14:paraId="27921650" w14:textId="77777777" w:rsidR="003500DD" w:rsidRPr="00321503" w:rsidRDefault="003500DD" w:rsidP="003500DD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3215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21503">
        <w:rPr>
          <w:rFonts w:ascii="Times New Roman" w:hAnsi="Times New Roman"/>
          <w:sz w:val="24"/>
        </w:rPr>
        <w:t>4.2. Ответственность сторон, непредусмотренная настоящим договором, определяется в соответствии с де</w:t>
      </w:r>
      <w:r>
        <w:rPr>
          <w:rFonts w:ascii="Times New Roman" w:hAnsi="Times New Roman"/>
          <w:sz w:val="24"/>
        </w:rPr>
        <w:t>йствующим законодательством РФ.</w:t>
      </w:r>
    </w:p>
    <w:p w14:paraId="2A6EB06A" w14:textId="77777777" w:rsidR="003500DD" w:rsidRPr="00321503" w:rsidRDefault="003500DD" w:rsidP="003500DD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321503">
        <w:rPr>
          <w:rFonts w:ascii="Times New Roman" w:hAnsi="Times New Roman"/>
          <w:sz w:val="24"/>
        </w:rPr>
        <w:t>ИЗМЕНЕНИЕ УСЛОВИЙ И РАСТОРЖЕНИЕ ДОГОВОРА</w:t>
      </w:r>
    </w:p>
    <w:p w14:paraId="73729292" w14:textId="77777777" w:rsidR="003500DD" w:rsidRPr="00321503" w:rsidRDefault="003500DD" w:rsidP="003500DD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21503">
        <w:rPr>
          <w:rFonts w:ascii="Times New Roman" w:hAnsi="Times New Roman"/>
          <w:sz w:val="24"/>
        </w:rPr>
        <w:tab/>
        <w:t>5.1. Изменение условий договора осуществляетс</w:t>
      </w:r>
      <w:r>
        <w:rPr>
          <w:rFonts w:ascii="Times New Roman" w:hAnsi="Times New Roman"/>
          <w:sz w:val="24"/>
        </w:rPr>
        <w:t xml:space="preserve">я по взаимному согласию сторон, </w:t>
      </w:r>
      <w:r w:rsidRPr="00321503">
        <w:rPr>
          <w:rFonts w:ascii="Times New Roman" w:hAnsi="Times New Roman"/>
          <w:sz w:val="24"/>
        </w:rPr>
        <w:t>оформляется в письменной форме, подписывается сторонами или их уполномоченными представителями.</w:t>
      </w:r>
    </w:p>
    <w:p w14:paraId="0D6DD07F" w14:textId="77777777" w:rsidR="003500DD" w:rsidRPr="00321503" w:rsidRDefault="003500DD" w:rsidP="003500DD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3215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21503">
        <w:rPr>
          <w:rFonts w:ascii="Times New Roman" w:hAnsi="Times New Roman"/>
          <w:sz w:val="24"/>
        </w:rPr>
        <w:t>5.2. «Продавец» вправе в одностороннем порядке расторгнуть настоящий договор в случае неисполнения в установленный срок «Покупателем» обязательства по оплате суммы, составляющей цену автомобиля. В этом случае «Продавец» направляет письменное извещение «Покупателю» о расторжении договора с требованием возместить все переданное по договору. Договор в данном случае будет считаться расторгнутым с даты направления «Прод</w:t>
      </w:r>
      <w:r>
        <w:rPr>
          <w:rFonts w:ascii="Times New Roman" w:hAnsi="Times New Roman"/>
          <w:sz w:val="24"/>
        </w:rPr>
        <w:t>авцом» указанного извещения.</w:t>
      </w:r>
    </w:p>
    <w:p w14:paraId="48E44984" w14:textId="37B009DB" w:rsidR="003500DD" w:rsidRPr="008A75F7" w:rsidRDefault="003500DD" w:rsidP="008A75F7">
      <w:pPr>
        <w:spacing w:after="0"/>
        <w:jc w:val="both"/>
        <w:rPr>
          <w:rFonts w:ascii="Times New Roman" w:hAnsi="Times New Roman"/>
          <w:sz w:val="24"/>
        </w:rPr>
      </w:pPr>
      <w:r w:rsidRPr="008A75F7">
        <w:rPr>
          <w:rFonts w:ascii="Times New Roman" w:hAnsi="Times New Roman"/>
          <w:b/>
          <w:sz w:val="24"/>
        </w:rPr>
        <w:t>«Продавец»</w:t>
      </w:r>
      <w:r w:rsidRPr="008A75F7">
        <w:rPr>
          <w:rFonts w:ascii="Times New Roman" w:hAnsi="Times New Roman"/>
          <w:sz w:val="24"/>
        </w:rPr>
        <w:t xml:space="preserve">: </w:t>
      </w:r>
      <w:proofErr w:type="gramStart"/>
      <w:r w:rsidRPr="008A75F7">
        <w:rPr>
          <w:rFonts w:ascii="Times New Roman" w:hAnsi="Times New Roman"/>
          <w:sz w:val="24"/>
        </w:rPr>
        <w:t xml:space="preserve">Администрация </w:t>
      </w:r>
      <w:r w:rsidR="008A75F7" w:rsidRPr="008A75F7">
        <w:rPr>
          <w:rFonts w:ascii="Times New Roman" w:hAnsi="Times New Roman"/>
          <w:sz w:val="24"/>
        </w:rPr>
        <w:t xml:space="preserve"> Нехаевского</w:t>
      </w:r>
      <w:proofErr w:type="gramEnd"/>
      <w:r w:rsidR="008A75F7" w:rsidRPr="008A75F7">
        <w:rPr>
          <w:rFonts w:ascii="Times New Roman" w:hAnsi="Times New Roman"/>
          <w:sz w:val="24"/>
        </w:rPr>
        <w:t xml:space="preserve"> сельского поселения Нехаевского муниципального района </w:t>
      </w:r>
      <w:r w:rsidRPr="008A75F7">
        <w:rPr>
          <w:rFonts w:ascii="Times New Roman" w:hAnsi="Times New Roman"/>
          <w:sz w:val="24"/>
        </w:rPr>
        <w:t xml:space="preserve"> Волгоградской области.</w:t>
      </w:r>
    </w:p>
    <w:p w14:paraId="78E51B53" w14:textId="01B8941F" w:rsidR="003500DD" w:rsidRPr="008A75F7" w:rsidRDefault="003500DD" w:rsidP="008A75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75F7">
        <w:rPr>
          <w:rFonts w:ascii="Times New Roman" w:hAnsi="Times New Roman" w:cs="Times New Roman"/>
          <w:sz w:val="24"/>
          <w:szCs w:val="24"/>
        </w:rPr>
        <w:t>403171 Волгоградская область, ст. Нехаевская, ул. Ленина, 4</w:t>
      </w:r>
      <w:r w:rsidR="008A75F7" w:rsidRPr="008A75F7">
        <w:rPr>
          <w:rFonts w:ascii="Times New Roman" w:hAnsi="Times New Roman" w:cs="Times New Roman"/>
          <w:sz w:val="24"/>
          <w:szCs w:val="24"/>
        </w:rPr>
        <w:t>7</w:t>
      </w:r>
      <w:r w:rsidRPr="008A7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F1216" w14:textId="309D430F" w:rsidR="008A75F7" w:rsidRPr="008A75F7" w:rsidRDefault="008A75F7" w:rsidP="008A75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75F7">
        <w:rPr>
          <w:rFonts w:ascii="Times New Roman" w:hAnsi="Times New Roman" w:cs="Times New Roman"/>
          <w:sz w:val="24"/>
          <w:szCs w:val="24"/>
        </w:rPr>
        <w:t>ИНН 3417004765 КПП 341701001</w:t>
      </w:r>
    </w:p>
    <w:p w14:paraId="31BD4A4C" w14:textId="0AEC0806" w:rsidR="008A75F7" w:rsidRPr="008A75F7" w:rsidRDefault="00C1004C" w:rsidP="008A75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004C">
        <w:rPr>
          <w:rFonts w:ascii="Times New Roman" w:hAnsi="Times New Roman" w:cs="Times New Roman"/>
          <w:sz w:val="24"/>
          <w:szCs w:val="24"/>
        </w:rPr>
        <w:t xml:space="preserve">БИК 011806101, ОТДЕЛЕНИЕ ВОЛГОГРАД БАНКА РОССИИ// УФК по Волгоградской области г. Волгоград, к/счет 40102810445370000021. </w:t>
      </w:r>
      <w:proofErr w:type="spellStart"/>
      <w:r w:rsidRPr="00C1004C">
        <w:rPr>
          <w:rFonts w:ascii="Times New Roman" w:hAnsi="Times New Roman" w:cs="Times New Roman"/>
          <w:sz w:val="24"/>
          <w:szCs w:val="24"/>
        </w:rPr>
        <w:t>Рас.счет</w:t>
      </w:r>
      <w:proofErr w:type="spellEnd"/>
      <w:r w:rsidRPr="00C1004C">
        <w:rPr>
          <w:rFonts w:ascii="Times New Roman" w:hAnsi="Times New Roman" w:cs="Times New Roman"/>
          <w:sz w:val="24"/>
          <w:szCs w:val="24"/>
        </w:rPr>
        <w:t xml:space="preserve"> 03231643186344262901</w:t>
      </w:r>
      <w:r w:rsidR="008A75F7" w:rsidRPr="008A75F7">
        <w:rPr>
          <w:rFonts w:ascii="Times New Roman" w:hAnsi="Times New Roman" w:cs="Times New Roman"/>
          <w:sz w:val="24"/>
          <w:szCs w:val="24"/>
        </w:rPr>
        <w:t>, ОКТМО</w:t>
      </w:r>
      <w:r w:rsidR="008A75F7">
        <w:rPr>
          <w:rFonts w:ascii="Times New Roman" w:hAnsi="Times New Roman" w:cs="Times New Roman"/>
          <w:sz w:val="24"/>
          <w:szCs w:val="24"/>
        </w:rPr>
        <w:t xml:space="preserve"> 1</w:t>
      </w:r>
      <w:r w:rsidR="008A75F7" w:rsidRPr="008A75F7">
        <w:rPr>
          <w:rFonts w:ascii="Times New Roman" w:hAnsi="Times New Roman" w:cs="Times New Roman"/>
          <w:sz w:val="24"/>
          <w:szCs w:val="24"/>
        </w:rPr>
        <w:t>8634426</w:t>
      </w:r>
    </w:p>
    <w:p w14:paraId="6FC39810" w14:textId="77777777" w:rsidR="003500DD" w:rsidRPr="00321503" w:rsidRDefault="003500DD" w:rsidP="003500DD">
      <w:pPr>
        <w:jc w:val="both"/>
        <w:rPr>
          <w:rFonts w:ascii="Times New Roman" w:hAnsi="Times New Roman"/>
          <w:sz w:val="24"/>
        </w:rPr>
      </w:pPr>
    </w:p>
    <w:p w14:paraId="3DAD866A" w14:textId="77777777" w:rsidR="003500DD" w:rsidRDefault="003500DD" w:rsidP="003500DD">
      <w:pPr>
        <w:jc w:val="both"/>
        <w:rPr>
          <w:rFonts w:ascii="Times New Roman" w:hAnsi="Times New Roman"/>
          <w:sz w:val="24"/>
        </w:rPr>
      </w:pPr>
      <w:r w:rsidRPr="00321503">
        <w:rPr>
          <w:rFonts w:ascii="Times New Roman" w:hAnsi="Times New Roman"/>
          <w:b/>
          <w:sz w:val="24"/>
        </w:rPr>
        <w:t>«Покупатель»</w:t>
      </w:r>
      <w:r w:rsidRPr="00321503">
        <w:rPr>
          <w:rFonts w:ascii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0A59DD" w14:textId="77777777" w:rsidR="003500DD" w:rsidRPr="00321503" w:rsidRDefault="003500DD" w:rsidP="003500DD">
      <w:pPr>
        <w:jc w:val="both"/>
        <w:rPr>
          <w:rFonts w:ascii="Times New Roman" w:hAnsi="Times New Roman"/>
          <w:sz w:val="24"/>
        </w:rPr>
      </w:pPr>
    </w:p>
    <w:p w14:paraId="39264675" w14:textId="77777777" w:rsidR="003500DD" w:rsidRPr="00321503" w:rsidRDefault="003500DD" w:rsidP="003500DD">
      <w:pPr>
        <w:jc w:val="both"/>
        <w:rPr>
          <w:rFonts w:ascii="Times New Roman" w:hAnsi="Times New Roman"/>
          <w:b/>
          <w:sz w:val="24"/>
        </w:rPr>
      </w:pPr>
      <w:r w:rsidRPr="00321503">
        <w:rPr>
          <w:rFonts w:ascii="Times New Roman" w:hAnsi="Times New Roman"/>
          <w:b/>
          <w:sz w:val="24"/>
        </w:rPr>
        <w:t>«Продавец»:</w:t>
      </w:r>
      <w:r w:rsidRPr="00321503">
        <w:rPr>
          <w:rFonts w:ascii="Times New Roman" w:hAnsi="Times New Roman"/>
          <w:b/>
          <w:sz w:val="24"/>
        </w:rPr>
        <w:tab/>
      </w:r>
      <w:r w:rsidRPr="00321503">
        <w:rPr>
          <w:rFonts w:ascii="Times New Roman" w:hAnsi="Times New Roman"/>
          <w:b/>
          <w:sz w:val="24"/>
        </w:rPr>
        <w:tab/>
      </w:r>
      <w:r w:rsidRPr="00321503">
        <w:rPr>
          <w:rFonts w:ascii="Times New Roman" w:hAnsi="Times New Roman"/>
          <w:b/>
          <w:sz w:val="24"/>
        </w:rPr>
        <w:tab/>
      </w:r>
      <w:r w:rsidRPr="00321503">
        <w:rPr>
          <w:rFonts w:ascii="Times New Roman" w:hAnsi="Times New Roman"/>
          <w:b/>
          <w:sz w:val="24"/>
        </w:rPr>
        <w:tab/>
      </w:r>
      <w:r w:rsidRPr="00321503">
        <w:rPr>
          <w:rFonts w:ascii="Times New Roman" w:hAnsi="Times New Roman"/>
          <w:b/>
          <w:sz w:val="24"/>
        </w:rPr>
        <w:tab/>
      </w:r>
      <w:r w:rsidRPr="00321503">
        <w:rPr>
          <w:rFonts w:ascii="Times New Roman" w:hAnsi="Times New Roman"/>
          <w:b/>
          <w:sz w:val="24"/>
        </w:rPr>
        <w:tab/>
      </w:r>
      <w:r w:rsidRPr="00321503">
        <w:rPr>
          <w:rFonts w:ascii="Times New Roman" w:hAnsi="Times New Roman"/>
          <w:b/>
          <w:sz w:val="24"/>
        </w:rPr>
        <w:tab/>
        <w:t>«Покупатель»:</w:t>
      </w:r>
    </w:p>
    <w:p w14:paraId="0C69C1CF" w14:textId="77777777" w:rsidR="003500DD" w:rsidRPr="00321503" w:rsidRDefault="003500DD" w:rsidP="003500DD">
      <w:pPr>
        <w:jc w:val="both"/>
        <w:rPr>
          <w:rFonts w:ascii="Times New Roman" w:hAnsi="Times New Roman"/>
          <w:b/>
          <w:sz w:val="24"/>
        </w:rPr>
      </w:pPr>
      <w:r w:rsidRPr="00321503">
        <w:rPr>
          <w:rFonts w:ascii="Times New Roman" w:hAnsi="Times New Roman"/>
          <w:b/>
          <w:sz w:val="24"/>
        </w:rPr>
        <w:tab/>
      </w:r>
      <w:r w:rsidRPr="00321503">
        <w:rPr>
          <w:rFonts w:ascii="Times New Roman" w:hAnsi="Times New Roman"/>
          <w:b/>
          <w:sz w:val="24"/>
        </w:rPr>
        <w:tab/>
      </w:r>
      <w:r w:rsidRPr="00321503">
        <w:rPr>
          <w:rFonts w:ascii="Times New Roman" w:hAnsi="Times New Roman"/>
          <w:b/>
          <w:sz w:val="24"/>
        </w:rPr>
        <w:tab/>
      </w:r>
      <w:r w:rsidRPr="00321503">
        <w:rPr>
          <w:rFonts w:ascii="Times New Roman" w:hAnsi="Times New Roman"/>
          <w:b/>
          <w:sz w:val="24"/>
        </w:rPr>
        <w:tab/>
      </w:r>
      <w:r w:rsidRPr="00321503">
        <w:rPr>
          <w:rFonts w:ascii="Times New Roman" w:hAnsi="Times New Roman"/>
          <w:b/>
          <w:sz w:val="24"/>
        </w:rPr>
        <w:tab/>
      </w:r>
      <w:r w:rsidRPr="00321503">
        <w:rPr>
          <w:rFonts w:ascii="Times New Roman" w:hAnsi="Times New Roman"/>
          <w:b/>
          <w:sz w:val="24"/>
        </w:rPr>
        <w:tab/>
      </w:r>
      <w:r w:rsidRPr="00321503">
        <w:rPr>
          <w:rFonts w:ascii="Times New Roman" w:hAnsi="Times New Roman"/>
          <w:b/>
          <w:sz w:val="24"/>
        </w:rPr>
        <w:tab/>
      </w:r>
      <w:r w:rsidRPr="00321503">
        <w:rPr>
          <w:rFonts w:ascii="Times New Roman" w:hAnsi="Times New Roman"/>
          <w:b/>
          <w:sz w:val="24"/>
        </w:rPr>
        <w:tab/>
      </w:r>
      <w:r w:rsidRPr="00321503">
        <w:rPr>
          <w:rFonts w:ascii="Times New Roman" w:hAnsi="Times New Roman"/>
          <w:b/>
          <w:sz w:val="24"/>
        </w:rPr>
        <w:tab/>
      </w:r>
    </w:p>
    <w:p w14:paraId="503CEABB" w14:textId="1B59A38B" w:rsidR="003500DD" w:rsidRPr="00321503" w:rsidRDefault="003500DD" w:rsidP="003500D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</w:t>
      </w:r>
      <w:r w:rsidR="00B531AA">
        <w:rPr>
          <w:rFonts w:ascii="Times New Roman" w:hAnsi="Times New Roman"/>
          <w:sz w:val="24"/>
        </w:rPr>
        <w:t xml:space="preserve"> </w:t>
      </w:r>
      <w:r w:rsidR="002013BC">
        <w:rPr>
          <w:rFonts w:ascii="Times New Roman" w:hAnsi="Times New Roman"/>
          <w:sz w:val="24"/>
        </w:rPr>
        <w:t>___________</w:t>
      </w:r>
      <w:r w:rsidR="00B531AA">
        <w:rPr>
          <w:rFonts w:ascii="Times New Roman" w:hAnsi="Times New Roman"/>
          <w:sz w:val="24"/>
        </w:rPr>
        <w:t xml:space="preserve"> </w:t>
      </w:r>
      <w:r w:rsidRPr="00321503">
        <w:rPr>
          <w:rFonts w:ascii="Times New Roman" w:hAnsi="Times New Roman"/>
          <w:sz w:val="24"/>
        </w:rPr>
        <w:tab/>
      </w:r>
      <w:r w:rsidRPr="0032150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</w:t>
      </w:r>
    </w:p>
    <w:p w14:paraId="4C05DB2E" w14:textId="77777777" w:rsidR="003500DD" w:rsidRPr="00321503" w:rsidRDefault="003500DD" w:rsidP="0035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</w:rPr>
      </w:pPr>
    </w:p>
    <w:p w14:paraId="6808618A" w14:textId="77777777" w:rsidR="003500DD" w:rsidRPr="007A4D30" w:rsidRDefault="003500DD" w:rsidP="00350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2E724" w14:textId="77777777" w:rsidR="003500DD" w:rsidRPr="00A9073D" w:rsidRDefault="003500DD" w:rsidP="00350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073D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32BA1B28" w14:textId="77777777" w:rsidR="003500DD" w:rsidRPr="00A9073D" w:rsidRDefault="003500DD" w:rsidP="00350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073D">
        <w:rPr>
          <w:rFonts w:ascii="Times New Roman" w:hAnsi="Times New Roman" w:cs="Times New Roman"/>
          <w:sz w:val="24"/>
          <w:szCs w:val="24"/>
        </w:rPr>
        <w:t xml:space="preserve"> к договору купли-продажи</w:t>
      </w:r>
    </w:p>
    <w:p w14:paraId="28B0A786" w14:textId="77777777" w:rsidR="003500DD" w:rsidRPr="007A4D30" w:rsidRDefault="003500DD" w:rsidP="00350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778ED" w14:textId="77777777" w:rsidR="003500DD" w:rsidRPr="00A9073D" w:rsidRDefault="003500DD" w:rsidP="003500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4D30">
        <w:rPr>
          <w:rFonts w:ascii="Times New Roman" w:hAnsi="Times New Roman" w:cs="Times New Roman"/>
          <w:bCs/>
          <w:sz w:val="24"/>
          <w:szCs w:val="24"/>
        </w:rPr>
        <w:t>А К Т</w:t>
      </w:r>
    </w:p>
    <w:p w14:paraId="4B86ED3F" w14:textId="77777777" w:rsidR="003500DD" w:rsidRPr="007A4D30" w:rsidRDefault="003500DD" w:rsidP="00350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D30">
        <w:rPr>
          <w:rFonts w:ascii="Times New Roman" w:hAnsi="Times New Roman" w:cs="Times New Roman"/>
          <w:sz w:val="24"/>
          <w:szCs w:val="24"/>
        </w:rPr>
        <w:t>Приема-передачи имущества</w:t>
      </w:r>
    </w:p>
    <w:p w14:paraId="124858DD" w14:textId="77777777" w:rsidR="003500DD" w:rsidRPr="007A4D30" w:rsidRDefault="003500DD" w:rsidP="003500DD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0">
        <w:rPr>
          <w:rFonts w:ascii="Times New Roman" w:hAnsi="Times New Roman" w:cs="Times New Roman"/>
          <w:sz w:val="24"/>
          <w:szCs w:val="24"/>
        </w:rPr>
        <w:t xml:space="preserve">станица Нехаевская </w:t>
      </w:r>
      <w:r w:rsidRPr="007A4D30">
        <w:rPr>
          <w:rFonts w:ascii="Times New Roman" w:hAnsi="Times New Roman" w:cs="Times New Roman"/>
          <w:sz w:val="24"/>
          <w:szCs w:val="24"/>
        </w:rPr>
        <w:tab/>
      </w:r>
      <w:r w:rsidRPr="007A4D30">
        <w:rPr>
          <w:rFonts w:ascii="Times New Roman" w:hAnsi="Times New Roman" w:cs="Times New Roman"/>
          <w:sz w:val="24"/>
          <w:szCs w:val="24"/>
        </w:rPr>
        <w:tab/>
      </w:r>
      <w:r w:rsidRPr="007A4D30">
        <w:rPr>
          <w:rFonts w:ascii="Times New Roman" w:hAnsi="Times New Roman" w:cs="Times New Roman"/>
          <w:sz w:val="24"/>
          <w:szCs w:val="24"/>
        </w:rPr>
        <w:tab/>
      </w:r>
      <w:r w:rsidRPr="007A4D30">
        <w:rPr>
          <w:rFonts w:ascii="Times New Roman" w:hAnsi="Times New Roman" w:cs="Times New Roman"/>
          <w:sz w:val="24"/>
          <w:szCs w:val="24"/>
        </w:rPr>
        <w:tab/>
      </w:r>
      <w:r w:rsidRPr="007A4D30">
        <w:rPr>
          <w:rFonts w:ascii="Times New Roman" w:hAnsi="Times New Roman" w:cs="Times New Roman"/>
          <w:sz w:val="24"/>
          <w:szCs w:val="24"/>
        </w:rPr>
        <w:tab/>
      </w:r>
      <w:r w:rsidRPr="007A4D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A4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________2023</w:t>
      </w:r>
    </w:p>
    <w:p w14:paraId="7C85DAFE" w14:textId="70FE8183" w:rsidR="003500DD" w:rsidRPr="00B531AA" w:rsidRDefault="00B531AA" w:rsidP="003500DD">
      <w:pPr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B531AA">
        <w:rPr>
          <w:rFonts w:ascii="Times New Roman" w:hAnsi="Times New Roman"/>
          <w:sz w:val="24"/>
          <w:szCs w:val="24"/>
        </w:rPr>
        <w:t>Администрация  Нехаевского</w:t>
      </w:r>
      <w:proofErr w:type="gramEnd"/>
      <w:r w:rsidRPr="00B531AA">
        <w:rPr>
          <w:rFonts w:ascii="Times New Roman" w:hAnsi="Times New Roman"/>
          <w:sz w:val="24"/>
          <w:szCs w:val="24"/>
        </w:rPr>
        <w:t xml:space="preserve"> сельского поселения Нехаевского муниципального района  Волгоградской области. Юридический адрес: 403171 Волгоградская область, ст. Нехаевская, ул. Ленина, 47. ИНН 3417004765, КПП 341701001, БИК 011806101, ОТДЕЛЕНИЕ ВОЛГОГРАД БАНКА РОССИИ// УФК по Волгоградской области г. Волгоград, к/счет 40102810445370000021. </w:t>
      </w:r>
      <w:proofErr w:type="spellStart"/>
      <w:r w:rsidRPr="00B531AA">
        <w:rPr>
          <w:rFonts w:ascii="Times New Roman" w:hAnsi="Times New Roman"/>
          <w:sz w:val="24"/>
          <w:szCs w:val="24"/>
        </w:rPr>
        <w:t>Рас.счет</w:t>
      </w:r>
      <w:proofErr w:type="spellEnd"/>
      <w:r w:rsidRPr="00B531AA">
        <w:rPr>
          <w:rFonts w:ascii="Times New Roman" w:hAnsi="Times New Roman"/>
          <w:sz w:val="24"/>
          <w:szCs w:val="24"/>
        </w:rPr>
        <w:t xml:space="preserve"> 03231643186344262901, в лице главы Нехаевского сельского поселения Нехаевского муниципального района Волгоградской области  </w:t>
      </w:r>
      <w:r w:rsidR="002013BC">
        <w:rPr>
          <w:rFonts w:ascii="Times New Roman" w:hAnsi="Times New Roman"/>
          <w:sz w:val="24"/>
          <w:szCs w:val="24"/>
        </w:rPr>
        <w:t>______________________________</w:t>
      </w:r>
      <w:r w:rsidR="003500DD" w:rsidRPr="00B531AA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3500DD" w:rsidRPr="00B531AA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3500DD" w:rsidRPr="00B531AA">
        <w:rPr>
          <w:rFonts w:ascii="Times New Roman" w:hAnsi="Times New Roman" w:cs="Times New Roman"/>
          <w:bCs/>
          <w:sz w:val="24"/>
          <w:szCs w:val="24"/>
        </w:rPr>
        <w:t>«ПРОДАВЕЦ»</w:t>
      </w:r>
      <w:r w:rsidR="003500DD" w:rsidRPr="00B531AA">
        <w:rPr>
          <w:rFonts w:ascii="Times New Roman" w:hAnsi="Times New Roman" w:cs="Times New Roman"/>
          <w:sz w:val="24"/>
          <w:szCs w:val="24"/>
        </w:rPr>
        <w:t>,</w:t>
      </w:r>
      <w:r w:rsidR="003500DD">
        <w:rPr>
          <w:rFonts w:ascii="Times New Roman" w:hAnsi="Times New Roman" w:cs="Times New Roman"/>
          <w:sz w:val="24"/>
          <w:szCs w:val="24"/>
        </w:rPr>
        <w:t xml:space="preserve"> </w:t>
      </w:r>
      <w:r w:rsidR="003500DD" w:rsidRPr="007A4D30">
        <w:rPr>
          <w:rFonts w:ascii="Times New Roman" w:hAnsi="Times New Roman" w:cs="Times New Roman"/>
          <w:sz w:val="24"/>
          <w:szCs w:val="24"/>
        </w:rPr>
        <w:t>с одной стороны передает</w:t>
      </w:r>
      <w:r w:rsidR="003500DD">
        <w:rPr>
          <w:rFonts w:ascii="Times New Roman" w:hAnsi="Times New Roman" w:cs="Times New Roman"/>
          <w:sz w:val="24"/>
          <w:szCs w:val="24"/>
        </w:rPr>
        <w:t xml:space="preserve">, а </w:t>
      </w:r>
      <w:r w:rsidR="003500DD" w:rsidRPr="007A4D30">
        <w:rPr>
          <w:rFonts w:ascii="Times New Roman" w:hAnsi="Times New Roman" w:cs="Times New Roman"/>
          <w:sz w:val="24"/>
          <w:szCs w:val="24"/>
        </w:rPr>
        <w:t xml:space="preserve"> </w:t>
      </w:r>
      <w:r w:rsidR="003500D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="003500DD" w:rsidRPr="007A4D30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="003500DD" w:rsidRPr="007A4D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500DD" w:rsidRPr="007A4D30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3500DD" w:rsidRPr="007A4D30">
        <w:rPr>
          <w:rFonts w:ascii="Times New Roman" w:hAnsi="Times New Roman" w:cs="Times New Roman"/>
          <w:bCs/>
          <w:sz w:val="24"/>
          <w:szCs w:val="24"/>
        </w:rPr>
        <w:t>«ПОКУПАТЕЛЬ»</w:t>
      </w:r>
      <w:r w:rsidR="003500DD" w:rsidRPr="007A4D30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</w:t>
      </w:r>
      <w:r w:rsidR="003500DD" w:rsidRPr="007A4D30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3500DD" w:rsidRPr="007A4D30">
        <w:rPr>
          <w:rFonts w:ascii="Times New Roman" w:hAnsi="Times New Roman" w:cs="Times New Roman"/>
          <w:noProof/>
          <w:sz w:val="24"/>
          <w:szCs w:val="24"/>
        </w:rPr>
        <w:t>имущество – (</w:t>
      </w:r>
      <w:r w:rsidR="003500DD" w:rsidRPr="007A4D30">
        <w:rPr>
          <w:rFonts w:ascii="Times New Roman" w:hAnsi="Times New Roman" w:cs="Times New Roman"/>
          <w:spacing w:val="2"/>
          <w:sz w:val="24"/>
          <w:szCs w:val="24"/>
        </w:rPr>
        <w:t>указывается объект  - предмет продажи</w:t>
      </w:r>
      <w:r w:rsidR="003500DD" w:rsidRPr="007A4D30">
        <w:rPr>
          <w:rFonts w:ascii="Times New Roman" w:hAnsi="Times New Roman" w:cs="Times New Roman"/>
          <w:noProof/>
          <w:sz w:val="24"/>
          <w:szCs w:val="24"/>
        </w:rPr>
        <w:t>).</w:t>
      </w:r>
    </w:p>
    <w:p w14:paraId="362F31C5" w14:textId="77777777" w:rsidR="003500DD" w:rsidRPr="007A4D30" w:rsidRDefault="003500DD" w:rsidP="003500DD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0">
        <w:rPr>
          <w:rFonts w:ascii="Times New Roman" w:hAnsi="Times New Roman" w:cs="Times New Roman"/>
          <w:sz w:val="24"/>
          <w:szCs w:val="24"/>
        </w:rPr>
        <w:t>С момента подписания настоящего акта, обязательства сторон по приему-передаче имущества считаются выполненными.</w:t>
      </w:r>
    </w:p>
    <w:p w14:paraId="4B9510D5" w14:textId="77777777" w:rsidR="003500DD" w:rsidRPr="007A4D30" w:rsidRDefault="003500DD" w:rsidP="00350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3930C" w14:textId="77777777" w:rsidR="003500DD" w:rsidRPr="008033BF" w:rsidRDefault="003500DD" w:rsidP="003500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D30">
        <w:rPr>
          <w:rFonts w:ascii="Times New Roman" w:hAnsi="Times New Roman" w:cs="Times New Roman"/>
          <w:bCs/>
          <w:sz w:val="24"/>
          <w:szCs w:val="24"/>
        </w:rPr>
        <w:t>Имущество передал:</w:t>
      </w:r>
      <w:r w:rsidRPr="007A4D30">
        <w:rPr>
          <w:rFonts w:ascii="Times New Roman" w:hAnsi="Times New Roman" w:cs="Times New Roman"/>
          <w:bCs/>
          <w:sz w:val="24"/>
          <w:szCs w:val="24"/>
        </w:rPr>
        <w:tab/>
      </w:r>
      <w:r w:rsidRPr="007A4D30">
        <w:rPr>
          <w:rFonts w:ascii="Times New Roman" w:hAnsi="Times New Roman" w:cs="Times New Roman"/>
          <w:bCs/>
          <w:sz w:val="24"/>
          <w:szCs w:val="24"/>
        </w:rPr>
        <w:tab/>
      </w:r>
      <w:r w:rsidRPr="007A4D30">
        <w:rPr>
          <w:rFonts w:ascii="Times New Roman" w:hAnsi="Times New Roman" w:cs="Times New Roman"/>
          <w:bCs/>
          <w:sz w:val="24"/>
          <w:szCs w:val="24"/>
        </w:rPr>
        <w:tab/>
      </w:r>
      <w:r w:rsidRPr="007A4D30">
        <w:rPr>
          <w:rFonts w:ascii="Times New Roman" w:hAnsi="Times New Roman" w:cs="Times New Roman"/>
          <w:bCs/>
          <w:sz w:val="24"/>
          <w:szCs w:val="24"/>
        </w:rPr>
        <w:tab/>
      </w:r>
      <w:r w:rsidRPr="007A4D30">
        <w:rPr>
          <w:rFonts w:ascii="Times New Roman" w:hAnsi="Times New Roman" w:cs="Times New Roman"/>
          <w:bCs/>
          <w:sz w:val="24"/>
          <w:szCs w:val="24"/>
        </w:rPr>
        <w:tab/>
      </w:r>
      <w:r w:rsidRPr="007A4D3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Принял</w:t>
      </w:r>
    </w:p>
    <w:p w14:paraId="741CFAC3" w14:textId="77777777" w:rsidR="003500DD" w:rsidRPr="007A4D30" w:rsidRDefault="003500DD" w:rsidP="003500DD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0">
        <w:rPr>
          <w:rFonts w:ascii="Times New Roman" w:hAnsi="Times New Roman" w:cs="Times New Roman"/>
          <w:sz w:val="24"/>
          <w:szCs w:val="24"/>
        </w:rPr>
        <w:t>______________</w:t>
      </w:r>
      <w:r w:rsidRPr="007A4D30">
        <w:rPr>
          <w:rFonts w:ascii="Times New Roman" w:hAnsi="Times New Roman" w:cs="Times New Roman"/>
          <w:sz w:val="24"/>
          <w:szCs w:val="24"/>
        </w:rPr>
        <w:tab/>
      </w:r>
      <w:r w:rsidRPr="007A4D30">
        <w:rPr>
          <w:rFonts w:ascii="Times New Roman" w:hAnsi="Times New Roman" w:cs="Times New Roman"/>
          <w:sz w:val="24"/>
          <w:szCs w:val="24"/>
        </w:rPr>
        <w:tab/>
      </w:r>
      <w:r w:rsidRPr="007A4D30">
        <w:rPr>
          <w:rFonts w:ascii="Times New Roman" w:hAnsi="Times New Roman" w:cs="Times New Roman"/>
          <w:sz w:val="24"/>
          <w:szCs w:val="24"/>
        </w:rPr>
        <w:tab/>
      </w:r>
      <w:r w:rsidRPr="007A4D30">
        <w:rPr>
          <w:rFonts w:ascii="Times New Roman" w:hAnsi="Times New Roman" w:cs="Times New Roman"/>
          <w:sz w:val="24"/>
          <w:szCs w:val="24"/>
        </w:rPr>
        <w:tab/>
      </w:r>
      <w:r w:rsidRPr="007A4D30">
        <w:rPr>
          <w:rFonts w:ascii="Times New Roman" w:hAnsi="Times New Roman" w:cs="Times New Roman"/>
          <w:sz w:val="24"/>
          <w:szCs w:val="24"/>
        </w:rPr>
        <w:tab/>
      </w:r>
      <w:r w:rsidRPr="007A4D30">
        <w:rPr>
          <w:rFonts w:ascii="Times New Roman" w:hAnsi="Times New Roman" w:cs="Times New Roman"/>
          <w:sz w:val="24"/>
          <w:szCs w:val="24"/>
        </w:rPr>
        <w:tab/>
        <w:t>_________________</w:t>
      </w:r>
    </w:p>
    <w:sectPr w:rsidR="003500DD" w:rsidRPr="007A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2F642D"/>
    <w:multiLevelType w:val="hybridMultilevel"/>
    <w:tmpl w:val="DBB42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154134"/>
    <w:multiLevelType w:val="hybridMultilevel"/>
    <w:tmpl w:val="E5D242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55"/>
    <w:rsid w:val="00006ADE"/>
    <w:rsid w:val="002013BC"/>
    <w:rsid w:val="003500DD"/>
    <w:rsid w:val="0038680F"/>
    <w:rsid w:val="00406E36"/>
    <w:rsid w:val="0048536E"/>
    <w:rsid w:val="00490EC9"/>
    <w:rsid w:val="00491BE7"/>
    <w:rsid w:val="00567284"/>
    <w:rsid w:val="005C49D9"/>
    <w:rsid w:val="005E294E"/>
    <w:rsid w:val="0060616E"/>
    <w:rsid w:val="00692C9A"/>
    <w:rsid w:val="006A09E2"/>
    <w:rsid w:val="006A454F"/>
    <w:rsid w:val="007F5855"/>
    <w:rsid w:val="008A75F7"/>
    <w:rsid w:val="009748A0"/>
    <w:rsid w:val="00986BD9"/>
    <w:rsid w:val="00A31B36"/>
    <w:rsid w:val="00A82980"/>
    <w:rsid w:val="00B531AA"/>
    <w:rsid w:val="00BC3AB5"/>
    <w:rsid w:val="00C1004C"/>
    <w:rsid w:val="00C722AE"/>
    <w:rsid w:val="00C94FCF"/>
    <w:rsid w:val="00E42CA8"/>
    <w:rsid w:val="00E671C2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26CD"/>
  <w15:chartTrackingRefBased/>
  <w15:docId w15:val="{19CDD3A7-5933-42AF-98D7-2ADEE99A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855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7F585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E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500DD"/>
    <w:rPr>
      <w:color w:val="0563C1" w:themeColor="hyperlink"/>
      <w:u w:val="single"/>
    </w:rPr>
  </w:style>
  <w:style w:type="paragraph" w:styleId="a7">
    <w:name w:val="Body Text"/>
    <w:basedOn w:val="a"/>
    <w:link w:val="a8"/>
    <w:rsid w:val="003500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3500D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Body Text Indent"/>
    <w:basedOn w:val="a"/>
    <w:link w:val="aa"/>
    <w:rsid w:val="003500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a">
    <w:name w:val="Основной текст с отступом Знак"/>
    <w:basedOn w:val="a0"/>
    <w:link w:val="a9"/>
    <w:rsid w:val="003500D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layout">
    <w:name w:val="layout"/>
    <w:basedOn w:val="a0"/>
    <w:rsid w:val="003500DD"/>
  </w:style>
  <w:style w:type="character" w:customStyle="1" w:styleId="10">
    <w:name w:val="Неразрешенное упоминание1"/>
    <w:basedOn w:val="a0"/>
    <w:uiPriority w:val="99"/>
    <w:semiHidden/>
    <w:unhideWhenUsed/>
    <w:rsid w:val="005C4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ivo.garant.ru/document?id=12023862&amp;sub=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abrikant.ru/" TargetMode="External"/><Relationship Id="rId7" Type="http://schemas.openxmlformats.org/officeDocument/2006/relationships/hyperlink" Target="http://www.fabrikant.ru/" TargetMode="External"/><Relationship Id="rId12" Type="http://schemas.openxmlformats.org/officeDocument/2006/relationships/hyperlink" Target="http://www.fabrikant.ru/" TargetMode="External"/><Relationship Id="rId17" Type="http://schemas.openxmlformats.org/officeDocument/2006/relationships/hyperlink" Target="http://ivo.garant.ru/document?id=12060212&amp;sub=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nechaevskoe-sp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dkamenchuk22@yandex.ru" TargetMode="Externa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nechaevskoe-sp.ru" TargetMode="External"/><Relationship Id="rId5" Type="http://schemas.openxmlformats.org/officeDocument/2006/relationships/hyperlink" Target="http://www.fabrikant.ru/" TargetMode="External"/><Relationship Id="rId15" Type="http://schemas.openxmlformats.org/officeDocument/2006/relationships/hyperlink" Target="http://www.fabrikant.ru/" TargetMode="External"/><Relationship Id="rId23" Type="http://schemas.openxmlformats.org/officeDocument/2006/relationships/hyperlink" Target="http://www.fabrikant.ru/" TargetMode="External"/><Relationship Id="rId10" Type="http://schemas.openxmlformats.org/officeDocument/2006/relationships/hyperlink" Target="http://www.fabrikant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/" TargetMode="External"/><Relationship Id="rId14" Type="http://schemas.openxmlformats.org/officeDocument/2006/relationships/hyperlink" Target="http://nechaevskoe-sp.ru" TargetMode="External"/><Relationship Id="rId22" Type="http://schemas.openxmlformats.org/officeDocument/2006/relationships/hyperlink" Target="http://nechaev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6592</Words>
  <Characters>37576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cp:lastPrinted>2023-06-30T10:27:00Z</cp:lastPrinted>
  <dcterms:created xsi:type="dcterms:W3CDTF">2023-07-13T08:24:00Z</dcterms:created>
  <dcterms:modified xsi:type="dcterms:W3CDTF">2023-07-21T10:13:00Z</dcterms:modified>
</cp:coreProperties>
</file>